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успокоить ум и сосредоточиться на эксперименте в самом начале первого курса делает Линь Су исключением среди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Ассистентов на факультете компьютерных наук было всего три, все второкурсники, а двое старшекурсников, отвечавших за экспериментальные проекты, уже учились на третьем курсе. Все они были парнями, так что общение с ними не вызывало особых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того, кто только что вышел? — один из ассистентов, Лю Жунхао, начал рассказывать Линь Су. — Это настоящая легенда нашего факультета, Сунь Сичэнь. Уже на втором курсе он сделал проект, который шокировал преподавателей. Если ничего не изменится, он без проблем пройдет защиту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Жунхао говорил с явной завистью, ведь защита на их факультете славилась как «ад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лишь кивнул, не проявляя особых эмоций. Его парень был настоящим гением среди гениев, так что другие «легенды» его не впечатляли. Сунь Сичэнь действительно выглядел как типичный отличник: слышалось, что он был лучшим на ЕГЭ в своем городе, ростом около 180 см, с крепким телосложением, что говорило о регулярных тренировках. Черные очки, смуглая кожа, внешность вполне обычная. На протяжении всего своего пути он отвергал многих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Подружись с Сунь Сичэнем, — похлопал Лю Жунхао Линь Су по плечу, намекая. — Это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следили за форумами, и не все обращали внимание на другие факультеты, так что Лю Жунхао лишь смутно слышал, что у Линь Су есть выдающийся парень. Но кто обращает на это внимание? В университете расставания и новые отношения — обычное дело. К моменту выпуска количество расставшихся пар могло бы заполнить искусственное озеро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Сичэнь вернулся и начал руководить проектом. Линь Су знал не так много по специальности, так что ему было сложно, но он старался слушать и понимать. Сунь Сичэнь заметил это и стал более снисходительным, подробно объясняя, если видел, что Линь Су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Су, верно? — Сунь Сичэнь внимательно посмотрел на юношу. — Кожа у него была слегка бледной, болезненной, но на солнце она сияла, как нефрит, выглядело это очень привлекательно. Черты лица были изящными, а взгляд — твердым,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Сунь Сичэнь, — вежливо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Если что-то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из тех, кто сразу же бросается за помощью. Он сначала пытался разобраться сам, и только если совсем не получалось, обращался к Сунь Сичэню. Его вопросы всегда были по делу. Хотя они учились в Университете А, многие теряли мотивацию, а некоторые и вовсе бросали учебу, не находя себя в этой сфере. Те, кто действительно старался, были настоящей редкостью. Сунь Сичэнь уже привык к этому, так что Линь Су показался ему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Сичэнь! — раздался звонкий голос. Все обернулись, и, кроме Линь Су, остальные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Ань, ты принес только одну бутылку воды? — кто-то подшутил. — Похоже, нам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Ань покраснел. Он не был так красив, как Линь Су, но выглядел мило и комфортно. Можно сказать, он даже подходил Сунь Сичэню. Линь Су, уже имея опыт в отношениях, сразу понял: Жань Ань влюблен в Сунь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Сунь Сичэнь объяснял Линь Су задачу, и они сидели за столом на небольшом расстоянии друг от друга. Но этого было достаточно, чтобы задеть Жань Аня. Он незаметно осмотрел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младший, только поступил, — ответил Сунь Сичэнь. — Его зовут Линь Су. — Затем он представил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старший, Жань Ань, учится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 был слишком чувствителен к эмоциям. Он ощутил, что Жань Ань относится к нему с неприязнью. Подумав, он усмехнулся: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Янь забрал Линь Су домой. Увидев, что юноша несет толстую тетрадь, он взял ее и начал листать, затем нахмурился, указав на одну из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старшекурсника, — объяснил Линь Су. — Я изучаю связанное с оборудованием, он отвечает за лабораторию и много знает, так что я иногда спрашиваю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вздохнул, понимая, что не должен быть таким ревнивым. Мальчик учится,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обнял его руку, наклонив голову, чтобы выглядеть мило. 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ты спрашивал только меня, а теперь пошел к другим. Лучше бы я устроил тебя на экономический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пойду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удивился, затем рассмеялся и поцеловал Линь Су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спрашивай, если не знаешь. Учеба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Кампусовые деревья шумели на ветру. Через искусственное озеро Сунь Сичэнь слегка нахмурился: это был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Линь Су, тем больше восхищался его упорством. Казалось бы, юноша вырос в роскоши, но он умел терпеть трудности. Сунь Сичэнь и не догадывался, что Линь Су вырос в грязи, а сегодняшний комфорт был заслугой Гу Яня, который оберегал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понял? — Сунь Сичэнь поднял голову, чтобы спросить Линь Су, но заметил, как длинные ресницы юноши отбрасывают тень, а губы кажутся соблазнительно розовыми. Он выглядел так спокойно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Сичэнь! — раздался испуганный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Ань снова пришел, снова с одной бутылкой воды. Казалось, он видел только Сунь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 Линь Су, Сунь Сичэнь не испытывал к Жань Аню романтических чувств. Он просто был тронут его заботой и относился к нему как к младшему брату. Лю Жунхао сказал, что Жань Ань был самым терпеливым из всех поклонников Сунь Сичэня. Он уже два года без перерыва проявлял заботу, но Сунь Сичэнь так и не ответил ему взаимностью. Линь Су не понимал такого поведения: почему бы не сказать прямо? Давать надежду, но не принимать чувства, только разжигая в Жань Ане ложные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Сичэнь, вода, — Жань Ань уверенно вошел, незаметно встав между Сунь Сичэнем и Линь Су, и улыбнулся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улыбнулся в ответ и спросил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учиться — это одно, но если он начнет принимать подарки от других, потом Гу Янь узнает, и тогда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Сичэнь, я случайно потерял те детали, что ты дал мне в прошлый раз, — мягко сказал Жань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удивился,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невнимательный. Подожди, я принесу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повернул голову. Он понимал, что Жань Ань уводит Сунь Сичэня,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Ань действительно умел менять выражение лица. Едва Сунь Сичэнь вышел, как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Первокурсник? — усмехнулся Жань Ань. — Ты первый, кто так смело пристает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что-то неправильно понял.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понял?! — голос Жань Аня резко повысился. — Такие, как ты, мне уже надоели!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терпеливо дождался, пока он закончит,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Ань на мгновение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парень, а ты все равно лезешь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глубоко вздохнул. Он понимал чувствительность Жань Аня, который не мог добиться желаемого, но это не повод нападать на него. Кроме Гу Яня и его родителей, он не собирался терпеть чужую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точку? — Жань Ань, видя, что Линь Су молчит, продолжил. — Выглядишь как человек, а ведешь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Ань внезапно замолчал. Линь Су медленно поднял голову, его глаза полны холодного гнева. Казалось, если Жань Ань скажет еще слово, Линь Су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действительно так думал. Еще одно слово, и он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мужчины. Сначала нужно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Гу Яня… Линь Су вдруг почувствовал себя бесстрашным. Гу Янь любит его, и если узнает, что Жань Ань начал первым, то точно не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