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Линь Су ответил глухо, выглядев при этом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сидел рядом с Фу Сяонанем и, услышав это, поправил очки. Ему было любопытно, как чувствует себя поясница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набрал 689 баллов на экзаменах, что не хватило для поступления в Университет А, но он смог поступить в ближайший к нему Университет Хай, который также был престижным. Он выбрал лучшую специальность — управление финансами. Чжэн Яань, как и Гу Янь, был зачислен без экзаменов и решил изучать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Медицина — это хорошо. Лучше всего выбрать кардиологию.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зная о состоянии Линь Су,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все еще был сонным. Перед выходом Гу Янь снова устроил ему «разбор полетов», и теперь он едва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ресторан «Цзиньдин» был в шуме. За это короткое время некоторые уже напились до беспамятства и начали петь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Янь!!! — кто-то закричал так громко, что Линь Су мгновенно проснулся. Все инстинктивно посмотрели в сторону второго этажа, откуда донесся плачущий голос, — Ты должен быть счастлив! Уезжай с Линь Су подальше с моими благословениями!!!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обернулся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и скажи это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разразились смехом. Чжэн Яань заметил, как Ся Тянь бежала к ним с маленькой тетрадью в руках,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никогда не был любезен с девушками. Почему Ся Тянь —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исключение, — Гу Янь, слегка подвыпивший и расслабленный от счастливых дней, выпалил. — Ты знаешь фан-группу «Сладкие моменты ЯньСу»? Ся Тянь — одна из основательниц. Она преданный фанат нашей пары с Линь Су и рисует отличные стрип-комиксы.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«стрип-комикс» мгновенно задели нервы Линь Су. Он никогда не забудет тот вечер, когда на его прикроватной тумбочке лежал комикс, который Гу Янь считал классикой и который они вместе «изучали»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Линь Су посмотрел на Ся Тянь. Она выглядела такой простой и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Тянь, краснея, протянула Гу Яню тетрадь, едва сдерживая хихиканье: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новые рисунки. Бесплатно для тебя, без оплаты!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принял тетрадь, как драгоценность: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Шао, опираясь на Цао Дачжуана, уставился на Ся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она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Бога Гу, — Цао Дачжуан был занят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прищурился. Никакая она не невинная! Все доказательства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Су сдержался, опасаясь обвинить Ся Тянь напрасно. Ведь он слышал, что в фан-группе «Сладкие моменты ЯньСу» есть все, и, возможно, не только она рисует стрип-комиксы.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отправился в туалет, Линь Су поманил Ся Тянь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Тянь, заметив, что Линь Су выглядит неважно, быстро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в группе рисует стрип-комиксы?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на мгновение задумалась, подумав, что кто-то хочет отобрать у нее «работу», и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рисую лучше всех! — Затем, боясь, что Линь Су не поверит, добавила, — Правда, Бог Гу даже купил у меня все права. У меня есть целая пачка, и я подарила ему тетрадь в голубой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нервно дернулся. Все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собирался разрезать арбуз, но едва занес нож, как Линь Су выхватил его. С мрачным лицом он встал и с силой воткнул нож в стол. Ся Тянь вздрогнула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 тебе убежать на тридцать девять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побледнела и бросилась искать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Гу, спасите!!!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увидев, как Линь Су держит нож, мгновенно протрезвел. Он понял, что Линь Су все знает, и, защищая Ся Тянь, заслонил ее собой,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здесь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стал с ними спорить и направился к столу, где сидел Чжэн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через некоторое время осторожно выглянула из-за Гу Яня, сглатывая: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Гу, что случилось с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слишком измучил.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— Гу Янь сменил тему и, прищурившись, спросил, — Ты знаешь, те позы, которые ты нарисовала, были весьма интересны.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моргнула, а затем, вспомнив странное поведение Линь Су, вся ее мимика исказилась. Она дрожала, голос срывался: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Б-Бог Гу… ты все… попробовал? — Последнее слово прозвучало на высокой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почувствовала головокружение. Ей было трудно представить, как Линь Су выдержал все это. Неудивительно, что он хотел зарубить ее ножом для арбуза. На ее месте она бы уже схватила динамит и устроила бы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Гу, это просто мои фантазии, — Ся Тянь чуть не заплакала. — Там нет никакой научной основы!!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— Гу Янь возмутился. — Я сам доказал, что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Су подошел к Чжэн Яаню, и тот не мог упустить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разглядывая Линь Су,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здорово измучили,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Су нахмурился. 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иногда нужно показывать характер. Ты слишком потакаешь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воспитываешь Фу Сяонаня?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смутить Чжэн Яаня, но разве тот был из тех, кого легко смутить?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поглаживая подбородок,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часто, раз в два дня? Просто он слишком шустрый.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видя, как Чжэн Яань спокоен,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Чжэн Яаня мелькнула хитрая искра, но он сохранял серьезный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противоречь ему. Пусть он знает, что не все, что он хочет, он получит. Ты тоже человек с характером. Если он действительно тебя любит, то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задумался и понял, что это логично: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глядя на спину Линь Су,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весь «Цзиньдин» превратился в сумасшедший дом. Кто-то играл в «камень-ножницы-бумагу», кто-то плакал в объятиях, а кто-то, воспользовавшись моментом, признавался в любви своим тайным симпатиям. Абсурдно, но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мог пить, поэтому просто сидел на стуле, наблюдая за всем этим. Он не мог не восхищаться: чувство, что он выбрался из грязи,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телефон завибрировал. Линь Су открыл сообщение от Ся Тянь, написанное с опаской: [Линь Су, ты можешь прийти за мной к женскому туалету?]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нахмурился и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женский туалет стояли четыре или пять девушек, оживленно обсуждающих что-то. У одной из них у ног стояло ведро с грязной водой. Линь Су узнал одну из подружек Люй Цин. Почему Ся Тянь просила о помощи, он мог догадаться даже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Су, девушки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Задираетесь? — Линь Су хмыкнул, затем позвонил Ся Тянь. — Я у входа в женский туалет. Выходи, посмотрим, кто посмеет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шум, и Ся Тянь, держа телефон, вышла. Увидев Линь Су, она обрадовалась и быстро спряталась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пнул ведро, и грязная вода облила одну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встреча одноклассников, ведите себя прилично, — Линь Су холодно сказал. — Что, Люй Цин завидует, что Ся Тянь может быть рядом с Гу Янем? Предупреждаю, больше не трогайте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собирался уходить, как вдруг одна из девушек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какой ты великодушный! Что, собираешься делить Гу Яня с Ся Тянь?!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покраснела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ерунду? — Девушка завелась. — Гу Янь всегда игнорирует девушек, но с Ся Тянь он исключение. Почему, Линь Су, ты задумывался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Су и Ся Тянь замерли,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сохранял каменное лицо, думая: «Я не только задумывался, я знаю все детали».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Тянь, сжав губы,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хочешь взять нож для арбуза?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Линь Су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меня здесь, пусть это будет твоей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рассмеялся, погладил Ся Тянь по голове и, не обращая внимания на девушек позади,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арбузный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Тянь, едва доставая до плеча Линь Су, не могла вырваться и, идя, возражала: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модный стиль этого года, ты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девушек с искаженными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подходя к залу, Линь Су остановился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рисовать, но больше не рисуй такие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