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веришь? — Ши Ин приподняла бровь. Она возвышалась над Линь Су, и в её взгляде сквозила злоба, приправленная игривостью, которая постепенно становилась всё откровеннее. — Ты всего лишь жалкий сирота низкого происхождения. Как ты можешь быть достоин Гу Яня? Когда дядя и тётя Гу поймут это, тебя всё равно выгонят из семьи Гу. — Она говорила с нарочито заботливым тоном, но слова её были полны яда. — Гу Янь — избранный судьбой. Он заслуживает лучшей поддержки. Ты ничего не можешь ему дать. Строить отношения на благодарности и жалости... Разве это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Су услышал эти слова в начале знакомства с Гу Янем, возможно, он бы действительно почувствовал себя подавленным. Но сейчас, помимо ощущения, что эта девушка ужасна своей не по возрасту озлобленностью, он не испытывал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сама печальна.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 узнав несколько фактов, ты увидела всю картину целиком. — Линь Су держал в пальцах листок, наблюдая за игравшими в мяч ребятами. — Ты знаешь, что любит Гу Янь, а что нет? Если бы ты была уверена, что его чувства ко мне — лишь благодарность или жалость, зачем бы ты здесь появилась? Девочка, искать слабое место во мне — слишком наивно. Если однажды Гу Янь устанет от меня, я сам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сохранила улыбку. Хотя она не обладала яркой внешностью, её лицо излучало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Она приблизилась к Линь Су. — Ты знаешь, что даже Гу Янь считает меня хорошей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хорошей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внезапно поднял голову и увидел, как Ши Ин, словно марионетка, с грохотом скатилась с лестницы. Звук ударов эхом разносился по дому, а Линь Су всё так же сидел на ступеньках, его волосы падали на лицо, скрывая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проходя мимо, вскрикнула, и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бледная, подбежала и обняла Ши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Ин Ин,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рыдала, крича о боли, а увидев Линь Су, издала испуганный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очевидец решил бы, что произошло именно то, что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эта белая лилия мастерски разыграла сцену, — выругался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подойти к Линь Су, но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переоделся в официальный костюм и, не ожидая, что за несколько минут случится такая проблема, услышал, как Ши Ин бормотала: «Больно, не толкай меня». Однако он даже не оглянулся. Присев, он взял холодную руку Линь Су, погладил щёку юноши и, не дождавшись реакции, поднял его на руки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спрятавшись в объятиях матери,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всему, что она знала о нём. Это было нелогично! Первое впечатление Гу Яня о ней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больно падать зря. Если бы Линь Су и кто-то другой упали в воду, кого бы спас Гу Янь? Конечно, Линь Су. Он бы даже не стал использовать другого, чтобы вытолкнуть его на берег.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бросила на него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Янь обнял Линь Су, укутал его одеялом, чувствуя, как тепло возвращается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ты? — тихо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почему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Яня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иногда казался Гу Яню слишком простодушным. Если что-то нравилось, он отдавался этому полностью, если не нравилось — избегал. Хотя в средней школе многие его боялись, Гу Янь считал его безобидным. Максимум, что он мог сделать, — это замахнуться, если кто-то задевал его. Но кроме этого?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как-то сказал Гу Яню, что Линь Су кажется ему трагичной фигурой. До того, как они стали парой, он пережил столько, что хватило бы на книгу «Отверженные». Гу Янь тоже так думал, пока однажды в больнице не увидел в глазах Линь Су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был трагичным. Он с самого начала отделил себя от этого мира. У него не было чёткого понимания жизни и смерти. Иногда жизнь была для него бременем. Насмешки, издевательства — всё это он просто блокировал.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встречи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Янь разрушил его защиту, мягко втянув в этот бурный мир. Но он забыл, что такой Линь Су столкнётся с человеческой подлостью. Его онемевшее и холодное сердце начнёт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снял обувь, лёг на кровать и обнял Линь Су,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забыл, что в мире так много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открыл глаза и некоторое время смотрел на Гу Яня, затем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так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вере. — Гу Янь провёл рукой по его шее, чувствуя тонкий слой пота. — Что бы ты ни сделал, я всегда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однажды Линь Су преступит человеческие законы и совершит множество злодеяний, Гу Янь будет твёрдо стоять за ним. Их отношения никогда не были тем, что Линь Су зависел от него. Это он зависел от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этого человека в свою жизнь и обнаружил, что тот стал кислородом, без которого он не 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поспать или пойдём со мной?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напуган Ши Ин. Эта живая девушка без колебаний бросилась с лестницы, чтобы подставить его. Но Линь Су чувствовал, что убегать от этого не стоит. За то, чего он не делал, он не должен чувствовать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госпожа Ши взяла у няни аптечку, обрабатывая царапины на коленях Ши Ин. Цинь Мяо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отвезём её в больницу? Я боюсь, что у неё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защищая дочь,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должна получить извинения для моей 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элегантно сидел на стуле, словно это его не касалось. Ши Юаньшань, видя это, не мог понять, какую позицию занимает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Ши, мы обязательно разберёмся в этой ситуации. Безопасность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Вы, наверное, хотите защитить этого негодяя! — закричала госпожа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резко поднял голову,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громче. Ты думаешь, 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Юаньшань поспешил встать перед ней,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Гу, госпожа Гу, моя жена слишком переживает за ребёнка. Она не подумала,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поспешно опустила голову, не смея больше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постепенно остыла, скучая, вернулась к Гу Хаошэну. В месте, скрытом от глаз, она закатила глаза. Осмелилась оскорбить Сяо Су? Даже если бы она сломала ногу, она бы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Юаньшань, видя, что ситуация ухудшается, повернулся к жене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уйдём,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тоже колебалась, но Ши Ин мрачно покачала головой. Она должна была получить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Янь и Линь Су спустились с верхнего этажа. Цинь Мяо поспешила поднести чашку горячей воды, сунув её в руки Линь Су,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снова такое бледное. Когда же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в её словах резко контрастировала с вежливой холодностью, с которой она обращалась к семье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Юаньшань почувствовал недоброе предчувствие. Они верили этому парню по имени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в порядке,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пусть Гу Янь отвезёт тебя к Сяо Жаню на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семьи Ши Юаньшана, остальные акционеры и руководители переглядывались. Какое ещё нужно правосудие? На лицах семьи Гу было написано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 встала госпожа Ши, слёзы на глазах. — Линь Су толкнул мою 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Толкнул? — Фу Сяонань с издевкой перебил. — Сама упала, разыгрывая жалкую сцену, или тебя толкнули,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задрожала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сдерживая смех, оттащил его назад,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допил чай и наконец встал. Его взгляд был холоден, а в глазах, смотрящих на Ши Ин, читалось лёгкое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Семнадцать? А сердце уже такое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Ин заколотилось, она даже перестала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