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мог привести Линь Су сюда лишь потому, что в этом месте была хорошая обстановка, соблюдали чистоту, а особенно из-за фирменного блюда — супа из голубят, который считался очень питательным.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для барбекю только подали, а суп из голубят уже был готов. Гу Янь поднял руку, проверил температуру фарфоровой чашки и протянул ложку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Дачжуан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пей свой! — Цао Дачжуан махнул рукой. — Мне не нравится запах этого супа, он слишком специфический. Мы сами закажем, что хотим, а ты слушай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открыл крышку чашки и, взяв ложку из рук Линь Су, попробовал суп. Он слегка нахмурился — суп действительно был немного с привкусом дичи, но при этом насыщенным, с нежным мясным ароматом, а послевкусие даже имело легкую сладость. Видно было, что над ним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 чтобы застелить желудок, иначе потом не дам тебе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улучив момент, поднял голову и холодно усмехнулся, подумав: «Ты бы смог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внешне был спокоен, но внутри чувствовал некоторое беспокойство. Это был его первый визит в «Шисыфан», и место оказалось совсем не таким, как он представлял. Хотя это было заведение для еды, здесь повсюду чувствовалась роскошь, о которой простые семьи не смели и мечтать. Но когда они вошли, Линь Су заметил, что Брат Янь выглядел совершенно спокойным, явно привыкшим к такой обстановке. Это немного выходило за рамки понимания Линь Су. После периода спокойствия он снова ясно осознал, что если бы не их взаимные чувства, они были бы людьми из совершенно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 своем, Линь Су быстро опустошил чашку супа, а затем слегка прикрыл рот, чувствуя легкую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Послевкусие супа было слишком тяжелым. Многим нравился этот привкус, но Линь Су его не переносил.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заметил странное состояние Линь Су, и в его глазах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 Здесь есть сок, который перебивает этот запах. Хочешь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Гу Янь коснулся щеки Линь Су, взял его за руку и, подняв голову, сказал Чжэн Яаню. — Принеси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не боясь, что с него слетит голова, приказал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«Прохладное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вздрогнул, даже не осмелившись поднять голову, подумав: «Лиса есть лиса, не может удержаться от провокаций, да?» «Прохладное лето» было фирменным коктейлем «Шисыфана», приятным на вкус, не слишком резким, и первый глоток действительно напоминал сок, но крепость составляла двадцать два градуса… У Линь Су, должно быть, хорошая выдержка к алкоголю,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Яань, а где Сяонань? —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 легким разочарованием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собирался прийти, но дома случилась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младший брат возомнил себя Суперменом и, спасая мир, разбил окно на втором этаже. К счастью, никто не пострадал, только придется выплатить компенсацию. — Чжэн Яань рассмеялся, говоря это. — Точно в отца, настоящий случай синдрома восьмиклассника. Кстати, в эти выходные ты поедешь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почувствовав напряжение, поспешил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научилась писать. Вчера вечером она написала на бумаге слово «брат», должно быть, она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VIP-комнате витал дым от гриля, и на всех пропитался его запахом. Нежная вырезка в «Шисыфане» была очень вкусной, и Линь Су съел больше обычного. С тех пор как у него случился приступ тахикардии, его аппетит значительно уменьшился. Гу Янь, хотя и не говорил об этом, очень переживал. Теперь, видя, что Линь Су ест с удовольствием, он жарил мясо с еще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что голосование за первую красавицу школы возобновили? — Цао Дачжуан, поедая шашлык, спросил. — Если бы не Люй Цин, которая накручивала голоса, и если бы Яань не открыл отдельную тему, строго запретив это, титул первой красавицы школы, вероятно, достался бы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 его обычно изысканным выражением лица, на мгновение потерял самообладание и неестественно поправил очки. Многие парни не обращали внимания на такие вещи, и даже один парень из соседнего класса каждый день агитировал за себя, чтобы попасть в список. Но Чжэн Яань не любил этого. Если бы это был выбор первого красавца школы, его бы, возможно, проголосовали.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видел Линь Су, — добавил 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выпил маленькую половину стакана «Прохладного лета» и сейчас был слегка одурманен, не совсем в себе,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Гу Янь посмотрел на Цао Дачжуана. — Столько еды, а ты все равно не можешь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пожал плечами, думая, что собственнические чувства Гу Яня к Линь Су достигли уже невероятных масштабов. Обычно люди гордятся, если у них есть парень или девушка, которые считаются первой красавицей школы, но Гу Янь не такой. Он, казалось, хотел, чтобы Линь Су оставался незаметным, спрятанным только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Линь Су вдруг положил голову на плечо Гу Яня. —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резко изменился в лице,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глядя на оставшийся почти полный стакан «Прохладного лета»,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ты…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мгновенно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 возьми, не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начал сожалеть,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 нем есть немного алкоголя. Я думал, Линь Су сможет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подумал: «Ты просто притворяешься!» Ясно, что он хотел посмотреть на развязку, но, с другой стороны, с такой выдержкой к алкоголю, как у Линь Су, он опьянел от половины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яростно посмотрел на Чжэн Яаня, встал, накинул куртку на плечи Линь Су и, обняв его,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ешьте, я отвезу Линь Су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почувствовал, как у него ёкнуло сердце, понимая, что перегнул палку, и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больное сердце, — тихо сказал Гу Янь. — Врач сказал, что нужно бросить курить и пить, вы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не ожидал, что все настолько серьезно. Обычно они выпивали пять-шесть стаканов «Прохладного лета», прежде чем почувствовать головокружение, но, глядя на Линь Су, который сейчас выглядел совершенно потерянным, было ясно, что он сильно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думал… — Чжэн Яань не успел закончить, как вдруг поднял голову и посмотрел за спину Гу Яня, и его извинение мгновенно сменилось ледяным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также почувствовал неладное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стоял человек, с чертами лица, которые можно было назвать привлекательными, но из-за зловещего выражения в глазах вся его внешность 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сыном младшего дяди Гу Яня, Гу Хаомина, который три года назад был изгнан из семьи Гу. Благодаря богатству семьи своей жены, он основал собственный бизнес, который, хотя и был успешным, не мог сравниться с корпорацией Гу ни по уму, ни по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пошел в своего отца — на словах он казался благородным, но на деле был низким и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любил мужчин, он был геем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это не было чем-то из ряда вон выходящим, судя по отношениям Гу Яня и Линь Су, было видно, что семья Гу не была старомодной. Но Гу Лан был человеком без каких-либо моральных принципов. Чжэн Яань и Гу Янь дружили с детства, и когда Чжэн Яаню было двенадцать, он пришел в дом Гу поиграть. В тот день, по какой-то причине, вся семья Гу Хаомина была там, и пока Чжэн Янь ждал Гу Яня в саду, кто-то неожиданно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Чжэн Яань, вернувшись домой, чистил зубы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Чжэн Яань не носил очков, и его миндалевидные глаза, даже когда он ни на кого не смотрел, казались окутанными легкой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нравилось Гу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думал, что Чжэн Яань будет легкой добычей. Он видел много таких детей — обиженных, которых можно было запугать парой угроз, и они точно не расскажут родителям. Но когда Гу Лан попытался превратить эти отношения в долгосрочные, Чжэн Яань ударил его так сильно, что тот упал на землю. Чжэн Яань не только рассказал семье Гу, но и сообщил своим родителям. Если бы не вмешательство Гу Хаомина, который извинялся и улаживал ситуацию, отец Чжэн Яаня мог бы буквально живьем съесть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Яань наконец решил отомстить, Гу Лан уже уехал за границу, и их следующая встреча произошла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Яань, — тихо сказал Гу Янь. —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улыбаясь, прислонился к стене, и его очки блеснули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встреча с врагом должна быть яростной.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пытался найти хоть каплю неуверенности на лице Чжэн Яаня, но, к сожалению, лиса уже стала мастером маскировки, и он никогда не забывал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сделал вид, что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чуть не вырвало от его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за эти годы ты вырос, — сказал Гу Лан, и его взгляд упал на Линь Су.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холодно смотрел. Никто не знал лучше него, что Гу Лан был беспринципным ублюдком, который всегда любил отбирать чужое. Но на этот раз все было иначе. Осмелится ли он тронуть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до этого момента молча стоял в объятиях Гу Яня, вдруг пошевелился. Он незаметно выпрямился, его лицо стало мрачным, и он смотрел на Гу Лана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почувствовал легкое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остальных троих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хотя и был пьян, чувствовал сильную враждебность Гу Яня и Чжэн Яаня к этому человеку. Поэтому он выпрямился, желая защитить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