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занес кулак, как увидел, как Гу Янь проходит мимо ограждения школьного двора. Юноша был стройным, с холодными и четкими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красивый, подумал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Линь Су прижал к земле,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ты действительно как собака, которая не может избавиться от дурной привычки. Ты до сих пор не можешь забыть Гу Яня? Неужели ты не знаешь,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дал ему договорить. Удар кулаком пришелся прямо в переносицу, и кровь хлынула из носа пострадавшего, как будто это стоило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Цао Дачжуан, увидев это, выругался. — Линь Су, этот волчонок, дерется как зверь. И это еще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спокойно бросил взгляд на происходящее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— Цао Дачжуан, знакомый с Гу Янем уже несколько лет, позволил себе высказаться. — Я видел список распределения по классам. Линь Су оказался в нашем классе. Скажи, зачем он сюда пришел, если у него такие плохие оценки по точным наукам? Почему не пошел в гуманитарный?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явно провокационным, и Гу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преследовал Гу Яня с первого года средней школы и дошел до второго года старшей. Что еще он мог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это было еще терпимо, но в старшей Гу Янь стал еще более заметным. На школьном форуме он был на первом месте в рейтинге популярности. Красивый, из хорошей семьи, с первого курса он занимал первое место по успеваемости, и не только это. Вопреки образу «чужого ребенка», Гу Янь был известен своей решительностью и жесткостью.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Гу Яня не было сердца. С первого дня в школе, сколько бы ему ни признавались в любви, будь то парни или девушки, он отказывал без капли сожаления. Однажды девушка из седьмого класса выбрала момент, когда вокруг было много людей, чтобы признаться ему в чувствах. Она рассчитывала на то, что Гу Янь проявит джентльменские манеры и, видя её трогательную слабость, смягчится. Но Гу Янь не сделал этого. Он холодно посмотрел на неё, прошел мимо, и подарок, который она держала в руках, упал на землю, разбив не только его, но и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девушки не могли смириться с этим. Парень, который давно симпатизировал ей, вместе с друзьями подкараулил Гу Яня после уроков. В результате Гу Янь в одиночку справился с четырьмя, отправив их в больницу. По словам очевидцев, это было жестоко и кроваво.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стал легендой. На него наклеили множество ярлыков: выдающийся, холодный, надменный.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Гу Янь не так чист, как кажется. Он всегда был холоден, и лишь изредка в его глазах мелькала жестокость, которая заставляла людей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исключение —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боялись и восхищались Гу Янем, то Линь Су вызывал только презрение. Гу Янь ясно дал понять, что не нуждается в этой «собаке», но Линь Су продолжал крутиться вокруг него, и его доброе отношение распространялось только на Гу Яня. У Линь Су не было знатного происхождения, его успеваемость была ужасной, и он был типичным трудным подростком. Единственное, что можно было отметить, — это его лицо, но из-за вечно угрюмого выражения оно теряло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словно прилип к Гу Яню, и даже окружающим это казалось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и Цао Дачжуан вошли в класс, оживленная атмосфера на мгновение затихла. Гу Янь не обратил на это внимания, прошел к последней парте у окна, сел и сразу 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с его не по возрасту выступающим животом, поднял руку, словно командир, осматривающий войска: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приветствий, садитесь,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послышался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учебы Линь Су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Чжан Фэнь была в ярости. Она знала, что Линь Су — трудный ученик, но не ожидала, что он осмелится открыто избить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объясни, что произошло? — сквозь зубы произнесла Чжан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у доски, его длинные волосы прикрывали глаза, а выступающие лопатки делали его худым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 кивнула, ожидая продолжения, но прошло почти три минуты, а он так и не добавил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 чуть не схватилась за голову от злости. Учитывая, что шел урок, она раздраженно отправила Линь Су на место. Тот поклонился и сел за вторую парту от двери, прямо перед Гу Янем. Когда Гу Янь пошевелил ногой, его взгляд скользнул по Линь Су, и что-то мелькнуло в его глазах, но тут же исчезло в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осмелился обернуться. Он знал, что Брат Янь его ненавидит, и если тот увидит его, то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 злить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первом классе второго года ждали, какое наказание получит Линь Су, но через два дня им объявили, что он написал объяснительную на восемьсот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произошло! — Чэнь Шао, один из окружения Гу Яня, любивший распространять слухи, начал рассказывать. — Линь Су побил Чжао Вэньу из девятого гуманитарного класса. Тот сам нарвался. У Линь Су есть сестра, которая не может говорить, и Чжао Вэньу начал издеваться, называя её инвалидом и немой. Вот Линь Су и полез в драку. Многие это видели, учителя быстро всё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Шао тоже была сестра, которую он очень любил, и он понимал, что на его месте он бы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он поступил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голову из рук, его глаза были мрачными: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быстро сделал жест, будто застегивает молнию на губах, и потащил Цао Дачжуана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голову и увидел, что Линь Су лежит на парте, лицом к нему, но из-за того, что рука закрывала половину лица, видна была только часть его черт, довольно изящных.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Су… Гу Янь быстро вспомнил. В его памяти всплыло худенькое, робкое лицо. Сестра Линь Су не просто не могла говорить, у неё были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представитель класса по китайскому языку, держа в руках учебник, подошла к Гу Яню, её лицо покраснело, и она тихо сказала. — Эта задача по математике слишком сложная,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староста класса сидит позади тебя, — медленно поднялся Гу Янь, излучая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класса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мешай мне, — Гу Янь развернулся и ушел, оставив девушку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Гу Янь действительно был без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 голову и в уголке рта мелькнула улыбка. Брат Янь отказал,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школе провели медицинский осмотр с забором крови. Две линии — одна для мальчиков, другая для девочек. Линь Су боялся игл и каждый раз, когда подходила его очередь, отходил в конец, пока не остался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уже сидевший на своем месте, незаметно наблюдал за этим, в его глазах читалось презрение. Неужели он все еще ребенок? Так боится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иглы в руке казалась невыносимой, спина Линь Су покрылась холодным потом. Когда медсестра закончила брать кровь,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медсестра удивилась. —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прижал ватку к руке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группы А, резус-отрицательная.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вдруг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медсестра. — Просто у тебя редкая группа крови, «кровь панды». У меня есть контакты центра крови, хочешь оставить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скоро придет! Садитесь! — громкий голос старосты класса прервал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видел только, как Линь Су покачал головой, прижал ватку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кто опять разозлил Гу Яня? — Цао Дачжуан обернулся к Чэнь Шао и показал жестами. — Чуть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пожал плечами, не решаясь говорить. Кто знает? Гу Янь словно взорвался, и вокруг него на три метра распространилась тяжелая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 вдруг встал, заставив Цао Дачжуана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ты куда?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ответил, просто открыл заднюю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все еще не осмеливался обернуться, но по звуку понял, что Гу Янь ушел. Что он делает? Почему так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Медсестру, которая брала кровь, остановили. Она посмотрела на красивого юношу перед ней, и сердце её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контакты центра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медсестра протянула 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её, сложил пополам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ошибка в анализе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растерялась и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невозможно, мы авторитетная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