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его на всякий случай, и он действительно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грубо сделанного деревянного талисмана безмолвия у Чжао Саня, этот талисман был настоящим и полностью блокировал звуки в их комнате. Кроме того, он исчезнет сам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наклеил талисман безмолвия, что явно означало, что он хотел обсудить странные события этой ночи. У Сюй Чэньши тоже было множество вопросов, и теперь, когда их разговор не мог быть услышан снаружи, он мог говорить открыто, не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мы оба практикующие, пусть сегодня и не использовали внутреннюю силу, но наша скорость все равно превышает обычную. Староста Чжао — старик, он еще и пошел хоронить тело. Как он успел вернуться всего на пять минут позже нас? — Сюй Чэньша задал самый волнующий его вопрос. — Неужели он умеет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староста — не просто старик, — Мо Цзылин спрыгнул с кровати, сел на стул, налил воды из чайника, понюхал, чтобы убедиться, что она не отравлена, и сделал глоток. — Отложим пока его невероятную скорость. Давай попробуем разобраться, что происходит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этот призрак. Выглядел так грозно, но почему-то сразу сбежал, — Сюй Чэньша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определенно связан с убийствами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Чжао Сань сделал что-то ужасное, вероятно, убил кого-то, и теперь этот человек вернулся как призрак, чтобы отомстить. Чжао Сань струсил, нашел где-то шаблоны для магических талисманов, вырезал их на деревянных табличках и повесил у себя во дворе, чтобы скрыться от мести призрака. Но Ню-цзы была ребенком, не понимала всей опасности, убежала играть и поплатилась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Мо Цзылин вздохнул. — Почему страдают невинные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это не современный мир. Здесь действует закон причин и следствий, и на континенте Сюаньлун долги родителей ложатся на детей, — Сюй Чэньша объяснил. — И ты, с твоим высоким уровнем мастерства, должен понимать, что если призрак мстит за несправедливость и не может найти обидчика, то его семья становится объектом мести. И это разрешено законами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Мо Цзылина звучал холодно и печально. — Я просто надеюсь, что справедливость восторжествует, и те, кто совершил зло, будут наказаны, а не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Мы уберем талисман изгнания призраков с забора Чжао Саня, и призрак сможет отомстить, не убивая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думаешь, — Мо Цзылин рассмеялся над его простым решением. —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женщину, которая приходила к старосте на закате? Она сказала: «Опять кто-то умер». Это значит, что до этого уже были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Сюй Чэньша хлопнул себя по лбу. — И она еще сказала, что следующий будет кто-то, но староста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так испугалась смерти Ню-цзы, вероятно, боясь, что это коснется её семьи. Если Чжао Сань сделал что-то ужасное, он явно не действовал в одиночку. По крайней мере, муж этой женщины тоже был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посмотрел на Мо Цзылина: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ты думаешь, что это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мужчин, замешанных в преступлении, и призрак девушки у ворот — все это наводило на ужасные мысли. Если это действительно так, то эти мужчины заслуживают самой страшной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природа непредсказуема, кто знает, — Мо Цзылин поправил одежду и сел на стул. — Ложись спать, завтра продолжим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Цзылин снова собирается провести ночь в медитации, Сюй Чэньша почувствовал жалость. Он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ложись спать. Я обещаю, что не буду тебя беспокоить. Можешь спать у изголовья, а я — в ногах, одеяло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Цзылин на мгновение задумался, но покачал головой. — Я лучше посижу в медитации. Ночь пройдет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ты не железный,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медитация была частью их практики, они не были бессмертными и, как обычные люди, нуждались в сне. Мо Цзылин, отказываясь спать, нарушал естественный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Цзылин все еще сомневается, Сюй Чэньша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не беспокоить тебя. Даже если бы я захотел, ты мог бы убить меня одним пальцем. Ложись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подумал и согласился. Он убрал талисман безмолвия и лег в ногах кровати. Сюй Чэньша великодушно уступил ему одеяло, и Мо Цзылин, немного поколебавшись,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свернулся калачиком в углу, и Сюй Чэньша, глядя на него, улыбнулся. Как бы ни изменился его любимый, некоторые привычки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восстановления их отношений было еще далеко, он чувствовал, что будущее обещает быть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согласился спать со мной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похвалить своего наставника, который устроил эту миссию. Настоящий 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мастер Цинлин, читавший книгу в своей комнате, чихнул. Кто это опять о нем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и Сюй Чэньша быстро уснули, и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староста Чжао разбудил их на завтрак. На столе были кукурузная каша, лепешки и соленые овощи. Просто, но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 завтраком намекал, что им пора покинуть деревню Чжаоцзя.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только собирались придумать предлог, чтобы остаться, как в ворота ворвалась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которая вчера вечером в панике бежала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выглядела еще более расстроенной. Её лицо было бледным, волосы растрепаны, и она явно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во двор, она, не успев перевести дыхание,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спасите нашего Гоуданя!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что за шум? — Староста оттолкнул её и кашлянул. — Разве вы не видите, что гости завтракают?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называли тетушкой Ли, только сейчас заметила присутствие чужаков. Она сдержала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Гоудань…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Староста посмотрел на Сюя и Мо, затем встал и сказал тетушке Ли. — Идите домой, умойтесь, причешитесь. В таком виде нельзя. Я приду к вам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Глаза тетушки Ли покраснели, видимо, она уже плакала несколько раз. Она явно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спокойно продолжали завтракать, внимательно наблюдая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— староста слегка рассердился, но сдерживался из-за присутствия гостей. — Завтрак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 домой и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староста пользовался большим уважением в деревне, поэтому тетушка Ли не осмелилась возразить. Она, вытирая слезы рукавом, вышла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исчезла, староста вернулся к столу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в деревне случилось что-то серьезное, и мне нужно разобраться. Я подготовил провизию, возьмите её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 им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— Мо Цзылин положил палочки и с улыбкой сказал. — Спасибо за провизию, но мы не хотим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