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прибытии Живого Бога во дворец уже разнеслась по всей столице. Все знали, что император лично пригласил его издалека, чтобы излечить наследного принца. Ходили слухи, что Живой Бог способен предсказывать будущее, превращать тигров в живых существ и даже извлекать пилюли бессмертия из воздуха. Его магическая сила была поистине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упустить возможность увидеть, как выглядит Живой Бог, и все мгновенно забыли о Жун Тине и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дворце царила полная тишина. Все взгляды были прикованы к Живому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появился человек, одетый в простое белое даосское облачение без каких-либо украшений. Он шел медленно, постепенно приближаясь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тонкая белая вуаль, скрывающая черты лица. Лишь смутно можно было разглядеть, что под вуалью скрывается лицо юноши с изящными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легендарный Живой Бог?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люди не могли разглядеть его лица, тем сильнее становилось их любопытство. Они широко раскрывали глаза, чтобы не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внутри был в полной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здесь так тихо. Он всего лишь хотел незаметно пробраться во дворец, поздороваться с Жун Тином, а когда его позовут, показать несколько магических трюков, и если ничего не случится, то спокойно поесть хого в углу, наблюдая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 из-за императора! Зачем он дал ему эту странную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дал вуаль, предназначенную для женщины, но еще и закрыл глаза! И так уже сложно идти, держа спину прямо и не глядя под ноги, а теперь еще и глаза закрыты вуалью, так что он вообще не видит,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смотрят на него. Чтобы никого не задеть, он вынужден идти медленно. Но чем медленнее он идет, тем больше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виноват, но в конечном итоге все это из-за наследного принца. Если бы этот проклятый калека встал и помог ему, ничего 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мысленно ругал Жун Тина, записывая все в свою книгу обид, но, заметив вдалеке красное пятно,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последовал его совету и надел ту самую красивую 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несмотря на свои восемьдесят лет, был самым старшим среди присутствующих, поэтому его естественно посадили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опустившись на стул, он сквозь вуаль взглянул на ожидающие взгляды собравшихся и понял, что пришло время выполнить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по воле императора, — раздался звонкий юношеский голос, — прибыл сюда, чтобы провести сегодняшний Пир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позволив широким рукавам даосского облачения спуститься, обнажая свои пустые и чистые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соединил ладони, и под пристальными взглядами собравшихся слегка сжал их, а затем разъединил.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появилась колода карт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колода была тем, чем он занимался последние несколько дней. Для ее создания он нашел придворных мастеров, потратил немало времени, испробовал несколько материалов и, наконец, смог создать колоду, подходящую для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материал все еще не мог сравниться с современным, после нескольких дней интенсивных тренировок он уже мог свободно использовать эту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увидели, как он держит колоду в одной руке, слегка нажимает, и карты, словно дракон, одна за другой начинают перелетать в другую руку, образуя длинную цепочку с размытыми следами. Затем его длинные пальцы начали быстро двигаться, и карты ожили, словно танцуя на его кончиках пальцев, даже вращаясь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Флоуриш — искусство манипуляции картами — было вторым навыком, который Цзян Сяомань освоил, изучая магию. Разные виды срезов, тасований и перетасовок, основные приемы карточных трюков, которые он выполнял с легкостью. Иногда, когда он не знал, какой трюк показать, он просто делал несколько флоуришей, и это также вызывало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сегодня Цзян Сяомань не ограничился только флоуришем. После эффектного тасования он положил колоду на стол и провел рукой, выложив карты в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хотел бы погадать на удачу для всех присутствующих, — Цзян Сяомань оглядел собравшихся, но из-за вуали ничего не мог разглядеть, поэтому он обратил взгляд на яркую красную фигуру неподалеку. — Пожалуйста, наследный принц, подойдите сюда и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договаривались заранее, Тун Гуан быстро подтолкнул наследного принца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видел выражения лица Жун Тина, но знал, что тот смотрит на него. Он громко, чтобы все слышали,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наследный принц, выберите любую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протянул руку, слегка провел пальцами по картам, а затем указал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кивнул, и Жун Тин взял карту, чтобы посмотреть. Он на мгновение замер, а затем с легкой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очень хорошая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Покажите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передал карту Тун Гуану, и тот показал ее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Колода Цзян Сяомана не была предназначена для игры. На картах были написаны не числа, а предсказания. Он специально попросил написать на них тексты предсказаний из храма Лунного Старца, всего сто одно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выбрал Жун Тин, была худшей из всех, означая, что все присутствующие умрут в одиночестве, так и не встретив любви. Это было очень неблагоприятное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этого бедного даоса есть способ исправить ситуацию, — Цзян Сяомань попросил Тун Гуана вернуть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собравшихся он взял карту, положил ее на левую ладонь и накрыл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связаны с этим бедным даосом, и я изменю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проведя правой рукой над картой, он убрал ее, и текст на карте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передал карту Жун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наследный принц, прочтите предсказание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взглянул на карту и снова улыбнулся. Его низкий голос был полон сдержанного смеха, когда он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пара, созданная небесами. Что еще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это же король предсказаний, — Жун Тин поднял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предсказание для всех присутствующих, — медленно произнес Цзян Сяомань. — И особенно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зале раздались возгласы удивления. Это был первый раз, когда они видели такую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наслаждался реакцией толпы, его лицо под вуалью сияло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увиденное, Жун Тин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и не знал, что у тебя есть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слегка фыркнул, с гордостью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много вещей, о которых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наконец увидели, какой он сексуальный, раздающий карты прямо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Цзян Сяомана успешно разогрело атмосферу. Каждый гадал, как он это сделал, но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подходили к нему с просьбой повторить трюк, и Цзян Сяомань не отказывал, устраивая для всех гадание на месте. Одним он давал выбрать карту, другим показывал простые карточные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тоже хочу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можете объяснить, что означает это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могу ли я погадать не на любовь, а на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Зовы раздавались со всех сторон. Цзян Сяомань был окружен людьми, то показывая фокусы, то объясняя предсказания, то вытаскивая заготовленные предсказания Гуаньинь для тех, кто хотел погадать не на любовь. При этом он не забывал время от времени эффектно тасовать карты, что приводило его в состояние легкой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пожалуйста, все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уже давно, и у него пересохло в горле, но чая нигде не было видно. Видимо, слуги забыли его приготовить. Он сказал еще пару слов, но начал кашлять, горло было сухим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ним появилась чашка горячего чая, и раздался голос Тун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пожалуйста, выпейте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быстро сделал глоток, и горлу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продолжить, но, взглянув на длинную очередь ожидающих, почувствовал, как его руки слабеют. Когда же это закончится? Сначала он думал, что будет всего четыре-пять человек, но сейчас их столько, что это может занять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снова услышал голос Тун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уже в возрасте, не стоит слишком утомляться. На сегодня гадание окончено, надеюсь, все присутствующие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хотели отпускать Цзян Сяомана, но Тун Гуан был непреклонен. Он помог ему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всем, кто заглянул! Акция с комментариями и подарками начнется в день публикации следующей главы. Следующее обновление будет сегодня днем или вечером,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