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мне не подходит, — уклончиво сказала Старушка Юэ. — Если нет возможности, нужно создать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Цяо Линнань не дал ей закончить. — Я не позволю ему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замолчала. Чу Яо не поняла их намёков, хотела спросить, но, увидев серьёзный взгляд Цяо Линнаня,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 Старушка Юэ, наблюдая, как Цяо Линнань кладёт еду в тарелку Бай Чэ,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 мгновение замер с палочками в руке,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засмеялась, смех её был двусмысленным и насмешливым, но в нём также чувствовалось облегчение.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вдруг вспомнил тот вечер, когда Старушка Юэ и Цяо Линнань говорили, и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только что сказал «спасибо», как Старушка 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есть связь. Теперь, когда вы вместе, берегите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странно, и остальные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Старушка Юэ удивленно посмотрела на него.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— это твоя фамилия, верно?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спрашиваешь моё имя? — Старушка Юэ улыбнулась странно. — Меня зовут Старушка Юэ, имени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вмешалась Чу Яо. — Как у человека может не быть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ответила Старушка Юэ. — Все зовут меня Старушкой Юэ. Если уж говорить о имени, то пусть будет Старушка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словно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подобные нам, кажутся окружающим загадочными и могущественными. Но на самом деле, я видела многих, кто имел дело с демонами и призраками, и немногие из них закончили хорошо. Взять хотя бы Ван Дина… Ладно, давайте лучше о нас. Линнань и Пирожок — сироты, Чэчэ потерял память… А я, видимо, доживу свои дни в одиночестве. Если у меня нет имени,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Старушка Юэ скажет такое, но её слова были правдой, и атмосфера в комнате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Юэ, закончив, пожалела о сказанном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Линнань и Чэчэ вместе, вы обязательно будете счастливы. Эти мелкие недостатки уже не так важны. Вам нужно… беречь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дрогнул на последних словах, как будто она была родителем, наблюдающим за своими детьми, нашедшими свои половинки. Даже Бай Чэ и Цяо Линнань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обеда прошла почти в молчании. Все доели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Бай Чэ всё же задал Старушке Юэ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кого-то по имени Юэ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посмотрела на него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кто это? Опиши его,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разочарованно сказал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открыла рот, словно хотела что-то сказать,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говори, — заметил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у Цяо Линнаня репутация ветреного человека. На самом деле он никогда ни с кем не встречался. Все это было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удивился, но в то же время почувствовал странное облегчение. То, что Цяо Линнань никогда не был в отношениях, радовало его, хотя он и не совсем верил в это. Но даже если Цяо Линнань лишь притворялся, это должен был сказать он сам. Почему же об этом говорит Старушка Юэ? И как она вообще знает такие личные вещи? Может, она сама испытывает к Цяо Линнаню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был в замешательстве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Юэ, кажется, поняла его мысли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Я намного старше Цяо Линнаня, у меня к нему нет таких чувств. Я просто считаю, что вы хорошо подходите друг другу и искренне надеюсь, что вы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никогда не мог определить возраст Старушки Юэ. Она выглядела молодо, кожа у неё была идеальной, без единой морщинки, и ей можно было дать двадцать лет. Но её аура была очень зрелой, и невольно казалось, что она старше. Однако Бай Чэ никак не мог предположить, что Старушка Юэ старше Цяо Линнаня.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сколько ей лет, но увидел, что Цяо Линнань, который уже ушёл, заметил, что он задерживается, и вернулся за ним, хотя и не вошёл, а ждал у двери. Бай Чэ увидел его и замер, не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тоже увидела его и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уже, он так за тебя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решил, что спросит Цяо Линнаня позже, и, кивнув Старушке Юэ,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они немного помолчали, и вдруг Чу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возможность, о которой говорила Старушка Юэ, это не про то, чтобы использовать Цзинь Ши как приманку, чтобы заманить Сянь Жо на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Юэ говорила неясно, а Цяо Линнань резко прервал её, поэтому Чу Яо не сразу поняла. Теперь же, вспомнив, она поняла, что имелось в виду, и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больше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Чу Яо была довольна отношением Цяо Линнаня, но к Старушке Юэ она испытывала недовольство. А раз Старушка Юэ была представлена Цяо Линнанем, Чу Яо возложила вину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Старушка Юэ вообще надежна? Как она могла такое сказать? Может, у неё плохие намерения? Зачем ты нас сводишь с такими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успел ответить, как Бай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Юэ права, это лучший способ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нахмурился, Чу Яо тоже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торопишься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торопилась, твоя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Жо хитра и осторожна. Без крайних мер мы можем ничего не добиться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замолчала, она действительно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создам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сделаешь? — сразу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взял его за руку, немного подержал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сжал губы, но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 Цяо Линнаня. Он вместе с Гао Сяошоу сразу направился в кабинет, оставив Бай Чэ и Чу Яо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рассказала Бай Чэ несколько историй из его прошлого, но он ничего не помнил. Чу Яо, кажется, поверила объяснениям Цяо Линнаня и на этот раз не стала говорить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был рассеян. Он догадывался, что задумал Цяо Линнань, и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 в тишине, Бай Чэ не выдержал и пошёл в кабинет Цяо Линнаня.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постучать, как дверь открылась, и Цяо Линнань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неизвестно когда, переоделся. Теперь на нём был идеально сидящий чёрный костюм, явно сшитый на заказ, подчёркивающий его высокий рост, длинные ноги и широкие плечи. Он слегка брызнулся своим любимым древесным одеколоном, лёгким, 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оправившись от удивления,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вечером приём. Ты останешься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Линнань не ожидал такого ответа и уже было собрался уходить, но остановился.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деловой приём, — объяснил Цяо Линнань. — Там не будет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молчал, продолжая упрямо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хотел возразить,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Чэ загорелись, и Цяо Линнань слегка удивился, затем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Бай Чэ не было подходящей одежды для таких мероприятий, а костюмы Цяо Линнаня ему не подходили, что вызвало у него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