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позвонила в отдел кадров и выдала каждому из четверых гостевые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кратко ознакомил их с корпоративными правилами и льготами: рабочий день с девяти утра до шести вечера, с перерывом на обед с двенадцати до часа. В зоне отдыха в неограниченном количестве предоставлялись кофе, напитки, печенье, хлеб, молоко и другие закуски. В компании была столовая для сотрудников, где подавали бесплатные 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трое из них уже бывали здесь раньше, основное внимание уделялось Нин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всех документов сотрудник отдела кадров проводил их в рабочий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 на две группы: Нин Жань и У Юйбинь попали в проектную группу нового приложения «Поиск вещей», отвечающую за повседневное обслуживание; Чжань Яо и Вэнь Пэн — в группу поддержки крупной онлайн-игры «Один меч девяти небес», также занимающуюся написанием кода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особых дел не было, нужно было лишь освоиться на рабочем месте и познакомиться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последние дни был занят расследованием утечки корпоративных секретов, но, несмотря на несколько дней поисков, никаких зацепок не нашёл. В итоге пришлось временно отложить это дело и сосредоточиться на выводе нового продукта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получило название «Поиск вещей», что было предельно просто и прямолинейно. Оно стало первым программным продуктом, выпущенным Шэнь Босином после его назначения на должность генерального директора компании «Цзиньчэн», поэтому он вложил в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работы «Поиска вещей» заключалась в том, что скачивание приложения было бесплатным, но использование каждого штрих-кода стоило 5 юаней, с предоставлением бесплатного пробного периода на тридцать дней. Штрих-код можно было наклеить на любую вещь, которую часто теряешь, например, на очки или ключи, и использовать многократно. Например, сначала наклеить на очки, а потом, если они сломаются и их нужно будет выбросить, можно снять штрих-код и приклеить его на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ежедневно проводил совещания с несколькими топ-менеджерами компании, руководителем продукта «Поиск вещей» и отделом маркетинга, обсуждая продвижение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все четверо отправились в столовую для сотрудников. Столовая компании «Цзиньчэн» располагалась на одиннадцатом и двенадцатом этажах. Одиннадцатый этаж был предназначен для обычных сотрудников, а двенадцатый —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начали есть, Нин Жань получил звонок от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однокурсниками 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буду, отправь мне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тут же начали громко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минуты не может подождать, может, освободим для вас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представляя, как скоро увидит своего мужчину, не стал злиться. Посмотрев на номер их столика, он с улыбкой отправил Шэнь Босину сообщение в WeChat и подтрунил над Вэнь Пэном: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Линь Янь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помощником Шэнь Босина и в данный момент ухаживал за Вэнь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испугался и хотел сбежать, но его схватили двое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Убежишь от монаха, но не от храма. Ты что, думаешь, сможешь скрываться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подумал и согласился: теперь он был под покровительством Нин Жаня, а мужчина Нин Жаня был здесь главным боссом. Кого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и болтали, вокруг вдруг возникла суматоха. Вслед за тем появился Шэнь Босин, за ним следовал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сына семьи Шэнь это был первый визит в столовую для обычных сотрудников, что naturally вызвало настоящий переполох. Все перестали есть,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не обращая внимания на окружающих, прямиком подошёл к их столику и сел, улыбаясь Нин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утро?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практически ничего не делали, думаю, работу распределят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взял еду? Какой же ты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пытался заботиться о Вэнь Пэне, но тот отвечал ему холодно. В то время как между Шэнь Босином и Нин Жанем царила страсть, на их стороне можно было наблюдать настоящие ледяные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холодным стало то, что Шэнь Босин, приняв начальственный вид, велел ему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Шэнь Босина, Линь Янь почти никогда не был свободен, большую часть времени проводя на встречах и лишь изредка обедая в столовой для руководства. Но где бы он ни был, ему никогда не приходилось самому брать еду,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умоляюще посмотрел на Вэнь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Пэн, не мог бы ты принести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Босин, я принесу тебе еду. Что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Линь Янь сходит. Зарплату ему плачу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Проклятый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глядя на Вэнь Пэна,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Шэнь-цзун парень Нин Жаня, а ты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Юйбинь и Чжань Яо пошли за едой, быстро перекусили и поспешили освободить место для этих двух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несмотря на то что ел в столовой для сотрудников, не испытывал дискомфорта. У него не было вредных привычек, свойственных богатым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Босин и был старшим сыном главы корпорации Шэнь, во время учёбы за границей его отец предъявлял к нему высокие требования и не позволял вести роскошный образ жизни, поэтому Шэнь Босин был довольно скромен в быту, включая пищевые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напротив, ел медленно и после нескольких кусочков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ел быстро, но с изяществом, как будто наслаждался блюдами в элитном ресторане, а не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Пэн попрощался с Нин Жанем, собираясь уходить — он не хотел продолжать играть роль лишнего, — и Линь Янь, естественно,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холодно бросил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Линь, не забудьте подготовить контракт с Баосином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это только что смеялся над ним в пути, говоря, что он вечно висит на одном дереве? Одного раза мало, хочется ещё? Он тоже не даст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не оборачиваясь, махнул рукой, показывая, что понял, но в душе думал: «Ты весь занят романтикой, когда у тебя будет время смотреть контракты?»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может, зайдешь ко мне в кабинет посмотреть? — Шэнь Босин, конечно, не хотел расставаться сразу после обеда и пригласил Нин Жаня осмотреть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Нин Жань был только рад. Зачем он сюда пришёл, если не для того, чтобы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Босин и Нин Жань ушли, столовая мгновенно взорвалась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тихо сплетничал: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почему Шэнь-цзун не проявлял интереса к секретарше Дин, такой красавице. Оказывается, ему нравятся такие милые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я могу успокоиться. Если я не могу получить Шэнь-цзуна, то и эти мелкие бесенята тоже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сегодняшнего дня у всех симпатичных парней в компании зачешутся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 (мужчина) вдруг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натурал, Шэнь-цзун не обратит на меня внимания. В прошлый раз он даже вызывал меня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А, Б и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Шэнь Босина находился на 39-м этаже здания, и они поднялись туда на лифте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Босин вышел из лифта, его облик полностью изменился. Он больше не был тем тёплым и приветливым человеком, каким был с Нин Жанем. Теперь он излучал холодную харизму генерального директора. Когда с ним здоровались помощники и секретари, он лишь холодно кивал,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потрясён. Это было… слишком впечатляюще. Весь этаж принадлежал Шэнь Босину, разделённый на несколько зон, оформленных с размахом. Помощники и секретари Шэнь Босина излучали ауру профессионализма, и, увидев Нин Жаня, они вежливо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улыбнулся в ответ, осторожно следуя за Шэнь Босином.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сзади? Ты ведь не мой сотрудник, — Шэнь Босин, заметив, что Нин Жань отстал, потянул его к себе и, взяв за руку,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Шэнь Босин был для Нин Жаня очень непривычным, но, увидев, что он вернулся к своему обычному состоянию, Нин Жань наконец расслабился. Он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приличнее, людей 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