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Циси выдался солнечным и безмятежным. Вместе с колокольным звоном из церкви пара новобрачных, держась за руки, медленно шла по красной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в белом костюме вел невесту за руку, шагая по дорожке, которая тянулась на несколько десятков метров от входа в церковь. Его осанка была прямой, но шаги казались тяжелыми. Взглянув на родных и друзей, стоявших по обе стороны у входа в церковь, он почувствовал их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они выглядят такими счастливыми? И какое это имеет отношение ко мне? Если я войду в эти двери, смогу ли я когда-нибудь повернуть назад? Есть ли внутри тот человек, которого я жду? И если есть, каким взглядом я должен ответить?»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Ши Лэю становилось всё тяжелее 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десятков метров казались бесконечно долгими и мучительными, словно он шел через всю свою жизнь. Легкий ветерок принес с собой тонкий аромат гардений. Ши Лэй огляделся и заметил у входа в церковь горшок с гардениями, усыпанный белоснежными цветами. Его потухший взгляд на мгновение ожил, и уголки губ слегка приподнялись, погружаясь в воспоминания, которые уже никогда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почти полгода с тех пор, как после окончания университета Чжан Ци устроился на работу. Он снял квартиру недалеко от офиса и каждое утро рано выходил из дома, а иногда задерживался на работе до глубокой ночи. На следующий день был выходной, и начальник, проявив неожиданную доброту, разрешил ему не оставаться на сверхурочные. В шесть вечера, собрав вещи на столе, Чжан Ци, измотанный, вышел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огляделся, слегка нахмурившись, словно чего-то не хватало, но затем, беззаботно улыбнувшись,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дверь, он почувствовал аромат готовящейся еды. Для голодного Чжан Ци это было непреодолимым соблазном. Войдя в гостиную, он увидел стол, уставленный блюдами. Бросив взгляд на кухню, он на цыпочках подошел к столу, чтобы украдкой попробовать аппетитные свиные ребрышки.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воровать! — не успел он осуществить задуманное, как Ши Лэй, держа в руках кастрюлю с супом, вышел из кухни. — Маленький обжора, быстро идите мыть руки, а потом садитесь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фыркнул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налил ему рис,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проклятый начальник наконец-то сделал что-то человеческое. Скажи, как давно мы так нормально ужинали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вышел из ванной, стряхивая воду с рук, и сел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дизайнеры, не можем уходить с работы точно в срок, как секретарши.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уже собирался взяться за палочки, но Ши Лэй естественно схватил его руку и вытер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 Ешь скорее, ты же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не отрываясь, поглощал еду, не находя времени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я же не отбираю у тебя еду, — Ши Лэй поставил перед ним чашку с супом, глядя на его манеру есть с mélange жалости и умиления. Просто сидеть и наблюдать, как он ест, словно голодный зверь, было для него самым большим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заметил, что Ши Лэй смотрит на него с глупой улыбкой, и, проглотив кусок,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уставился? Я что,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 нежностью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намного вкуснее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Бесстыдник, — Чжан Ци бросил на него взгляд и продолжил есть. Затем, словно вспомнив что-то,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не встретил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вытянув шею,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Раз ты не увидел меня после работы, значит, скучал по мне еще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вздохнул и с безнадежностью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говорить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пожал плечами 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в последнее время я приношу тебе еду, и к тому моменту она уже остывает. Сегодня ты не задерживаешься, так что я решил приготовить заранее и ждать тебя дома. Все же домашняя еда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кивнул, затем внезапно серьезно положил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уже почти полгода прошло после выпуска. Когда ты наконец найдешь нормальную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«посмотрим», — Чжан Ци надул губы. — Каждый раз ты так отвечаешь. Тебе не скучно целыми днями ничего 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скучно. У меня полно дел: убираю квартиру, стираю, готовлю. И все это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квартира Чжан Ци была практически безупречно убрана, каждая вещь лежала на своем месте, а ужины каждый день были продуманы до мелочей. Настоящий домохозяин.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постукивая по чашке,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твои амбиции не ограничиваются ролью домохозяина? Если кто-то узнает, скажут, что это я тебя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подперев подбородок рукой,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быть домохозяином для тебя. Какое мне дело до чужих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дальше уговаривать бесполезно, и Чжан Ци решил не продолжать. В конце концов, это было только в его пользу. Ши Лэй посмотрел на него, затем, придумав каверзу, наклонился к столу и уставился на Чжан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задать тебе серьезный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собираешься переехать ко мне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чуть не поперхнулся, делая глоток супа, чтобы проглотить пищу: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этот вопрос? Я же говорил, твое место слишком далеко от моей работы. Это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Отговорки! — Ши Лэй надул губы. — На машине всего полчаса езды. Я могу возить тебя на работу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прищурился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хочу тебя утруждать. Мне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не отступал и продолжил выпытывать: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разрешаешь мне переехать к тебе? Признавайся, что у тебя в голове опять творится?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подумав, с заминкой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я привык жить один. Вдруг появится еще один человек, и я буду 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Ши Лэй рассмеялся над этим доводом. — В университете мы жили в общежитии, и ты не чувствовал себя не в своей тарелке, хотя там было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Ши Лэй, словно вспомнив что-то, сказал с недовольным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в то время ты мог жить один с Хуанфу, так почему сейчас со мной так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видя, что он снова начинает капризничать, положил палочки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квартира — это подарок от твоего отца. Если я перееду, я буду чувствовать себя живущим под чужой крышей. Мое жилье, пусть маленькое и съемное, но для меня это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говори больше, — Ши Лэй прервал его, в его голосе звучала легкая печаль. — Я понимаю. Но я хочу, чтобы ты тоже понимал: в будущем мое — это твое. Не нужно так четко разделять нас,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тронутый его искренним взглядом, кивнул. Ши Лэй тут же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приносить тебе обед каждый днем!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смей, — Чжан Ци быстро остановил его. — Это компания, общественное место. Не лезь туда хулиганить, а то люди начнут 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 недовольным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говорят, что хотят. Мне все равно. Я просто хочу каждый день быть с тобой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притворился, что его тошнит: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так тошнительно сладок, я вообще не смогу есть эту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напротив друга, как лучшие друзья, как давняя пара, обедая и болтая о повседневном. После ужина они устроились на диване в гостиной, смотря телевизор. Ши Лэй время от времени подкладывал Чжан Ци в рот кусочки арбуза. Они не много говорили, просто тихо сидели вместе, и все казалось таким естественным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кормя Чжан Ци арбузом,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днем зайдем в кофейню Хаоцзы посидеть. Я пригласил Сяо Цзяна, мы давно не собирались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заодно отдам ему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Ши Лэй только кивнул, потом почувствовал что-то неладное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Одежду? Какую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не отрываясь от телевизора,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Одежду, которую он оставил здесь на прошлой неделе, чтобы постирать. Я все постирал, завтра отдам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швырнул вилку на журнальный столик, от чего Чжан Ци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 ночевал у тебя?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мгновенно показал, что, видимо, сказал лишнее, и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глупо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забыл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http://bllate.org/book/16791/1544298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