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бледнолицый! Только тешит своё эго перед бабами!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поймаем его за руку, и я одним ударом топора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Сыту Тяня, все в доме обладали обострёнными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мужчины не стеснялись в выражениях, их шум был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спокойный старший сын хотел схватиться за ржавый кухонный нож и выбежать наружу, чтобы заставить их замолчать. Мы ведь так редко спим спокойно, а они шумят!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приоткрыл глаза, с силой подвинулся и вытеснил Слайта из объятий мужчины, успешно заняв лучшее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замкнутый парень идёт спать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папы мягкая и тёплая, намного удобнее подушки из тряпок.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складки жира на животе дрожали при каждом движении, что заставило Лун Чэньсы дёрнуть одеяло, желая выместить злость на мужчине, под которым он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идиот, в нём нет ничего хорошего! Даже фермеры тебя презирают! Ты живёшь, чтобы тратить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умывайся неделю, и тебя назовут красавчиком! А я ещё должен называть тебя папой?!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бесит!» — подумал он. — «Хотя кто это вчера так радостно кричал?!»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резко вскочил, злобно глядя на спящего мужчину, и начал злиться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быть ещё более тупым? Меня разбудили, а ты спишь так сладко! Почему вчера не дал мне ещё один кусок мяса? Почему не накормил до отвала?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Лан, сонно открыв глаза, посмотрел на Сюн Мао, который протирал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четвёртым опять что-то не так? С утра уже бунтует…»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Срывает злость, — второй сын, надев очки, слегка поправил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доме, кроме замкнутого пятого, четвёртый мог издеваться только над мужчиной с повреждённым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кто ещё мог стать его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кивнул с пониманием и повернулся, чтобы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вчера я спал не на этом месте,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Четвёртый, тебе стоит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Чэньсы, собравшийся разбудить мужчину и начать его мучить, вдруг почувствовал холодок на спине и увидел, как мальчик с милым лицом «ласково»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побежали по спине, но проигрывать было нельзя — Лун Чэньсы выпрямился и злобно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Иди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Такой бодрый с утра,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ягодицам Лун Чэньсы громко шлёпнули.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застыл, затем, схватившись за задницу, прыгнул с кровати и побежал к двери, выбежав на улицу, где 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быстро проснулся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папаша потёр глаза и сел. Хм? Одеяло кажется мокрым?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четвёртый?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Мао, закрывая дверь,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Обоссался.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Сыту Тянь, разбуженный холодом, встал и начал готовить завтрак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Запасов было немного, и не было нормальной кухни, где он мог бы проявить свои кулинарные навыки, так что завтрак был довольно простым — каждому малышу досталось поровну: два куска курицы в вакуумной упаковке, яйцо всмятку и половина цельнозерновой булочки, всё это запивалось талой водой из старого 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подавимся.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Молоко, привезённое из другой деревни, просрочено три дня назад. Сыту Тянь, держа коробку у окна, долго колебался, но в итоге решил закопать её в кучу мусора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пить уже нельзя,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Лан, выглядевший расстроенным, медленно подошёл к старшему и поднял глаза, полные слёз, в поисках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дня просрочки…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мужчина кормил нас испорченной едой, и никто не 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молча погладил его по голове, решив поделиться своими двумя кусками курицы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Вкусный хлеб и свежее молоко когда-нибудь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Тянь, видя это,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второго сына скрывали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Лан привыкнет,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тоже привыкнем.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ты не даёшь нам испорченную еду, уже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лихорадки ты ничего не помнишь. Раньше ты был не таким щедрым. Даже дешёвое мясо было редкостью, не говоря уже об испорченных овощах.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наши желудки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опустил глаза, глядя на тарелку с небогатой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нынешних условиях жизни, завтрак с яйцом и мясом для каждого был уже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запасов хватит ещё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дня? Этого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не был привязан к этому месту, и, как только снег прекратился, он собирался уехать с детьми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отъездом нужно было кое-что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посмотрел на кучу тряпок и грязной одежды в углу и понял, что работы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раньше он был учителем рисования и иногда проводил уроки рукоделия, так что с шитьём у него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мысленно пересчитал детей, одного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возможно, у него понос, — третий сын, хмурясь,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больше всех мяса съел, несколько ударов — это слишком мало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отшлёпать!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возвращайся! Я съем твой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Лун Чэньсы хотел сразу вернуться в дом после того, как пописал.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слишком холодно, складки жира на животе дрожали, и желудок начал бунтовать. По опыту, если не поесть, обязательно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добравшись до мусорной кучи и закончив свои дела, Лун Чэньсы даже не успел спрятать «птичку» обратно в штаны, как на него набросились семь-восемь тёток, окружив его у мусорной кучи!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пришли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упирая руки в бока, полностью заблокировали все пути к отступлению, их глаза сверкали возбуждением, словно он был куском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жирным куском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Что вам нужно? Вы хотите уморить дракона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быстро спрятал «птичку» в штаны и застегнул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дракон голоден, его чувства так притупляются? Он даже не заметил, как они подошли… Чёрт! Возможно, они видели весь процесс!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«Хочется обоссать их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деревни не обратили внимания на злобное выражение лица мальчика. Они ждали целую неделю, чтобы наконец поймать сына красивого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празднование, не зря они так рано встали и нарядились, двое даже надели свои свадебные платья с кружевами, не боясь холода!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Типичное «красота важнее комфорта».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из жизни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Четвёртый: Папа, подгузник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Тянь: Иди поменяй.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Четвёртый: У нас же нет лишних подгузников, мы ведь бедные.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Тянь: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Четвёртый: Папа, иди помой!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Старший — Янь (лавовый гигант), второй — Сюн Мао (панда), третий — Сы Лан (серебряный волк), четвёртый — Лун Чэньсы (дракон), пятый — Слайт (=3=). Старший — лавовый гигант, хранитель и друг детства третьего. Раса лавовых гигантов очень загадочна (ну конечно!). Папаша… он хороший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