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вспомнил ту ночь, когда Хэ Сюйлян держал в руках гибкий меч. Лезвие было острым и безжалостным, прижатым к его шее. В глазах Хэ Сюйляна не было ни хитрости, ни сожаления, ни улыбки — только непроницаемая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эту сцену, Гу Чжэнь чувствовал, что не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Гао Сюй так поступил с тобой, тебе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я бы его прадедов всех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мрачно посмотрел на него, его голос стал еще тише, и он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больно, когда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посмотрел на него с выражением «ты что, дурак?»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Гао Сюй — это одно и то же? Я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всё крепче обнимал Гу Чжэня, словно сеть, постепенно затягивающая свою добычу. Его низкий голос был полон опасного обаяния,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больше не мог это терпеть. Боже, как можно быть таким человеком? Ты не только обманываешь моего носителя, но еще и заставляешь его первым признаться в чувствах? Ты что, совсем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же тонул в любви, которая светилась в глазах Хэ Сюйляна. В его голове мелькали тысячи мыслей, бесчисленные лица Хэ Сюйляна: улыбающиеся, страдающие, сдержанные, холодные. Все они сплетались в плотную сеть, сжимавшую его сердце. Хэ Сюйлян не торопился, словно охотник, уверенный в своей добыче, просто наблюдая, как Гу Чжэнь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Гу Чжэня пронеслась буря воспоминаний. Он вспомнил отчаяние, которое он испытал, когда Хэ Сюйлян предал его, молчаливую заботу и поддержку, всё, что Хэ Сюйлян сделал для него. Он вспомнил, как в подземном дворце он сидел на нем, держа в руке что-то толстое, горячее и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ааааа, о чем я думаю?! Вырежи этот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Павильона Люйюань раздался характерный крик. Гу Чжэнь очнулся от своих непристойных воспоминаний, в панике оттолкнул Хэ Сюйляна и чуть не упал на пол. Его глаза метались, и он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императора! Спасите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тоже кричала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Сецзюй внезапно похитил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наконец полностью пришел в себя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Сюань-эр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Сецзюй не демонический вид, он не причинит вреда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забеспокоился. Эта огромная тварь могла одним взмахом хвоста сбить Сюань-эра с ног, и неважно, был ли он богом или демоном, опасность была реальной. Он схватил плащ и хотел выбежать, но Хэ Сюйлян схватил его за руку и в мгновение ока прикоснулся губами к его губам. Серебряные волосы Хэ Сюйляна коснулись его щеки и уха, и Гу Чжэнь снова замер, словно его поставили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этот сюжет явно пошел не туда. Как можно просто так поцеловаться, хотя бы предупредил бы меня, бедного прямого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долго стоял в оцепенении, затем спросил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знаешь, о чем я сейчас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знать,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как назовем наших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потер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прикрыл горящие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братан, ты же знаешь, что ты мужчина? И Хэ Сюйлян тоже мужчина,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 затем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мой носитель еще может остановиться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Сдержаннее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быстро с ним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окончательно сдался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 Ты только что был обманут главным героем, ты это забыл? Люди хотя бы залечивают раны, а ты еще в дерьме сидишь и уже думаешь, как тебя снова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хотел как лучше... И сейчас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тебя сейчас сам в дерьмо окунул.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почесал голову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первый, кто меня полюбил... Меня впервые кто-то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 имел в виду... Я просто говорю, что хоть я тебя и раздражаю, но ты мне нравишься как носитель, верно? Я ведь всегда тебя спасал, да? Просто... я считаю тебя своим человеком, я не хочу тебе вреда. Подумай, Хэ Сюйлян — какой хитрец, он и половину правды не говорит. Он тебя уже один раз подставил, кто гарантирует, что не будет второго раза? И потом,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сделал паузу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оба мужики!? В романе о гареме заниматься любовью между мужчинами — это просто грех. Что плохого сделали женские персонажи? Посмотри на вас, ты явно будешь внизу, тебе задница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что, как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надулся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я понимаю, что ты говоришь... Но впервые в жизни кто-то меня полюбил... Я не знаю, как тебе объяснить, я давно потерял родных, я был бедным и глупым, девушки меня не любили... Я тоже хочу, чтобы меня любили. Я уже умер в прошлой жизни, какая разница, гей я или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немного подумал и кратко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 тебя просто период течки, и тебе всё равно, кто будет,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Хэ Сюйлян и не совсем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чувствую, что это странно... Я никогда не думал, что могу быть геем, но когда я представляю, что Хэ Сюйлян будет рядом со мной, я чувствую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уши Гу Чжэня, 007 хотел отключить свою видеосистему. Его свинья не только не умеет качать капусту, но еще и стала добычей собаки. Какой же грешный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и 007 в своей голове обсудили кучу всего, но на самом деле всё это произошло за мгновение. Гу Чжэнь не забыл о главном и быстро выбежал во двор, где увидел, как Сецзюй носится по саду. Его огромное тело сотрясало всю резиденцию канцлера, словно землетрясение. Но самое ужасное было то, что на спине Сецзюя сидел маленький золотистый силуэт, который вопил во весь голос. Евнух Ван чуть не упал на колени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канцлер, остановите этого зверя! Его величество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тоже забеспокоился. Этот ребенок пугался даже, когда его подбрасывали в воздух, а Сецзюй был высотой в три метра. Он тут же закричал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Спасай Сюань-эра!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взлетел и снял Цзян Юньсюаня с спины Сецзюя. Несчастный ребенок плакал так, что у него даже пузыри из носа пошли. Гу Чжэнь быстро взял его на руки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не плачь,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плакал так, что даже икал. Гу Чжэнь, одновременно переживая и злясь, закричал на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Ты что, не смотрел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многозначительно посмотрел на сморщенное лицо Цзян Юньсюаня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Сецзюй почувствовал связь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фыркнул,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просто придумываешь отмазки.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