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лице Хэ Сюйляна появилось легкое недоумение, которое вскоре сменилось пониманием,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начальника я, естественно,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тяжело вздохнул, думая про себя: «Если бы у тебя были хоть какие-то нормальные отношения с девушками, я бы это поддержал, но твоя установка — спать с ними на сто процентов, так что, братан, тут я бессилен…»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хорошо. Когда эта война закончится, и ты поднимешься в ранге до третьего класса, станешь зятем императора. Смотри в будущее, жизнь — это не только текущие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завтрашние и послезавтрашние трудности. В любом случае, тебе не светит, так что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серьезным видом похлопал Хэ Сюйляна по плечу. Тот на мгновение задержал взгляд на лице Гу Чжэня, затем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и Хэ Сюйлян, отдав поклон,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обувь, Гу Чжэнь плюхнулся на кровать и начал жаловаться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что делать? Я немного теряю уверенность, чувствую, что не смогу удержать главного героя. Он же король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увереннее! Небеса возлагают на тебя великую миссию!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перевернулся на другой бок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огромная миссия…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 о разном, и Гу Чжэнь уже едва мог держать глаза открытыми, но все же чувствовал,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мне кажется, я что-то упустил…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Но кажется, это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вспомнить, забудь. Ложись спать, утром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всегда восхищался таким легкомысленным подходом своего седьмого брата.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выпил отвар от похмелья, и голова уже не болела, алкоголь все еще давал о себе знать. Гу Чжэнь спал беспокойно, во сне мелькали клинки и стрелы, кто-то пробил его плечо стрелой, кто-то отрубил палец мечом. Весь сон был наполнен кроваво-красными красками, и Гу Чжэнь, весь в поту, проснулся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схватив одежду, он бросился вон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я вспомнил! В оригинале в этот ранний час кочевники-ху совершили внезапную атаку, и Хэ Сюйлян был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удивился его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 же не умер. У главного героя есть бафф, небольшая рана —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понимаешь, это Жу Сюэ будет лечить его. Сейчас сюжет уже изменился, битва при Цюнсян обязательно будет выиграна, и Хэ Сюйлян не будет убит подлецами из Имперского города. Значит, та сцена с Жу Сюэ, скорее всего, не произойдет в тот момент. Первая сцена с Си Юэ уже произошла раньше, и вторая тоже может случиться раньше. Если ранение Хэ Сюйляна и его лечение Жу Сюэ станут причиной второй сцены, то ради моих 0,08 я не могу позволить ему получить ранение,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выслушав этот длинный монолог, вдруг понял, что в этом есть логика,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Эрчжэн, ты наконец-то проявил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Чжэнь говорил, он уже добежал до палатки Хэ Сюйляна. Время было неизвестно, тихая ночь нарушалась лишь редкими потрескиваниями огня в жаровне. Гу Чжэнь даже не успел продумать, что сказать, как оказался перед палаткой. И что хуже всего, этот парень с невероятной бдительностью уже открыл дверь, стоя в нижнем белье,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запнулся. Как сказать, что знаешь о предстоящей атаке кочевников и хочешь предупредить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Хэ Сюйляна, Гу Чжэнь увидел его светло-золотистые глаза, похожие на янтарь, которые словно могли затянуть в себя. Непроизвольно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Мне холодно, могу я с тобой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 себя неловко. Опять так… Похоже, я веду себя слишком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внезапно проснувшись и вспомнив о предстоящей атаке, в спешке даже не обулся, прямо босиком побежал по снегу. Теперь, когда он сел, температура начала восстанавливаться, и ноги, покрасневшие от холода, начали зудеть. Только он хотел почесать их, как услышал сдержанный голос Хэ Сюйляна: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поднял голову и удивленно ахнул. Хэ Сюйлян взял деревянный таз для ног, вышел из палатки и вернулся с ним, наполненным снегом. Гу Чжэнь не понимал, что происходит, но в следующий момент Хэ Сюйлян положил руку на внешнюю стенку таза, с холодным взглядом уставившись на снег внутри. Снег начал таять с невероятной скоростью, и вскоре в сырой палатке появился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использовал внутреннюю энергию, чтобы нагреть воду для ног Гу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Хэ Сюйлян поставил таз на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Чжэня почему-то покраснело, и он, опустив голову, послушно опустил ноги в воду, не решаясь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как и положено, красив, силен и умеет очаровывать. Хорошо, что я не девушка, а то бы точно набросился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мельком взглянул на покрасневшие уши Гу Чжэня и, в месте, где его никто не видел, улыбнулся, подумав: «Он… даже милее, чем я представлял.»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смущенно отведя взгляд, не решался смотреть на Хэ Сюйляна, продолжая разглядывать его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Цюнсян он был почти что лидером, поэтому имел право на отдельную палатку. Но из-за нехватки ресурсов палатка была совсем небольшой и местами залатанной.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местом, где сидел Гу Чжэнь, была одна из таких заплат. Темно-желтый цвет сильно отличался от основного материала палатки. Он потрогал ее и понял, что это какая-то звериная шкура, на ощупь даже лучше, чем сама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шкура? — спросил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продолжая стелить деревянную кровать, не остановился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вспомнил, как слышал от одного из солдат, что Хэ Сюйлян иногда ходит на охоту в пограничные горы. Он предположил, что эта шкура тоже его добыча,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добыл оленя?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часто ходишь на охоту в пограничные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повернулся к нему, взял чистую белую тряпку и бросил ее Гу Чжэню,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улыбнувшись, взял тряпку, вытер ноги и, наступив на медвежье одеяло, разложенное на полу, подскочил к деревянной кровати и сел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обычно добываешь? Это одеяло тоже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своим весом смял только что выровненное одеяло, и Хэ Сюйлян слегка нахмурился, похлопав его по бедру, чтобы он подвинулся,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чувствовал себя неловко. Хэ Сюйлян говорил так спокойно, но кто бы пошел в пограничные горы, если бы не крайняя необходимость? Неизвестные звери, холодный снег и дикие кочевники — малейшая ошибка могла стоить жизни. И все это было результатом его действий. Если бы он не урезал военные расходы и провизию, Хэ Сюйляну не пришлось бы рисковать жизнью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постелил одеяло для двоих, причем одна сторона была явно толще. Гу Чжэнь без стеснения устроился на толстой стороне, выглянув из-под одеяла,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ходи туда. На этот раз провизии привезли много, хватит на всю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задул масляную лампу, и палатка погрузилась в темноту. Единственный свет проникал через изношенные щели в палатке — это были лунный свет и отблески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тоже лег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его сдержанности, Гу Чжэнь уловил в его голосе усталость. Он почувствовал вину и печаль, приподнялся на локте и, глядя в его сияющие в темноте глаза,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долго молчал, лишь тихо вздохнул, затем обнял Гу Чжэня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