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неофициальная встреча. Даже те, кто старался выглядеть презентабельно, старались делать это непринужденно. Но не он. Он словно хотел воткнуть три пера в грудь, чтобы выглядеть еще более величественно. Теперь это выглядело скорее комично, чем роскошно. Он напоминал ведущего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люди с именем, и даже если они внутренне презирали его, они не показывали этого. Но нашелся тот, кто не 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 Шао ошибся с приглашением. Как сюда попали всякие сомнительные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капля воды в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Сдерживаемый смех присутствующих прорвался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этот Глупый Тиран действительно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Вэя мгновенно покраснело. А ведь его обидчик был известен в городе А под прозвищем Глупый Тиран. Отец этого парня был главой города. Это был его единственный драгоценный ребенок, которого растили словно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того сформировался особый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было по душе, то ладно хоть как-то, а если нет — то неважно, кто перед ним, он мог быть резким. Он был крепко сложен, и никто не знал, кто дал ему прозвище «Глупый Тиран», но оно быстро распространилось. В городе А это был тот, кого лучше не трогать. Обычно люди старались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лучшие времена семья Линь не решалась связываться с этим человеком, а уж тем более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о вспыльчивом характере Линь Вэя и хотели увидеть, как этот ограниченный столкнется с этим тупицей. Но Линь Вэй не оправдал их ожиданий. Он просто прошел мимо, словно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Тиран, видя, что Линь Вэй не отвечает, стал еще больше презирать его. Если бы он хоть как-то проявил себя, то можно было бы считать его мужчиной. Но сейчас он был просто жалким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бросил он, и многие 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Линь Вэя выступили вены. Он с трудом сдерживал гнев, глубоко вдыхая. Не стоило из-за пустых слов создавать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Вэй проходил мимо, Глупый Тиран шепнул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сюда попал? И в таком наряде. Наверное, просто втерся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а одет как на красную дорожку.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поближе. Он еще и контуринг сделал. Боже, он накрасился. Совсем как баба. Если мой сын когда-нибудь так сделает, я ему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подошел к бывшему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много народу? Что вообще задумал Мо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потерял лицо и мечтал о том, чтобы стереть из памяти всех, кто видел это. При друге он старался отвлечься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будет благотворительный аукцион, организованный Мо Шао. Там будет много интересного, — ответил тот. Он и сам не хотел общаться с Линь Вэем, но, видя, что его игнорируют,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хотел было блеснуть, но благотворительный аукцион был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переживала тяжелые времена. Все их рестораны в городе А были закрыты. Без доходов и с кучей долгов, они оказались в убытке почти на восемь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тратить деньги, как раньше, не говоря уже о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так обрадовался приглашению Мо Шао, что забыл уточнить детали. Лучше бы он вообще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произвести впечатление, он оказался под прицелом Глупого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Лю,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слащавый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почувствовал, как у него по спине побежали мурашки. Он обернулся,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стерва, как посмела сюда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ударил молодого парня, который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ожидая такого,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услышав этот голос, окончательно потерял контроль. Да, это был тот самый парень, с которым он когда-то был близок. Как только в их семье начались проблемы, он исчез. Ходили слухи, что его спонсирует какой-то рекламщик. Несколько раз пытались его найти,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бесило Линь Вэя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его голос, он окончательно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словно перестали ему подчиняться. Он бросился на парня, осыпая его ударами. В голове была лишь одна мысль — убить эту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кричал от боли, чувствуя, что удары становятся все сильнее. Он испугался, и все его манеры исчезли. Он понял, что этот человек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остановись! Помогите!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привел парня, разозлился. Это был его человек, и такое поведение было ударом по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вечеринка превратилась в хаос благодаря Линь Вэю 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когда был с ним, вел себя очень вызывающе, и многие из друзей Линь Вэя его видели. Теперь, видя эту драку, они с удовольствием рассказывали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влиятельные люди города А, и они, глядя на эту сцену, не стали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уроды сами разбираются. Хоть какое-то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в отдельной комнате наблюдал за происходящим через скрытые камеры, медленно потягивая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был в ярости. Когда этот парень был с ним, он тратил на него десятки тысяч каждый месяц, а теперь он говорит, что не знает его. С самого начала его унижали, а теперь он должен терпеть это. Его гнев выплеснулся наружу. Его удары и крики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просто наблюдали за этим зрелищем. Но постепенно стало понятно,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его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Уберите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бросилась разнимать их. Парень был в ужасном состоянии. Он хотел показаться среди этих людей, но вместо этого наткнулся на настоящего кошмара. Его голова была в крови, и он едва дышал. К счастью, его вовремя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так презирали Линь Вэя за его дела, а теперь, видя его жестокость, стали относиться к нему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выгнали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никогда не чувствовал такого унижения. Его выбросили за дверь, словно мусор. Он дрожал от ярости. Все вокруг были лицемерами и подхалимами!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загорелась ненависть. Он поклялся, что однажды отомстит за сегодняшний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 Едва он успел прийти в себя, как услышал звуки фотокамер.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Вэй, почему вас выгнали с вечеринки еще до её начала? Что произошло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Приехала скорая помощь. Вы что-то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человек, которого вы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словно гончие, забросали его вопросами, поднося микрофоны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прекрасный костюм был теперь помят, и он все больше раздражался от этих надоедливых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 сих пор не понял, что его подставили, то он был слеп. Сначала его ресторан оклеветали, потом натравили глупых пользователей интернета. Даже это приглашение было частью плана. Почему ему не сказали, что это просто обычная встреча, и не нужно было так наряжаться? И почему он увидел этого парня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и в его глазах горела ненависть. Кто устроил ему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Фотографы продолжали снимать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срыва. Он повторял себе, что нужно держаться, но гнев переполнял его. Эти вспышки только усиливали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