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Джейсону было пять лет, он уже знал, как вовремя уклоняться от ударов и защищать жизненно важные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Миксе, он всегда оказывался на несколько шагов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красота достигает определённого уровня, она сама по себе становится мощным оружием. Глядя на лицо Микса, многие, возможно, просто не смогут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Джейсон не мог не думать, что, возможно, именно поэтому Бог не наделил Микса навыками ближнего боя. Это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Джейсона были достаточно мягкими, благодаря его мастерству Микс, опоздавший на долю секунды, был поднят с дивана. Однако это не помешало ему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оставалось место для манёвра: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намеренно затянул паузу, прежде чем выдвинуть своё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уйти со мной из этого мира, я, не раздумывая…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Джейсон устремил свои зелёные глаза на Микса, словно вынося ультиматум. 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Отказ Микса прозвучал решительно, но последующее действие Джейсона мгновенно разрушило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отпустил запястье Микса, опустил плечо, обхватил его рукой, и Микс, словно мешок, оказался перекинутым через плечо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Микс на восемнадцать-девятнадцать лет, сохраняя юношескую стройность, что создавало резкий контраст с тем, как кто-то другой, «раздутый» водами Ямы Лазаря, выглядел гораздо более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Джейсон поднял Микса, издалека казалось, что Джейсон был вдвое шире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Джейсон и не был лёгким весом, в обычной жизни он выглядел стройным, с мышцами, скрытыми под одеждой. Однако в сравнении с Миксом, который был слишком худым, разница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худоба Микса была несколько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в детстве из-за тяжёлых условий, а затем внезапное взросление на десять лет за одну ночь не позволили ему получить достаточно питания, и он был вынужден расти, не имея возможности быть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сил Ада, Микс, будучи обычным человеком, сейчас был бы настолько худым, что кожа обтягивала бы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невесомость Микса, Джейсон, задаваясь вопросом, куда девалась вся еда, которую тот съедал, одновременно задумался о новом рационе, полностью забыв, что его первоначальной целью было отправить Микса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оказавшись на плече Джейсона, после мгновенного замешательства не стал сопротивляться. Хотя такая поза и была неудобной, Джейсон подстроился, так что Микс не испытывал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сопротивлялся, когда Микс был «насильно» доставлен к Бэтмену, его лицо явно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было искренним, а насколько игрой, знал только сам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судя по его характеру, если бы он действительно не хотел идти, кто бы мог его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Миксом никогда не было бесполезных страданий, и он никогда не принимал поражений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все его неудачи, можно увидеть, что последствия всегда были таковы: либо те, кто заставил его страдать, платили за это, либо Микс использовал эти неудачи для получения значительной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Микс хотел получить от этой неудачи, пока не ясно, но сейчас он был больше заинтересован в Бэтмене, Бэтмене и Супермене, стоящих перед ним. Его возбуждение было таким, словно это не он отказывался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Микса, почему его настроение так резко изменилось, он бы ответил: как бы то ни было, есть хорошая поговорка — раз уж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Микс открыто наблюдал, трое напротив также не могли не рассматривать его, явно или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одно лицо Микса, стоящее здесь, было достаточно примечательным, чтобы его нельзя было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Лучшие в мире из другого мира воспринимали его, но Несправедливый Бэтмен, видя, что лицо Микса выглядит как минимум вдвое лучше, чем раньше, мог догадываться, насколько комфортно тот живёт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Микс совсем не торопится уходить, Несправедливый Бэтмен даже начал подозревать, что тот приехал сюда отдыхать. И отдых этот был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Несправедливый Бэтмен, постоянно наблюдавший за Миксом, также знал о его упорных попытках склонить людей на свою сторону. Его реакцией на это было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Несправедливый Бэтмен достаточно хорошо знал Джейсона, чтобы понимать, какой выбор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касается людей, особенно их решений, если бы можно было предсказать будущее, основываясь только на знаниях, в этом мире не существовало бы слова «неожиданность».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этом мире или в других, те, кто считал себя уверенными в победе перед Миксом, в итоге проигрывали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наблюдение длилось недолго, или, точнее, наблюдение троих за Миксом не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кажется, бросили на него взгляд, убедились, что он не имеет особого значения, 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которого Джейсон «насильно» привёл сюда, ожидал, что есть что-то, что только он может сделать, но после того как они взглянули на него, они просто продолжили заниматься своими делами.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послушайте, что они обсуждают: «вернуть прежнего Кларка», «каким хорошим человеком был Кларк»… Ни слова о том, чтобы отправить Микса домой, а только то, что вызывает у него желание саркастически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исходили от двух гостей из другого мира, Микс бы не удивился, но когда их произносил Несправедливый Бэтмен…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Микс не мог не воскликнуть про себя: «Ну и дела!» Оказывается, спустя столько времени, после смерти сына, перелома спины и нескольких войн, чувства Лучших в мире для Несправедливого Бэтмена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мог понять, почему Несправедливый Бэтмен так цеплялся за эту давно разрушенную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Несправедливый Бэтмен говорил так не только из-за прошлой дружбы. Этот мир нуждался в Супермене, его присутствие было лучшим сдерживающим фактором для врагов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заметив недоумение Микса, тихо объяснил ему, но услышав это объяснение, Микс почувствовал себя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сдерживание, он не знал, насколько сильны были эти так называемые враги из космоса. Он знал только одно: если не уничтожить корень, весной он снова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возможных врагов в будущем, об этом можно будет подумать позже, да и доживёт ли он до этого будущего — ещё вопрос. Если не разобраться с Несправедливым Суперменом, возможно, ещё до появления врагов из космоса, он станет самым большим врагом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всё это его не касается, Микс, хотя и не понимал, не собирался вмешиваться. Но по мере углубления их обсуждения он, продержавшись некоторое время,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не начинать, то всё в порядке, но как только начинаешь, остановиться уже невозможно, например,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быть, неужели я единственный, кто считает это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Микса звучали так, словно он играл в каком-то спектакле, но его жесты и общее состояние всё ещё находились в рамках расслабленности. Можно сказать, что эмоции Микса сейчас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