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вера и является возобновляемым ресурсом, чистая вера — это ограниченный и ценный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отчаянные дни люди бесчисленное количество раз молились о божественном вмешательстве, но на самом деле их спас не бог, а мутанты, которых они изначально хотели уничтожить (поскольку Микс появился вместе с мутантами, а его способности заставили всех считать его одним из них).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резкому снижению веры в светлых божеств, что, в свою очередь, ослабило светлые силы в этом мире. Поэтому, даже если Микс уйдет, не стоит бояться, что баланс сил снова нарушится и вызовет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это нельзя назвать просто выигрышем для обеих сторон — это настоящий многократный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был ли этот многократный выигрыш случайностью или результатом чьего-то умысла — это уже вопрос личного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Чарльз, обладающий ментальными способностями, первым узнал о том, что Микс собирается уйти. На самом деле, он знал не только это, но и о его отношениях с тем старым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появился внезапно и так же быстро исчез. Даже Чарльз, который уже заметил это, не успел попрощаться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он спас, все еще радовались своему спасителю, но их спаситель уже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Микс был рад, что ушел. Хотя он действительно сделал то, что сделал бы спаситель, он не хотел надевать на себя этот глупый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Микса это была просто сделка: он выполнил свою часть, они дали веру, и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вера, связанная с эмоциями, не поддается холодному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очень рад, что смог уйти. Ведь он всегда считал себя злодеем, и хотя сейчас, чтобы стать главным злодеем, ему приходилось делать добрые дела, это не должно было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сбора веры, Микс, обладающий кристаллом силы Короля Демонов, ясно почувствовал скрытые изменения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до сих пор не понял, что его подставили, это было бы недостойно генов его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его спешке уйти была и значительная доля желания найти Древнюю и разобраться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покинув тот мир, Микс обнаружил, что он не вернулся в свой родной мир, а оказался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понял, что это другой мир? На этот вопрос мог бы ответить скорее Несправедливый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повезло Миксу или нет, но его точка приземления оказалась прямо между Суперменом и Бэтменом.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между Несправедливым Суперменом и Бэтменом из сопротивления, которые находились в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упавшего с неба Микса, бывшие лучшие в мире напарники не проявили такой же дружелюбности, как лидеры мутантов в предыдущем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что это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Несправедливый Супермен без раздумий обвинил Бэтмена, ведь Микс выглядел слишком похоже на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ни странно, Бэтмен этого мира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оба говорят о нем, но при этом игнорируют его, Микс спокойно отряхнул несуществующую пыль и принял позу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вмешиваться и привлекать к себе внимание.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бездействие дает лучший эффект, чем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даже ничего не сделал, но оба взгляда обратились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Супермена иногда работают быстрее и эффективнее, чем медицинское оборудование. Увидев сложную генетическую структуру Микса, а также ту часть, которая была ему очень знакома, Кал уже догадался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продукт эксперимента?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излучал убийственную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думают, что Супермен, потерявший жену, ребенка и весь город, возможно, ни о чем не заботится, но кровные узы могут тронуть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было так, почему тогда Коннер был ранен Суперменом и заточен в Фантомную зону вместе с Юными Титанами?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Кал с самого начала хотел вернуть не ребенка, связанного с ним кровными узами, а все, что он потерял. Но он также понимал,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 не мог понять, как кто-то мог думать, что просто ребенок с его кровью может заменить его любимую жену и плод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ребенок с кровью Супермена может получить его безусловную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считал это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ты ни был, хочу сказать, что вы просчитались.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 на Микса взгляд, который мог бы сжечь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 не коснулся Микса, и это было заслугой Бэтмена, а также самого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черного ледяного пламени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не испытывал никакой привязанности к Миксу из-за кровных уз, и Микс относился к нему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поле битвы начало превращаться из противостояния бывших лучших в мире напарников в отцовскую расправу, Бэтмен схватил Микса и с помощью специальной технологии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 смотрел на место, где исчезли Брюс и Микс, и в его глазах горел ледяной огонь. Солнечный свет и мальчик из маленького городка казались чем-то из далекого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Бэтмен внезапно схватил его, Микс не сопротивлялся и спокойно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пока не знал, что происходит в этом мире, и зачем отказываться от «гида», который сам пришел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Бэтмен, который увел его, не спешил что-либо объяснять, когда привел Микса в безопасное и достаточно просторное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потрясающе красивое лицо Микса, но не испытывал никакого интереса к этой красоте, а лишь искал в нем знакомые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ты имеешь к Супермену?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он мой биологический отец...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 любопытством разглядывал Бэтмена этого мира, или Брюса Уэйна. Он сильно отличался от того, которого он знал в своем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Различий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 возрасту — он был как минимум на 10 лет старше Брюса Уэйна из мира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молчаливость, и усталость заставляли Микса мысленно добавлять ему еще 10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этого мира, — Бэтмен одним предложением раскрыл секрет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суждение основывалось не только на том, как Микс появился перед ними, но и на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катастрофы Брюс верил, что в этом мире могут быть такие, как Микс. Но после того как Супермен из мальчика из маленького городка превратился в Кала, все, независимо от того, на чьей стороне они были, приобрели совершенно другую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оптимистичный человек был окутан тенью — это был знак жителя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не знал, как Бэтмен пришел к такому выводу, но это не помешало ему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не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огляделся и нашел относительно чистый стул, на который сел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обманула одна мерзкая волшебница из моего мира, и как только я собирался разобраться с ней, она отправила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вера все еще была ему нужна, Микс не собирался снова играть роль спасителя в этом мире. На самом деле, пока он не разберется с Древней, он вообще не хотел быть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