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партии подопытных он не был самым сильным, но оказался самым уродливым и странным. По сравнению с его состоянием, небольшая слабость девушки, которую он когда-то считал своим утешением и хранил в памяти, казалась незначительной. По крайней мере, она выглядела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18793, который был похож на настоящего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всем, что 18793 безумно желал, но не мог получить, и все же жаждала еще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поняв скрытые методы, которые она использовала, 18793 совсем не удивился ее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захотела стать Миксом, она неосознанно отрицала себя, считая себя существом, уступающим Миксу, и поэтому стремилась стать его копией. А тот, кто отрицает себя, как может победить того, кого считает лучше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18793, сохраняя ясность ума, хоть и испытывал не меньшую, чем та девушка, жажду стать Миксом, никогда не позволял себе подобных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он был человеком, который «принимал свою судьбу». Он знал, что удача никогда не улыбнется ему, знал, что если попытается, то неизбежно потерпит поражение, и поэтому не видел смысла в попытках.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«принятие судьбы» привело к тому, что Микс занял особое место в его сердце. Для 18793 Микс был тем, кого судьба явно благоволила.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убеждение позволило Миксу успешно очаровать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18793 не поверил Миксу, а поверил в удачу, которая окружала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история произошла в каком-нибудь романе о «драконьем гордом небе», то 18793 был бы похож на тех, кто слепо верит в избранных, и без колебаний стал бы их преданным последователем.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получивший в свое распоряжение острый меч, не был так рад, как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ментальных способностей, он чувствовал, что взгляд 18793 на него был странным, будто тот видел в нем что-то священное.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конечно, не интерпретировал это как преданность себе, но что именно происходило в голове у 18793… он действительно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неизвестные заставили Микса стать более сдержанным. Он понял, что в понимании человеческой природы ему еще многому нужно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«Гидра» могла быть сосредоточением множества зла, но зло не было всем, что существовало в мире. Хотя Микс и не был добрым, он не считал, что в «Гидре» есть место доброте, но и не отрицал, что доброта может существовать где-то еще. В конце концов, возможно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биологические отцы, разве они не были определены как «добрые»?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 это, Микс, получив в свое распоряжение 18793, не стал сразу же действовать против «Гидры», а обратил внимание на тех, кого «Гидра» захватила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внимательно проанализировать неудачный план побега, который хранился в памяти 18793, то можно увидеть, что причиной провала стали не только его собственная гордыня, предательство той девушки и сила «Гидры», но и его поспешность.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торопился, спешил доказать свою исключительность, был «захвачен» теми полными доверия взглядами, точнее, тщеславием, которое они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решил действовать медленнее, шаг за шагом. И для начала изучение внешнего мира стало отличным способом развлечься, а захваченные люди были идеальным выбором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«уроженцев» «Гидры», и тех солдат, чьи мозги были тщательно промыты, захваченные люди были из внешнего мира, который для Микса и его товарищей был одновременно притягательным и неизведанным.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однажды уже использовал свои методы, чтобы выбраться наружу, одного раза было недостаточно, чтобы полностью понять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этих захваченных людей он, возможно, сможет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случайно, недалеко от их лаборатории содержалась группа только что захваченных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читались страх, отвращение, ненависть, любопытство… Любопытство?!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среди них одного интересного человека, Микс повернулся к 18793. Ведь здесь был мастер ментальных способностей, и если есть короткий путь, почему бы им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Микс, едва кивнув, без колебаний начинает им командовать, 18793 покачал головой и с покорностью принялся «работать»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что, возможно, только в такие моменты Микс ценил покорность 18793.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нормально, не думает ни о чем особенном, — сообщил 18793, использовав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— интерес Микса возрос. — О чем он сейчас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чем-то повседневном, обычном, — в этом 18793 не видел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обладание ментальными способностями не всегда означает понимание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Повседневное и обычное — это и есть самое ненормальное, — ведь если человек попал в «Гидру», как он может думать о чем-то повседневном? Если только он не крайне беспечен, то тут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привыкнув к постоянным крайностям и интенсивным эмоциям в «Гидре», 18793 не сразу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почувствовать, о чем думают люди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страх, напряжение и ненависть в их мыслях, 18793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глупцом, просто долгое время покорно находился в лабораториях «Гидры», и его кругозор был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что-то не так, 18793 снова попытался прочитать эмоции того человека. Почувствовав все ту же «нормальность», он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прошел специальную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без встречи с ментальными способностями он смог сохранить такой «ментальный барьер».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согласился с этим выводом,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профессионал не стал бы создавать такой очевидный ментальный барьер. Опытный мастер менял бы его в зависимости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бы таким, чтобы Микс с первого взгляда заметил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повезло, что его захватили простые солдаты из низов «Гидры». Иначе его бы сразу разоблачили, и сейчас он находился бы не в обычной камере, а в камере пыток или был бы убит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неопытность только усиливала интерес Микса. Какая же бедная организация отправила новичка на задание? У них что, больше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то, что он заинтересовал Микса, можно назвать как удачей, так и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был достаточно властным человеком, и если он кого-то выбирал, то не позволил бы этому человеку умереть от рук кого-то из «Гидры». Но попасть в руки Микса было не обязательно лучше, чем в руки других членов «Гидры».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и не любил кровавых методов допроса, но пытки, возможно, калечили только тело и разум, а в худшем случае приводили к смерти. Но когда Микс интересовался кем-то, он хотел заполучить его душу, и даже после смерти у него были способы сделать так, чтобы этот человек не нашел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