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Цзи Жань и Юй Синьсинь сидели за столом и ели шарики с осьминогом, а Ли Ван, опасаясь конфликта, увел Цзи Сяояня в заднюю часть лапчичной.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крайне недоволен. Ему хотелось подойти и выгнать двоих, но Ли Ван обнял его за талию и не давал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предупредил Ли Ван, — иначе больше не дам тебе сушеной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хотел сказать, что такая угроза для него ничего не значит, но, подумав, понял, что это уже самое большое, что Ли Ван мог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которого Ли Ван называл послушным мальчиком, на самом деле был далеко не примерным. Он захватил главную спальню в доме Ли Вана, стал привередничать в еде, отказываясь от одних блюд и не любя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Ван не обращал внимания на его капризы. Максимум, что он делал, — это запрещал смотреть телевизор или есть сладости. Никогда не бил его и даже не угрожал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подумал: «Ты действительно считаешь меня своим сыном?» — но в душе ему очень нравилось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обнял Ли Вана за талию. Тот, увидев его рассеянный взгляд, решил, что мальчик хочет спать, и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складе было большое окно, и, когда его открыли, легкий теплый сквозняк обдул их обоих. Цзи Сяоянь, прислонившийся к плечу Ли Вана, не собирался спать, но под воздействием ветра его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погладил Ли Ван мальчика по лбу. — Когда они уйдут, я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помнил, ответил ли он что-то, но вскоре после слов Ли Вана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долго утешал Юй Синьсинь. Она то плакала, то смеялась, и вскоре они снова стали милыми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провела вместе много времени, и, заметив, что время подходит к вечеру, они решили попрощаться с Ли Ваном и Цзи Сяоянем. Подойдя к складу, они ожидали увидеть их занятыми делами, но вместо этого обнаружили, что те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 голове, в странной позе, они спали так, что Цзи Жань почувствовал что-то неладное, хотя и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не заметила ничего странного. Она, приняв позу Сицзы, прижимающую сердце к груди, долго смотрела на них, прежде чем подойти 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Ли Ван. Услышав, что они уходят, он хотел проводить их, но, видя, что Цзи Сяоянь еще спит, тихо пожелал им удачной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улыбнулась в ответ и, взяв Цзи Жаня за руку,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висело в небе, но уже не было таким ярким, как в полдень. Ли Ван взглянул на небо и понял, что время позднее, но, обернувшись, увидел, что Цзи Сяоянь уже смотрит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продолжал дуть легкий летний ветерок, и в этот момент оба забыли 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второй раз так назвал его Цзи Сяоянь. Ли Ван, глядя в его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губы Цзи Сяояня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Вана целовали многие, хотя это были дети из детского дома, намного младшие Цзи Сяояня. Но он не видел разницы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Сяоянь думал иначе. После поцелуя он стал похож на страуса, и, будучи и так неразговорчивым, теперь он не говорил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беспокоило Ли Вана. Он думал, что, может быть, мальчика кто-то обидел или еда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все возможные причины, но так и не подумал о том, что Цзи Сяоянь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молчания Цзи Сяояня пришли Цзи Жань и Юй Синьсинь. Они принесли с собой много подарков, чтобы поблагодарить Ли Вана за то, что он приютил Юй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конечно, отказался, и они несколько минут спорили, пока Цзи Сяоянь не забрал подарки в заднюю часть лапчичной.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Синьсинь, будучи подругой детства Цзи Сяояня, сразу почувствовала, что что-то не так. Она спросила Ли Вана, в чем дело,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Уже несколько дней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тоже забеспокоилась. Цзи Сяоянь и так был молчаливым, а теперь совсем замкнулся. Она посмотрела на Цзи Жаня с мольбой в глазах, чтобы он позволил ей поговорить с Цзи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любил, когда Юй Синьсинь общалась с Цзи Сяоянем, но, видя ее взгляд, не смог отказать 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Синьсинь вошла в заднюю часть, Цзи Сяоянь сидел на стуле и смотрел в окно. Услышав шаги, он обернулся, увидел Юй Синьсинь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она, подходя ближе. — Ли Ван сказал, что ты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знал, как объяснить свои чувства. Он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— сказала Юй Синьсинь. — Мы знакомы с пеленок. Ты не сможешь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подумал: «Да брось, я уже несколько лет как другой человек, а ты даже не заметила».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беспокойство подруги,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широко раскрыла глаза, потрогала его лоб, не нашла температуры, затем потянула за одежду. Цзи Сяоянь покраснел от ее внезапных действий и закричал, что это не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помедлив, положил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удивилась,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ты, возможно,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вздрогнул, посмотрел на нее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Синьсинь, видя его реакцию, поняла, что угадала.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Цзи Сяоянь спрыгнул со стула и бросился к окну. Юй Синьсинь, зная его привычки, опередила его и, встав перед окном, загородила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убежишь, я сейчас же скажу Ли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мгновенно остановился, опустился на пол и спрятал голову в коленях. Юй Синьсинь, видя его состояние, обняла его за плечи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— это нормально, — сказала она. — Не волнуйся, такие вещи нужно говорить самому. Я не стану выдавать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Юй Синьсинь подняла руку, словно давая клятву. — Я бы тоже полюбила Ли Вана. Он красивый, добрый, и готовит вкусно. Такого мужчину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слушая, как она восхищается Ли Ваном, почувствовал легкую ревность и слегка толкнул ее,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посмеялась,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тебя, но тебе нужно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Вану, наверное, уже тридцать? У него есть девушка или он женат? Где его родной город? Кто его семья? Ты должен все это узнать,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широко открыл рот. Он понял, что не сможет задать эти вопросы, даже если захочет. Да и что изменится, если он узнает? Даже если они будут вместе, он не знает, где окажется в следующем мире и с кем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и Юй Синьсинь сидели в задней части и шептались, а оставшиеся снаружи Ли Ван и Цзи Жань посмотрели друг на друга, затем одновременно достали телефоны и начали листать. Когда знакомые звуки игры раздались один за другим, они снова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 в эту игру?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Цзи Жань оживился. — Я на платиновом уровне,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ответил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Сяоянь и Юй Синьсинь вышли, Ли Ван и Цзи Жань, сыграв три раунда, уже стали хорошими друзьями. Перед уходом Цзи Жань с сожалением предложил Ли Вану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 учеба завтра? — спросила Юй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уже собирался согласиться, как Цзи Сяоянь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мы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поддержала Юй Синьсинь. — В выходные ты тоже занят. Я буду помогать тебе с учебой!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опустил плечи, сделал Ли Вану печальное лицо и ушел с Юй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