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бокал с коктейлем, до которого он даже не дотронулся. Он поднял его к губам, слегка коснулся, но засомневался, стоит 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тоже не очень счастлив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Чэн, покачиваясь, с трудом поднялся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слишком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вырвалось, казалось бы, легкое признание, но голос был слегка хриплым, словно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 Я стремлюсь к тому, чего не могу получить, а ты не ценишь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сказал это прямо. Только Му Су, притаившийся в тени, смутно понимал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вырваться из этого круга самоистязания, а ты всегда любишь доводить себя до предела. Я слишком хорошо знаю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сквозило легкое сомнение, но дальнейших объяснений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легче… Поговорить с кем-то действительно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полусонные пьяные речи, Цинфэн просто забрал у него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кто-то узнал, о ком идет речь, не пей до беспамятства, а то проболтаешься.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сначала удивился,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рассказать тебе всё, если бы ты продолжал спрашивать. Цинфэн, ты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спокойным, как вода, но тут же он осушил бокал коктейля залпом. Жжение ударило в горло — в этом напитке было слишком много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мог понять тон голоса Цинфэна, но чувствовал, что тот, кажется, не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Кэ Чэну выйти из бара, Цинфэн тоже слегка пошатывался, но всё же остановил такси. Он усадил Кэ Чэна в машину, но сам остался на улице. Кэ Чэн, высунувшись из окна, что-то сказал Цинфэну,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уже собирался уходить, как вдруг увидел, что Цинфэн вернулся в бар и направился прямо к нему. Испугавшись, Му Су соскользнул под стол, ударившись головой о столешницу со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стука по столу,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Цинфэн давно заметил его, просто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осторожно высунул голову из-под стола. Лицо Цинфэна было бледным, но он не выглядел ни злым, ни смущенным из-за того, что Му Су следил за ним и подслушивал. Он был спокоен, как озеро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стал углубляться в объяснения, а просто выпил коктейль, который Му Су так и не притронулся. Он вытер уголок рта и лишь затем лениво посмотрел на Му Су, слегка улыбнувшись и погладив место, где тот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упрямо отрицал, но Цинфэн, усмехнувшись,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своего друга? На самом деле, в таких вещах…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шел рядом с Цинфэном, хотя тот замедлил шаг, но Му Су всё равно казался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не стоит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произнесено так спокойно, словно он рассказывал о чужой судьбе. Гром среди ясного неба оглушил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Му Су смог закрыть рот и, запинаясь,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смущает, можешь попросить отца найти другого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придал этому значения и даже не посмотрел на реакцию Му Су,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другого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Цинфэна был тихим, словно у человека, который долго болел и потерял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чувствовал странное раздражение. Всё это не имело к нему никакого отношения, но почему-то именно он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приехал…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сел в автобус вместе с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очень много людей, и места почти не осталось. Цинфэн легко пробрался к задней двери и, держась за поручень, смотрел в окно. Му Су с трудом нашел мелочь для оплаты, но через мгновение оказался отделен от Цинфэна толпой людей. Он попытался пробиться назад, но никто не уступал ему дорогу, что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Кто-то идет. Неужели не можете пропустить? Вы наступили мне на ногу. Я хочу пройти назад, вы загораживаете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звучали странно в этом переполненном автобусе, но они вернули Цинфэна к реальности. Он обернулся и увидел, как маленькая голова Му Су пытается пробраться сквозь толпу, чуть не поднявшись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толкаешь меня своей задницей, я хочу пройти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на грани срыва, но в этот момент кто-то схватил его за затылок и вытащил из толпы в более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тетя сама прижалась ко мне, а теперь говорит, что я виноват, что ей жарко. Это я весь в 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понурив голову, понюхал свою одежду с отвращением. Его болтовня вызвала у Цинфэна короткую улыбку. Он схватил Му Су за плечо, развернул на сто восемьдесят градусов и прижал к столбу, позволив тому инстинктивно ухватиться за него, чтобы не упасть при следующем торможении.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душно, и Му Су, слегка прислонившись головой к столбу, начал засыпать. Цинфэн лишь изредка поглядывал на макушку его головы, оберегая это пространство, чтобы этот молодой господин не начал кричать, если его 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 Су клонилась, и при резком торможении он чуть не вылетел вперед,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взглядом он огляделся вокруг, и толпа людей хлынула из автобуса, который сразу опустел. Обернувшись, он увидел, что Цинфэн уже сидел на более свободном месте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стал лучше, а то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Су раскраснелось от духоты. Он сел рядом с Цинфэном, который спокойно смотрел в окно. Тот лишь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 другу.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Су забегали, и он выпрямился, уже не выглядел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Цинфэн закрыл глаза. Му Су не стал его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этого автобуса был длинным, и на каждой остановке Му Су невольно смотрел на Цинфэна, не зная, на какой остановке тот выйдет и зачем едет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Цинфэн открыл глаза, заметив, что Му Су всё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живет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посмотрел на список остановок, проводя пальцем по нему, не зная, что сказать. А что, если он выйдет раньше Цинфэна?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далеко? До конечной?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чуть раньше Цюйваньтана.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соврал по ходу дела, отчего Цинфэн мгновенно прояснился, но он также уловил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сесть на автобус в противоположную сторону. Ты едешь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доехать до конечной и вернуться обратно. У меня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положил руки на спинку переднего сиденья, стараясь выглядеть увлеченным, но его игра была слишком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сонливость охватила его, и он, уткнувшись головой в плечо Цинфэна, нашел удобное положение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доехал до конечной остановки. Цинфэн посмотрел на спящего рядом человека и аккуратно перенес его голову на спинку сиденья, чтобы она не соскользнула. Длинные ноги шагнули через сиденье, и он выбрался наружу, стараясь лишний раз не потревожить мальчика. Затем, оглядываясь по три раза на шаг, он покинул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проснулся, автобус был пуст, и Цинфэн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разозленный, выскочил из автобуса и схватил водителя, который ел обед из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парень, который сидел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обратил на него внимания. Му Су развернулся и выбежал из автобусного парка. Он достал телефон и набрал номер Цинфэна, но тот не брал трубку. Очевидно, Тань Цинфэн специально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он. Я... я просто сюда приехал поесть. Не стоит воображать, будто я из-за него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живот. С полудня до этого момента он не ел ни крошки, и голод становился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