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прислушиваясь к едва уловимым звукам ветра, и почувствовал, что всё, что произошло сегодня вечером, было похоже на абсурдный сон. Возможно, когда он проснётся завтра, он снова окажется в той тесной и мрачной комнате отдыха, где ему придётся, преодолевая усталость, надеть дешёвое и вызывающее платье, чтобы кокетничать перед группой Альф, пытаясь выпросить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ночи проникал через тонкий шёлк ципао, обнажавший его кожу, но он был слишком измотан, чтобы даже пошевелить пальцем. Повернувшись лицом к щели в диване, чтобы избежать яркого света, он незаметно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осознавал, что попал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кроме этого момента, у него больше не было возможности вернуться в прошлое, пусть даже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сильных эмоций, вызванных сегодняшней встречей с Чэн Цзыянем, его сон перенёс его в те далёкие времена, когда он впервые встретил его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тихо сидеть в тени, ощущая одиночество, и давно научился не беспокоить других, не предпринимать бесполезных попыток влиться в уже сформировавшиеся группы. Поэтому каждый раз, когда студенты приезжали в приют для выполнения практических заданий, он всегда был готов к тому, что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Шестилетние воспоминания трудно сохранить, но образ высокого и стройного юного Альфы, идущего навстречу свету с улыбкой, был ясен как никогда. Его лёгкий аромат эбенового дерева, едва уловимый, обвил его, укоренившись в его сердце, и с тех пор стал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 Цзыянь казался совсем другим, чем в воспоминаниях. Взрослый Альфа, с открытым и мужественным лицом, излучал уверенность и спокойствие, но в нём всё ещё было что-то, что оставалось неизменным. Например, та же искренняя юношеская энергия, которая всё ещё жила в его сердце, или его феромоны, которые всегда были такими же мягкими и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луч света, приносящий тепло и свет всем вокруг, но для Кэ Чи, который слишком долго находился в холоде и тьме, это было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сейчас у него даже нет права стоять рядом с Чэн Цзыянем и вспоминать детство. Они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слишком жестоко пошутила, преодолев тысячи пропастей, чтобы связать их тонкой, почти рвущейся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сон рассеялся, он снова окажется брошенным в бесконечную тьму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здесь? — голос Альфы раздался рядом, вырвав Кэ Чи из сна. Он резко открыл глаза, встретив взгляд Чэн Цзыяня, который смотрел на него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макияж уже размазался, делая его лицо грязным, но это не делало его непривлекательным. Наоборот, растерянное выражение придавало его слишком красивым и соблазнительным чертам некую трогательную невинность и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развеяло досаду в сердце Чэн Цзыяня, оставив лишь чувство невыразимой беспомощности. Он протянул руку, чтобы Кэ Чи мог опереться на неё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на диване, Кэ Чи почувствовал онемение в ногах из-за плохого кровообращения и невольно вздрогнул от холода. Прежде чем он успел что-то понять, перед ним стало темно — Чэн Цзыянь снял свой пиджак и накинул его на него. Пиджак сохранял тепло и запах Альфы, лёгкий аромат эбенового дерева давал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моргнул, медленно отпустил руку, и его пальцы невольно скользнули по руке Чэн Цзыяня к запястью. Но в его подсознании всё ещё чётко сохранялась мысль о его роли «содержанки», и он, сохраняя растерянное выражение,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на мгновение замер, затем не смог сдержать смешка. Он провёл большим пальцем по уголку глаза Кэ Чи, стирая размазавшуюся красную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Иди умываться, потом отвезу тебя в бар «Цзуйсэ» за твоими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рассеянно позволил ему это сделать, затем ещё немного посидел, прежде чем осознал ситуацию. Он торопливо поджал губы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последовал за Чэн Цзыянем, он не взял с собой ничего, кроме папки, которую дала ему Тань Ю. Ципао явно не подходило для дневного выхода, поэтому Чэн Цзыянь по пути купил комплект одежды, который оставил у двери ванной. Затем, через дверь, сообщил об этом и вернулся в гостиную, чтобы разложить привезённый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были немного длинными, но стройные ноги Кэ Чи позволяли закатать их до щиколоток, и это смотрелось нормально. Свитшот был слегка великоват, но это была простая серая толстовка, которая не выглядела странно. А благодаря его молодому лицу он скорее напоминал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Чи вышел, Чэн Цзыянь невольно задержал на нём взгляд. Это была совсем другая картина, чем при их первой встрече в баре «Цзуйсэ», где он был одет в вызывающий костюм с сексуальным подтекстом. Но Чэн Цзыяню определённо больше нравился он в таком естественном и свежем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сложил снятую одежду в бумажный пакет, немного подумал и аккуратно поставил его на пол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отодвинул стул ближе к Кэ Чи, подождал, пока тот сядет, а затем сел рядом. Он бросил взгляд на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это. Тебе не нужно носить такое, чтобы угождать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опустив глаза, Кэ Чи ответил. Растерянность и невинность, которые были на его лице после пробуждения, исчезли, оставив лишь покорность и смирение.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тем, что нравится всем Альфам — безусловное подчинение. Но Чэн Цзыянь, глядя на него, чувствовал лишь непонятную тяжесть, которая снова разжигала в нём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не сказав больше ничего, Чэн Цзыянь наблюдал, как Кэ Чи заканчивает завтрак, а затем поднялся и повёл его вниз в гараж, чтобы отвезти в бар «Цзуйсэ».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чутко уловил его плохое настроение, в душе пытаясь понять причину, но не осмелился подтвердить свои догадки. Он молчал всю дорогу до бара, стараясь дышать как можно тише, чтобы не беспокоить Чэн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Ю открыла дверь, она зевнула, взглянула на них и, не здороваясь, пошла обратно в свою комнату, волоча тапочки. Обычно она всегда улыбалась Кэ Чи и болтала с ним о пустяках, но на этот раз она даже не захотела сказать ему ни слова, словно они никогда не были знакомы, и он не был её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смотрел на её исчезающую в тёмном коридоре фигуру и вдруг почувствовал, что это было её проявлением доброты — позволить ему уйти отсюда чистым и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отдыха было не так много вещей, и всё, что нужно было взять, помещалось в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посмотрел на ряд косметических средств без этикеток на полке и заколебался, но тут услышал голос Чэн Цзыяня: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это. Если тебе нравится, купим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Чи, конечно, не любил эту косметику, но Альфам нравился он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соглашаясь, считая, что Чэн Цзыянь просто не может терпеть такие дешёвые и низкокачественные продукты, так же как и его самого, такого же дешёвого и низкокачественного, который однажды будет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которую он обычно носил в баре «Цзуйсэ» для выступлений, он тоже не взял, оставив только деревянный ящик, который он аккуратно спрятал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вытащить ящик из-под кровати, сердце его тревожно забилось. Он невольно посмотрел на Чэн Цзыяня, но Альфа смотрел в телефон, занимаясь рабочими делами, и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аккуратно положил ящик в чемодан, сверху разместил повседневную одежду и, наконец, с облегчением вздохнул, закрыл чемодан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собрал? — Чэн Цзыянь стоял у двери и спросил его, когда тот подошёл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слегка кивнул, наклонился, взял чемодан из его рук и первым шагнул за дверь. Кэ Чи растерялся, но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положили в багажник, и Чэн Цзыянь не сразу повёз Кэ Чи обратно в квартиру, а отправился в ближайший торговый центр, чтобы купить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куда Кэ Чи редко заходил. Он тихо шёл рядом с Чэн Цзыянем, и, куда бы тот его ни вёл, он не пытался сам выбрать что-то или даже взглянуть на витрины. В итоге Чэн Цзыяню пришлось самому выбирать несколько комплектов одежды по своему вкусу и настаивать, чтобы Кэ Чи их примерил.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