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остановился у входа в ресторан,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Цин Ду был первым из небожителей, кто не прикасался к земной пище. Как говорил Нин Чжи, он был крайне неприступен. И вот теперь он снизошел до того, чтобы привести его поесть земной еды. Хуа Чжаошуй был настолько поражен, что несколько мгновений не мог вымолвить ни слова, несколько раз взглянул на учителя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действительно привели меня поесть, а не для того, чтобы проверить меня? Если я отвечу неправильно, меня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одной рукой поднял его на ступеньки, и зонт мгновенно исчез, не оставив 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проверять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подумал: «Если сегодня не проверяют, значит, проверят позже! Ну и ладно, пусть проверяют позже. Все равно сегодня удалось спуститься в мир людей с учителем, так что пусть завтра будет, что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даже вызвала у него ожидание. Через некоторое время официант подал блюда и так же быстро удалился. Хуа Чжаошуй взглянул на то, что перед ним, и, лишь помешав ложкой, замер в изумлении. Он с недоумением посмотрел на небожителя, спокойно пьющего чай,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У-учитель, зачем вы привели меня есть рисовую кашу с крабовым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мельком взглянул на него и без утайки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твое путешествие в мир людей было не очень приятным. Ты поел, и я исполнил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почувствовал легкую горечь в сердце. Он несколько раз помешал кашу, но не стал есть, и лишь через некоторое время взглянул на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 следующий раз, когда будем преодолевать бедствие, давайте не будем делать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людей Хуа Чжаошуй действительно очень любил рисовую кашу с крабовым мясом, теперь, вернувшись, он снова почувствовал, что любит ее. Но то, что учитель специально привел его поесть ее, вызывало у него чувство тяжести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Шэн Цзяньвэй снова повел его погулять. По пути они больше не упоминали о преодолении бедствия, но Хуа Чжаошуй, наученный горьким опытом, тайно решил, что в следующий раз обязательно дождется возвращения учителя, прежде чем войти в Диск Восьми Звезд. На этот раз он точно не столкнется с ним. Хуа Чжаошуй был уверен, что, если не встретит его, все будет иначе, и после возвращения не будет этого чувства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почувствовал, что они уже долго бродили, и подумал, что учитель скоро поведет его обратно. Но они дошли до глубокого ущелья, где вокруг были только сорняки и редкие полевые цветы. Он споткнулся о что-то, пошатнулся, и Шэн Цзяньвэй поддержал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держась за его руку, огляделся, несколько растерянно поднял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бывал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сильно изменилось, неудивительно, что ты не узнаешь. Это Долина Цяньсу. Я нашел тебя у ручья впереди,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тут же выразил понимание, снова огляделся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все сильно изменилось. Я помню… раньше в Долине Цяньсу там было море цветов, здесь был небольшой густой лес, и повсюду бегали зайцы и 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пальцем, но то море цветов и густой лес, о которых он говорил, теперь превратились в потрескавшуюся землю, и даже ручей высох. Деревня, построенная у воды, давно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 сожалением опустил руку, с грустью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несколько сотен лет может произойти столько изменений?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посмотрел на него, легонько погладил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дела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Хуа Чжаошуй долго молчал, затем поднял взгляд, с некоторым напряжением в голосе спросил. — Могу я больше не ходить в мир людей преодолевать бедствие?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остановился,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колебался некоторое время,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человеком слишком тяжело. Мы с таким трудом обрели Дао, стали небожителями. Зачем снова испытывать эти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спокойно посмотрел на него некоторое время,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дело не только в этом. У тебя есть еще одна причина,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смутился,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 Просто я больше не хочу повышать свое мастерство… Мне кажется, это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продолжал смотреть на него, его голос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Гу, не лги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встретился с его взглядом, несколько мгновений колебался,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Я не могу объяснить. После возвращения я чувствую себя очень печально. Звездный Владыка Нин Чжи всегда говорит, что испытание Красной Пылью не считается, что жизнь, смерть, любовь и ненависть — это лишь мгновение. Как бы ты ни боролся за выживание в мире людей, вернувшись на Небеса Четырех Брахм, все это быстро исчезнет…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теребил пальцы, его лицо покраснело, и он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все равно иногда вспоминаю и чувствую себя очень печально. Учитель, все говорят, что Великое Дао бесстрастно, что нужно отбросить земные привязанности. Но вы сказали, что у меня их изначально нет. Если их нет, зачем мне снова их испытывать?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обнял его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Дао бесстрастно, но это не значит, что оно действительно без чувств. Ци Гу, я уже говорил тебе, что без Красной Пыли нет Дао. Ты тогда просто слушал, понимаешь ли,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улыбнулся, подтолкнул его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ты скоро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Хуа Чжаошуй обернулся к нему. — Тогда что такое Великое Дао бесстрастно?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Бесстрастность — это не отсутствие чувств и не отказ от человечности, — Шэн Цзяньвэй ткнул его в лоб. — И уж тем более не то, что ты, не зная чего-то, просто игнорируешь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немного забеспокоился и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Бесстрастность — это отсутствие пристрастий, отсутствие личных чувств, а также величайшее сострадание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 было личных чувств, не было пристрастий, как ты можешь знать, бесстрастен ты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запутался и перестал спрашивать, несколько уныло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учитель считает, что мне все равно нужно пройти оставшиеся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Шэн Цзяньвэй похлопал его по плечу. — Хорошо отдохни, жди, пока Нин Чжи позовет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нашел эти слова очень знакомыми. Тогда он был немного расстроен, что учитель не позвал его и сам вошел в Диск Восьми Звезд. Теперь, услышав это снова, он вслух согласился, но в душе подумал, что, когда Нин Чжи позовет его, он постарается как можно дольше тянуть время, чтобы снова не столкнуться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учитель? Вы тоже какое-то время будете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вошел в Диск Восьми Звезд, чтобы восстановить изначальный дух. Если смогу восстановить его быстрее, отдых не так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кивнул, вспомнив, что учитель, несмотря на свои тяжелые ранения, лично заботился о нем во время его первого испытания. А он только что сказал такие нерадивые слова. Ему стало стыдно, и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только что сказал, что не хочу больше повышать мастерство… Это было неправдой. Мне просто казалось странным говорить такие вещи, поэтому я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признаешь, что солгал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смущенно кивнул, виновато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впервые солгал,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Цзяньвэй не ответил, лишь постучал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учителя заставило Хуа Чжаошуя занервничать. Он следовал за Божественным Владыкой Цин Ду сотни лет и никогда не слышал от него ни одного строгого слова. Кроме Нин Чжи, который всегда его дразнил, каждый небожитель на Небесах Четырех Брахм относился к нему хорошо, и он никогда не испытывал ни капли несправедливости. А теперь он из-за пустяка сказал такие обидные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все больше беспокоился, думая: «Сколько людей хотели бы стать учениками Божественного Владыки Цин Ду. Может, учитель считает, что у меня плохая способность к пониманию, и я не стремлюсь к совершенству, и ему больше нечего меня учить, и он однажды прогонит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Божественный Владыка наклонил голову и увидел, что он смотрит на него с покрасневшими глазами.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не ругал, почему ты выглядишь таким обиженным?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сказали, что прощаете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настаиваешь. Говорят, строгий учитель воспитывает хорошего ученика. Если твое мастерство не будет расти, другие скажут, что я тебя избаловал.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http://bllate.org/book/16756/1562967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