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настоящих мужчин, Шэнь Е и Жэнь Юэси были людьми одного типа. Оба обладали сильным чувством собственничества к своим вещам, не любили делиться ни с кем, будь то люди или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 купленными продуктами направился на кухню готовить. Перед тем как войти, он потянул Цинь Фэна к себе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у тебя теперь есть муж. Не позволяй этому парню снова тебя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ведет себя со всеми. Думаю, когда познакомится с тобой поближе, будет обнимать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— пожалуйста, но с тобой — нет. Понял? — снова подчеркнул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Фэн не согласился, Шэнь Е, вероятно, продолжал бы настаивать, даже отказавшись от готовки. Цинь Фэн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командир, слышу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слова достигли цели, Шэнь Е наконец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остался в гостиной с Жэнь Юэси. Тот, как и раньше, любил обнимать собеседника во время разговора. Увидев, что Цинь Фэн сел, он тут же подбежал и обнял его за плечи, готовясь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отстранил его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командир Шэнь очень не любит, когда ты меня обнимаешь.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Юэси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Ревнует? — с явным удовольствием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ревность. Просто у него сильное чувство собственности. Ему не нравится, когда кто-то трогает его вещи. Даже его стол и вещи на столе в административном отделе — никто не смеет к ним прикоснуться. Теперь, когда мы поженились, в его понимании я стал его вещью, и другим тоже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это же я в другом обличье! — словно нашел родственную душу, воскликнул Жэнь Юэси. — Если кто-то тронет Тянь-Тянь, я тоже буду злиться. Сказав это, Жэнь Юэси сам отошел подальше от Цинь Фэна, решив уважить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 Тянь-Тянь позиции, кажется,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Юэси учуял запах скандала и тут же начал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 тебя не любит? Просто считает тебя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брак немного особенный. У нас нет чувства, и развод уже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Развод? — нахмурился Жэнь Юэси. — Вы же только что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через два года мы расстанемся. Цинь Фэн вспомнил, как Шэнь Е, после того как он упомянул слово «развод», решил продлить их брак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кратко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 то, и командир Шэнь наказал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— видимо, что-то неправильно поняв, сказал Жэнь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Юэси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для него оправданий. Сегодня я обязательно спрошу его,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ищу оправданий. Цинь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брак изначально был не совсем чистым, поэтому долго он не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Юэси нервно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вообще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Цинь Фэн слегка смутился. — Кажется, у меня есть к нему чувства, но я не могу позволить себе продолжать. Я сдерживаюсь.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Юэси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безнадежен. Может, тебе просто нравится, что он тебя часто «укладывает»?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вздрогнул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Юэси посмотрел на него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такие отношения, что тут скрывать? В школе я же постоянно рассказывал тебе о том, как целовался и занимался любовью с Тянь-Тянь.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это всегда ты хотел говорить, а я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Юэси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готов был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бесстыжий,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считаешь, что я бесстыжий. Тогда живи с этим подлецом, посмотрим, кто в итоге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оживленно разговаривали, Шэнь Е вышел с блюдами. Цинь Фэн взглядом попросил Жэнь Юэси прекратить тему, и тот неохотно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ужинать, Жэнь Юэси предложил Цинь Фэну выпить, но оказалось, что каждый тост был за Шэнь Е. Он постоянно подставлялся за Цинь Фэна, и Жэнь Юэси в итоге решил соревноваться с ним. Они пили все больше, пока в конце концов не обнялись, став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они начали обсуждать вопросы супружеской жизни до и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Юэси, хотя и был в предсвадебном состоянии, говорил о семейной жизни с удивительной откровенностью. Он живо обсуждал, как поддерживать отношения, как делать сюрпризы и как провести всю жизнь вместе, высказывая уникальные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еще более экстравагантен. Хотя его брак был уже после свадьбы, он прямо говорил о некоторых предсвадебных вещах. Например, как ухаживать, как делать предложение, как организовать свадебную церемонию — словно он все это уже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вечера они все еще не закончили разговор, но их голоса становились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понимал, что если они упадут на диван, то ему будет очень сложно оттащить их в комнату. Чтобы избежать предстоящих физических усилий, он решил, что лучше всего уложить их спать, пока они еще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Цинь Фэн оттащил Жэнь Юэси, который обнимал Шэнь Е. Его друг действительно слишком любил обнимать других, не заботясь об их желаниях. Цинь Фэн помог ему встать и довел до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Юэси лег, Цинь Фэн накрыл его одеялом. Едва он убрал руку от края одеяла, как услышал, как Жэнь Юэси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твой муж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говорили, а он о тебе ни слова не сказал. Настоящий подлец. Жэнь Юэси возмущался за Цинь Фэна, затем повернулся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говорить обо мне? Ты же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гостевой комнаты, Цинь Фэн перестал улыбаться. Он посмотрел на Шэнь Е, который спал за столом, и вдруг почувствовал странное недовольство тем, что тот не упомянул его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Шэнь Е, он незаметно пнул его по ноге. Хотя удар был легким, он почувствовал облегчение. Подняв мягкое тело, он позволил Шэнь Е опереться на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оказался очень тяжелым. Несмотря на стройное телосложение, он весил больше, чем можно было ожидать. Цинь Фэн, будучи чуть ниже его (182 см), с трудом тащил его, шатаясь при ходьбе. Один раз он случайно прижал его к стене, а затем они вместе ударились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слегка приоткрыл глаза и потянул его к себе, перехватив в свои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неуклюжий? Если бы я не проснулся, ты бы меня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ты меня потащил, я действительно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сам не пошел? Цинь Фэн хотел оттолкнуть его, так как уже чувствовал, что спина начинает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намеренно навалился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кровати в спальне было всего несколько шагов, Шэнь Е настаивал на том, чтобы они шли, шатаясь. При этом его руки не оставались спокойными, и к тому моменту, когда Цинь Фэн довел его до кровати, одежда Шэнь Е была почти расстегнута.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Шэнь, ты сначала спи, а я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вырвался из его объятий и, пока тот пытался его схватить,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Цинь Фэн начал убирать на кухне и за столом. Он чувствовал, что, раз уж он здесь живет, должен взять на себя часть домашних обязанностей. Хотя Шэнь Е об этом не упоминал, Цинь Фэн понимал, что, будучи «гостем», должен проявлять больше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уборку, Цинь Фэн собрался присесть на диван отдохнуть, как вдруг его телефон зазвонил. Это был видеозвонок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громко позвала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тут же уменьшил громкость Цинь Фэн. Он удивился, увидев на экране радостное лицо женщины и мелькающие за ней фигуры. — Кто это там у тебя?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показала ему нескольких людей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пришли, мы только что закончили ужин. Я хотела, чтобы они тебя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Цинь явно был пьян. Он взял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покажи нам, где ты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замер. В доме сейчас находились двое мужчин, и он должен был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сегодня переехал, но еще не успел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Переехал? — с беспокойством спросила мама. — Что случилось с прежним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теперь живу с другом,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