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посоветовался с семьей и решил подождать еще немного. В конце концов, мы крестьяне, покупать зерно как-то не очень, если приложить старания, семья и так справится. — Дедушка Ли, похоже, окончательно решил, и в его голосе уже не было прежней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разделял оптимизма дедушки Ли. Попав в город, он по дороге встретил несколько семей нищих. Видя это, Линь Ань все больше убеждался, что ситуация, вероятно, не разрешится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свой прилавок, он заметил, что горожане ведут себя как обычно, будто ничего не изменилось. Людей, пришедших попробовать рисовую лапшу,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Ань закончил готовить блюдо для одного из клиентов, перед ним появилась изможденная женщина средних лет, с растрепанными волосами и сгорбленной спиной. Она вела за руку двух детей лет трех-четырех и жадно смотрела на еду на прилавке, сглатывая слюну. Рядом с ней худенький ребенок дернул её за одежду и, словно котёнок,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было слышно, что он давно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человек... Мы... Мы не ели уже несколько дней... Не могли бы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опустилась на колени вместе с детьми, которые начали кланяться, ударяясь лбами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нужно этого. — Линь Ань огляделся по сторонам. Окружающие, казалось, уже привыкли к такому зрелищу. Дедушка Ли, убирая столы, лишь вздохнул и покачал головой, а Мо Сы, стоя рядом, сжал рукой край паровой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других нищих поблизости нет, Линь Ань подозвал тех троих к себе, дал каждому по миске рисовой лапши и щедро полил мясным соусом. Женщина, увидев это, дрожащими руками взяла миску, а глаза её наполнились слезами. Дети же, с наивными улыбками, смотрели на свою мать, их глаза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быстрее, а потом верните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Ань отдал еду, подошел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дела действительно плохи. В следующий раз, если нищих станет больше, не давай им ничего. Если начать давать, то потом отказ станет грехом. Некоторые люди ненасытны, и тогда твоего прилавка не хватит на всех. — Голос дедушки Ли стал серьезным, словно он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дедушку Ли, скоро, возможно, будет трудно вести дела. — Мо Сы говорил очень серьезно, будто его что-то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сегодня я увидел, что вокруг больше нищих не было, и решил 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нищих получили рисовую лапшу, они быстро исчезли, и только спустя полчаса вернулся невысокий мужчина средних лет, который принес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утра, когда дедушка Ли был разговорчив, теперь он молча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на прилавке почти закончилась, Линь Ань сказал дедушке Ли, что собирается прогуляться по улице. Мо Сы хотел пойти с ним, но Линь Ань, опасаясь, что дедушка Ли не справится один,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роли покупателя, Линь Ань ощущал себя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вдоль улицы и зашел в магазин одежды, где купил Сяо Мао два новых комплекта одежды и пару тканевых туфель. Конечно, купить ткань было бы дешевле, но в их доме было всего трое мужчин, а Сяо Мао был еще ребенком. Разве можно было ожидать, что Мо Сы будет шить? Представив, как Мо Сы берет в руки иголку и нитку, Линь Ань не смог удержаться от смеха. Это было похоже на сцену, где свирепый тигр нюхает нежный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эти покупки он потратил чуть больше сорока монет, что оказалось дешевле, чем он ожидал, так как ткани были недорогими.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одежду, Линь Ань на обратном пути увидел человека, продающего цыплят, и не удержался, купив 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 вернулся домой, где оставалось немного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Линь Ань всегда съедал по миске каши перед уходом. Солнце светило ярко, и, не надев соломенную шляпу, он обгорел так, что кожа на открытых участках тела покраснела и начала болеть. Некоторые торговцы уже начали сворачивать свои прилавки.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сегодня слишком жарко, не будем ждать, все равно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дедушка Ли выглядел так, словно хотел что-то сказать, но не решался. Только когда они сели в повозку, он медленно начал говорить, что хотел бы занять пятьсот монет, чтобы купить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немного, если сразу много брать, я тоже нервничаю. — Дедушка Ли говорил с некоторым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зерновую лавку, продавец, увидев постоянного клиента, сразу же подошел и велел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в прошлый раз хорошо заработали на зерне, теперь собираетесь купить еще.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зерно сильно подорожало. Вы ведь были здесь позавчера. Честно говоря, вы, как и мы, торгуете на улице, и, наверное, заметили, что беженцев стало больше. Многие запасаются зерном, боятся, что в этом году урожай будет плохим, и тогда еды не хватит. — Продавец сделал глоток чая, и по его виду Линь Ань понял,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теперь стоит? — Внезапно заговорил Мо Сы, и его тон, обычно спокойный, теперь звучал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Цена выросла на тридцать монет за дань. — Продавец говорил это, украдкой поглядывая на Мо Сы, словно пытаясь уловить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что?! Это же грабеж! — Дедушка Ли тут же вскочил с места и начал нервно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Ли, мы ничего не можем поделать. Спрос на зерно высок, а запасы ограничены. Обычно наш бизнес не такой уж большой, а сейчас спрос превышает предложение. Что я могу сделать? — Продавец поставил чашку и успокаивал дедушку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Дедушка Ли, услышав о повышении цен на зерно, снова заколебался и посмотрел на Линь Аня и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постоянные клиенты, в прошлый раз купили немало. Хотя сейчас спрос на зерно высок, но бедствия всегда проходят. Я ведь не из-за бедствий пришел покупать зерно. Бизнес должен быть долгосрочным,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говорит верно. Тогда давайте так: вы покупаете много, я уступлю еще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двадцать монет, я куплю на один лян серебра и пятьсот монет. — Линь Ань посмотрел на дедушку Ли, ожидая, не захочет ли тот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слишком большая уступка, нам ведь тоже нужно жить. — Продавец потер руки, явно не желая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ясно выразились. Если вы не хотите уступать, мы не будем настаивать. Если даже постоянным клиентам не хотят делать скидку, я найду того, кто готов вести долгосрочный бизнес. — С этими словами Линь Ань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давайте обсудим. Если мы говорим о долгосрочном бизнесе, то можно и потерпеть убыток. Один лян серебра и пятьсот монет, верно? Пойдемте на склад, взвесим.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дедушка Ли всё время тихо спрашивал Линь Аня, не мало ли они взяли. Но когда Линь Ань предложил купить больше, он сказал, что в семье действительно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купленное зерно сразу же отправили в деревню на телеге. Жители деревни редко выходили наружу и ничего не знали о внешних событиях. Закончив с зерном, дедушка Ли сразу же пошел к старосте, чтобы сообщить ему об этом и предупредить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на этот раз купил ещё более ста цзиней зерна, так что в общей сложности у него теперь оказалось почти девятьсот цзиней зерна и более ста цзиней муки. Вместе с будущими арендными платежами этого должно было хватить на два-три года, и, вероятно, больше покупать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Ань увидел, что Сяо Мао держит на руках щенка и гладит его. Он подал Сяо Мао только что купленных цыплят. Линь Ань часто отсутствовал дома, и куры и собака находились на попечении Сяо Мао, который был очень рад этому. Увидев, что Линь Ань принес еще восемь цыплят, он радостно прыгал вокруг него и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кое-что. Я обещал купить тебе новую одежду, и сегодня, когда был на улице, купил её, а еще пару туфель. Посмотри, подойдут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мне снился денежный дождь — сплошные монеты. Я яростно их собирал, до смерти устав во сне. А когда собрал, оказалось, что всё это мелочь по десять центов... Я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