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Фан, прижимая одежду к себе, свернул в угол ванной комнаты. Лу Шицин подумал, что раз они оба мужчины, то ничего стыдного в этом нет, и решил проверить, насколько серьезны ожоги. Только что свернув за угол и последовав за ним, он увидел, как Чэнь Фан, едва приоткрыв воротник, остановил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словно хотевшие что-то сказать, разомкнулись и снова сомкнулись, молчаливо давая Лу Шицину понять, что тому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смотреть, — повернувшись спиной, сказал Лу Шицин. — Сам проверь внимательно, посмотри, не появились ли волдыри.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 ткани, раздававшийся совсем рядом, отчетливо доносился до его ушей. Лу Шицин, будучи джентльменом, старался не смотреть в сторону, но в отражении на стене перед ним мелькал оголенный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покраснело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пятнистые следы распространялись из места, которое он не мог видеть, и то, что он видел, было лишь малой частью. Большая часть боли оставалась скрытой, которую Чэнь Фан нес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промыть холодной водой, станет легче, — не удержался Лу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вышел, не забыв подтянуть воротник до самого верха, и только после того, как полностью «вооружился», осмелился принять взгляд хозяина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глядя в зеркало, разглядывал Чэнь Фана. Его куртка была слишком велика для него, скрывая худощавое телосложение, даже кисти рук были закрыты, виднелись только розовые кончики ногтей. Свободный подол прикрывал ягодицы, словно юбка девочки, слегка покачиваясь при каждом шаге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внезапно пересохло, Лу Шицин кашлянул, и голос стал еще более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Пойдем, пора возвращаться на самоподготовку.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постираю одежду и верну тебе, — голос Чэнь Фана тоже звучал слегка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придаю этому значения, — жар, бушующий внутри, уже было трудно сдерживать. Лу Шицин поспешил выйти, чтобы перевести дух, и первым шагнул из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в класс прошел в необычной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думал Чэнь Фан, но Лу Шицин чувствовал, будто внутри него разыгралась целая война. Он не знал, что сказать Чэнь Фану, но хотел поговорить с ним, боясь, что сказанное может сделать ситуацию еще более неловкой, и опасаясь, что в будущем у них больше не будет возможности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Нельзя же сказать: «Ты выглядишь как омега, который носит одежду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мысль внезапно возникла у него в голове, когда он увидел Чэнь Фана в своей одежде, и даже он сам был шокирован. Это чувство было похоже на удар метеорита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 неожиданный шок, и словно предначертанная судьбой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придя в класс, Лу Шицин обнаружил свою школьную форму аккуратно сложенной на парте, в складках чувствовалась легкая сырость — видимо, её все-таки постирали.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поблагодарить, но, взглянув вперед, увидел, что другой участник событий, ученик Чэнь Фан, спокойно сидел, уткнувшись в решение. Кончик ручки быстро скользил по бумаге, даже не делая пауз, что делало его недоступным для прерывания.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сосредоточен?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 Лу Шицин, сел на свое место, разложил школьную форму на спинке стула и достал домашнее задание по китайскому языку, которое не смог выполнить на самоподготовке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усердно писал, он не заметил, как тело Чэнь Фана слегка расслабилось, ручка остановилась, а лист бумаги, испещренный бессмысленными волнами, был сложен и убран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Лао Лу, учитель велел мне проводить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вовремя появился рядом с местом Лу Шицина во время перемены, снова исполняя роль добросовестного гида. Поскольку Лу Шицин был поселен в двухместную комнату, где раньше жил один Чжоу Фань, тот естественно считал, что отношения между соседями по комнате ближе, чем между обычными одноклассниками, и даже обращение стало более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запихнул книги в парту, вспомнив, как накануне в классе он видел, как Смуглый задирался, и взглянул на место Чэнь Фана, увидев, что тот только что встал. Как и прежде, он был одет в свою темно-синюю школьную форму, которая выделялась в строю, обошел Чжоу Фаня перед собой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ростом тебе стоит вступить в баскетбольную команду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ответил на слова Чжоу Фаня машинально, просто из вежливости, опустив взгляд на свою школьную форму на спинке стула, и, словно подчиняясь какому-то внутреннему порыву,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стоявший рядом, выразил удивление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надеть куртку? На улице жарко, только Чэнь Фан может носить её. Не бери с него пример, он так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удивленным взглядом Чжоу Фаня Лу Шицин накинул школьную форму на себя и ловко застегнул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школьном дворе было много людей, но темно-синий цвет в белом море было не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Шицин заметил этот выделяющийся цвет, настроение его значительно улучшилось, и он уже собирался направиться в ту сторону, но, к сожалению, увидел вдалеке неприятное лицо школьного хулигана Смуглого. Тот что-то говорил стоящему рядом толстяку, хищно поглядывая в сторону Чэнь Фана, и незаметно приближался, пока не хлопнул рукой по плечу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плотно закутался, боишься, что увидят? Чай, не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Разденем —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и толстяк, подыгрывая друг другу, заставляли Чэнь Фана отступать. Даже те, кого чуть не задели, просто отодвигались в сторону, а окружающие, казалось, не замечали происходящего, но их взгляды, бросаемые в сторону Чэнь Фана и Смуглого, ясно показывали, что они все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боялись быть втянутыми, поэтому могли только молчаливо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стали сговорчивой шайкой, и только Чэнь Фан остался один в центре конфликта, став мишенью для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стоявший рядом, еще не успел среагировать, как Лу Шицин направился к троим, застывшим в напряжении. Чжоу Фань не смог остановить его и не поспевал за ним, оставаясь на месте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пользуясь своим высоким ростом и широкими плечами, словно стена, встал между троими, заслонив Чэнь Фана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 совсем нечем заняться,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Шицина не был агрессивным, и он не хотел драться. Постепенно сдвигающиеся брови показывали, что его терпение таяло, а его и без того резкие черты лица делали его похожим на человека, готового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ввязался в это наполовину под влиянием импульса. Конфликт был на грани взрыва, и он не успел подумать о лучшем способе разрешения ситуации, только инстинктивно знал, что если он, как и в прошлый раз, встанет перед Чэнь Фаном, то тот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помню, — прищурился Смуглый, а затем рассмеялся. — Похоже, наш барышень мужика нашел, теперь есть кто за него постоять,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ты так говоришь, а я как раз и постою за него, — Лу Шицин сделал несколько шагов вперед, подавляя двоих своим напором, и потянул за темно-синюю ткань на своей груди, такую же, как у Чэнь Фана. — Если хочешь его задеть, сначала попробуй тронуть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которого Лу Шицин уже учил, колебался, но толстяк рядом первым пошел в атаку. Не желая раздувать скандал на глазах у всех, Лу Шицин не нападал первым, а просто сдерживал его и отбрасывал в сторону, заодно вспотев.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Чжоу Фань привел завхоза, толстяк уже выдохся и лежал в стороне, а Лу Шицин одной рукой держал руку Смуглого за спиной, а другой держал запястье Чэнь Фана, продолжая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мешать проведению утренней зарядки, завхоз, увидев, что дело не приняло серьезного оборота, решил наказать слегка. Хотя их вина была разной, по сути все они нарушили правила, только наказание было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 музыку утренней зарядки Смуглый и толстяк делали прыжки в приседе вокруг школьного двора, а Лу Шицин и Чэнь Фан бегали кругами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уступил Чэнь Фану внутреннюю дорожку, снял свою куртку с длинными рукавами и завязал её вокруг талии. Капли пота стекали с висков на грудь, он повернулся к Чэнь Фану и увидел, что волосы на его висках тоже слиплись от пота, а школьная форма все еще была плотно застегнута.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с одышкой ответил Чэнь Фан. На его обычно бледном лице появился румянец, а воротник был слегка расстегнут, но это мало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завхоз не хотел, чтобы ты бежал… Если бы ты не побежал со мной, я бы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http://bllate.org/book/16746/1540134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