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Меньше чем через три минуты стол и стулья оказались опрокинутыми, одеяло и подушки свалились на пол, а вместе с ними рассыпалась куча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купюры были по сто юаней, и, по приблизительным подсчетам, их было не меньше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и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в прошлой жизни был мультимиллионером. Как он умудрился накопить столько денег за такое короткое время в Бинчэне? А он, Сюэ Динъюань, все еще из кожи вон лезет, чтобы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хочет уйти. Кто захочет жить с таким обузой, как он, когда можно наслаждаться жизнью? Конечно, он уйдет. Зачем тогда все эти дела? Зачем было так хорошо ко мне относиться? Разве он не понимает, что от этого мне будет только тяжелее? И как я могу взять эти деньги? Что это будет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бросился вперед, чтобы собрать деньги и швырнуть их обратно Чу Хуншэну.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сразу понял его намерения и сзади обхватил его за талию, не отпуская, несмотря на все попытки вырваться, и снова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был в ярости, сопротивлялся изо всех сил, но Чу Хуншэн, не зная, что делать, перевернул его и прижал, зажав руки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продолжал бороться, но ничего не мог сделать, тяжело дыша,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отпустил его, но как только ослабил хватку, Сюэ Динъюань вырвался, и ему пришлось снова схватить его. Через пять минут они снова оказались в том же положении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тоже понял, что это выглядит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выражение лица Чу Хуншэна было настолько тревожным, что Сюэ Динъюань понял, что это он сам ведет себя как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Чу Хуншэн действительно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если не тот, кто искренне заботится о тебе, будет так настаивать на том, чтобы дать тебе деньги, да еще и скрывать это? Это было проявление настоящей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тоже взял себя в руки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шестнадцать, ты еще молод. Когда меня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у тебя были деньги на черный день. Только так я смогу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почувствовал, что, если бы не боязнь опозориться, он бы заплакал.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больше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наконец отпустил его, и они сели на кровать, глядя на беспорядок в комнате. В воздухе висела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ненамного старше меня, — первым нарушил молчание Сюэ Динъюань, затем встал, собрал деньги и спокойно протянул их Чу Хуншэну. — Эти деньги я ни за что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вручить их Чу Хуншэну, но тот уклонился, и деньги снова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снова собрал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могу заработать столько, сколько ты, но и голодать не буду. Ты же видел, как я живу — у обычных людей доходы даже ниже, чем у меня. Так что возьми эти деньги и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снова отказался брать деньги и молчал. Сюэ Динъюань снова разозлился, швырнул деньги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по-человечески? Я же сказал, что не хочу их! Если ты хочешь, чтобы мы разошлись навсегда, то не надо так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потому что почувствовал, как Чу Хуншэн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прижался лицом к его плечу, крепко обхватив спину руками, словно пытаясь впитать в себя что-то от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смягчило его сердце. Опять же, он ведь хотел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они расстаются, зачем устраивать такие сцены? Ведь ему самому тоже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опомнившись, Сюэ Динъюань тоже обнял Чу Хуншэна, но сдержался и не попросил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обнял его, Чу Хуншэн резко отстранился и попытался оттолкнуть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разозлился, и чем сильнее Чу Хуншэн его отталкивал, тем крепче он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замерли в противостоянии, и в конце концов Сюэ Динъюань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хочешь?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уставший от этой борьбы, раздраженно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Я ухожу не 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тут же насторожился. Так вот в чем дело! Он нашел кого-то нового. Типичное «старое бросил, новое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не видел смысла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Линь Юнмином!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подумал, что тот не расслышал,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Линь Юнмином.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в следующую же секунду бросился к Чу Хуншэну и обхватил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сегодня уйдешь, то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 Сюэ Динъюаня, но тот был настроен решительно и не отпускал, несмотря на все усилия. Его руки напряглись до появления синяков, ногти чуть не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Хуншэн уходил один, он бы, как ни тяжело, отпустил его. Но уйти с Линь Юнмином? Это же путь к контрабанде, и ничего хорошего из этого не выйдет. Малейшая ошибка — и через несколько лет они окажутся по разные стороны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без ошибок, если следовать пути Линь Юнмина из прошлой жизни, это уже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Сюэ Динъюань почувствовал страх. Хорошо, что он спросил, а то если бы просто отпустил Чу Хуншэна,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знал, сможет ли удержать Чу Хуншэна, к тому же после столь жаркой борьбы он почувствовал, что его сердцебиение действительно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чувствовал, как в нем растет чувство беспомощности. Он понимал, что Сюэ Динъюань не хочет его отпускать, и это вызывало в нем смесь горечи и сладости. Он даже подумал, что, возможно, если все пойдет так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подавил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руку на голову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почувствовал, что его рука стала мокрой от пота, и заметил, что Сюэ Динъюань дрожит. Он тут же опустился на колени и обнял его, увидев, что тот дышит прерывисто, словно вот-вот потеряет сознание. Его лицо было то красным, то бледным, а губы уже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Сюэ Динъюань?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с трудом выдохнул Сюэ Динъюань. — На третьей…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тут же уложил Сюэ Динъюаня на кровать, открыл шкаф и начал искать на полках. Его руки дрожали так, что он едва смог открыть бутылку с пилюлями для укрепления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положил пилюлю под язык, закрыл глаза и старался успокоить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смотрел на постепенно бледнеющее лицо Сюэ Динъюаня и на окружающий их беспорядок, не зная, что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что происходит, но боялся потревожить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вспомнил, что так нельзя, нужно вызвать врача, и встал, чтобы пойти к общему телефону и набрать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встал и сделал шаг, глаза Сюэ Динъюаня резко открылись, и он, дрожа губами,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тут 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за врачом. Ты в таком состоянии,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схватил его руку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билось, он чувствовал тяжесть и тошноту, все силы ушли, и он изо всех сил держался за руку Чу Хуншэна, но не мог удержать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заплакал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сжал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просто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только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подтянуться к Чу Хуншэну, но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снова сел на кровать и обнял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закрыл глаза, прижался к груди Чу Хуншэна и больше не говорил, только крепко обхватил его за талию, продолжая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твердо настроен: если Чу Хуншэн сегодня уйдет, то только через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понесу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http://bllate.org/book/16745/1561831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