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к легендарной личности Сюэ Динъюань подошел ближе и услышал, как Юй Циншэн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убийство, это истязание! Истязание!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Юй Циншэн уже срезал с Тао Юньхао одежду, и на его теле были видны раны разной глубины — вероятно, нанесенные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специальных знаний, Сюэ Динъюань понимал, что эти раны не были смертельными, но могли причинить невероятные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таких ран Тао Юньхао бросили в глухом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Чу Хуншэн не прошли мимо, он бы точно умер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размышлял о том, что даже родной сын не всегда получает любовь, как вдруг Тао Юньхао, почувствовав движения Юй Циншэна, резко открыл глаза и начал сильно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Потерпи! — сказал Юй Циншэн Тао Юньхао, а затем обратился к Сюэ Динъюаню и Чу Хуншэну. — Придержите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подойти, а Юй Циншэн ускорил свои действия. Вскоре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стиснул зубы, чувствуя во рту вкус крови, но он запомнил эту боль и поклялся, что однажды заставит некоторых людей заплатить кровью за их злодеяния!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Циншэн закончил обрабатывать раны, Тао Юньхао снова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 отправить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знал, что Юй Циншэн был хорошим человеком, поэтому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его нашли, он сразу сказал, что нельзя в больницу… И посмотри на его раны, он явно кому-то перешел дорогу. Может, в больнице его ждут проблемы, и если мы его туда отправим, то все наши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 парень, с кем он мог так сильно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действительно нехороший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начальник на работе, он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знал, что эти двое, хоть и молоды, но рассудительны. Услышав их слова, он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спущусь и принесу еще лекарств. Ему нужно поставить капельницу, и он потерял много крови. У меня нет донорской крови, так что постарайтесь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суматоха, и только через некоторое время после того, как Юй Циншэн ушел, Тао Юньхао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 некоторое противоречие, потому что Тао Юньхао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плохой — он делал и хорошие дела. Если сказать, что он хороший — он совершил и много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они с Чу Хуншэном уже привели его домой, и теперь не могли просто выбросить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 горечью подумал, что, в конце концов, господин Линь еще не сделал всех тех плохих дел… Чжан Цуйлань уже не изменится, но, может быть, господин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сплетен, что ходили в прошлой жизни, было ясно, что этот человек был не из простых. И, возможно, он давно уже ходил по лезвию ножа. И даже если он переродился, и у него было двадцать с лишним лет опыта, Сюэ Динъюань всё равно чувствовал, что ему не справиться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посмотреть с другой стороны, в прошлой жизни господин Линь не умер в таком возрасте. И если бы он сейчас выбросил его на улицу, то в будущем тот бы точно отомстил и, возможно, действительно съел бы его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 итоге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считать его начальником Чу Хуншэна. Иначе что еще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свою улыбку более подобострастной: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когда он поправится, то уйдет… Хотя он понимал, что выглядит трусливым и мелким…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думать об этом. Пусть будет как будет. Он всего лишь обычный человек, который видит только то, что перед ним. А перед ним сейчас — спасение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Сюэ Динъюань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кухню, а Чу Хуншэн последовал за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Юньхао, лежа в спальне, смотрел на спины Чу Хуншэна и Сюэ Динъюаня…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спрашивают, почему он оказался в таком состоянии? Хотя, даже если бы спросили, он бы не ответил. Но им разве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Чу Хуншэн и его окружение излучают такую странную ауру???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повезло. Но, похоже, в Бинчэне ему больше не оставаться. Если бы не тот факт, что после смерти его дядьёв начались строгие проверки, и если бы не двое людей, оставленных дедом, он бы вряд ли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лет прошло, и один из этих двоих уже ненадежен. А другой… кто знает, как обстоят дела? Ведь деньги могут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усмехнулся…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Ай… черт,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жив, пока он жив, он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смерть матери. У него нет доказательств, но он с самого начала знал, что её смерть не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Юньхао прищурился. Пока не будем думать об этом. Сейчас главное — вылечить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Сюэ Динъюань, не пошедший на работу и не попросивший отпуск, оставил Чу Хуншэна ухаживать за… Тао Юньхао, который ночью, стиснув зубы и полный ненависти, сказал, что его зовут Линь Шаша…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сдержался и рассмеялся, но тут же встретился с ледяным взглядом господина Лина!!!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может, кто-то может быть одновременно крутым и немного дурашливым.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зевая, пришел в Лэцин.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занята господином Линем, одеяло было только одно, но, к счастью, уже включили отопление, так что он и Чу Хуншэн провели ночь на полу,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было, но Чу Хуншэн обнял его, так что он не слишком страдал. Но мысль о том, кто лежит на кровати, не давала ему уснуть. Он был уверен, что этот человек действительно жесток, ведь за всю ночь он не услышал от него ни стона!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точно не выдержал, и это только усиливало его бессонницу, так что сейчас он чувствовал себя совсем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всё же старательно убирал в магазине, хотя и не слишком быстро. Ло Синьнин уже пришла, а он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выглядела не лучше, но слова У Юаньсуна, сказанные вчера, не выходили у неё из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глядя на занятого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отложил швабру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Ван Гохуа снова выйдет на работу, — сказала Ло Синьнин, но дальше ей было трудно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видя её колебания,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Нинцзе, если есть дело, говори прямо. Даже если это увольнение,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Чу Хуншэна уже были кое-какие деньги, и он точно смог бы найти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ты! — быстро ответила Ло Синьнин. — Просто… когда Ван Гохуа вернется, он будет менеджером, с зарплатой в тысячу двести… И он будет получать небольшой процент с продаж компьютеров… Но не волнуйся, я точно тайком добавлю тебе зарплату 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Нинцзе,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надо, обязательно надо! — настаивала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работать в убыток? — с улыбкой сказал Сюэ Динъюань, а затем добавил серьезно. — Нинцзе, ты и так хорошо ко мне относишься, и я не буду сравнивать себя с Ван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родственником парня хозяйки, и если она хотела платить ему больше — это её дело. Пока это не касалось его, он не видел в этом ничего несправедливого.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действительно боялась, что он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добавлю тебе… Я… я на самом деле не хотела, чтобы Ван Гохуа возвращался. Но вчера я разговаривала с парнем, и он сказал, что его семья бедная, и когда он учился в университете, семья Ван Гохуа много ему помогала. Так что нужно отплатить добром, и я просто должна была позволить Ван Гохуа снова работать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сказал тебе, что ты должна отплатить семье Ван Гохуа?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Почему ты так хорошо помнишь его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писал этот отрывок, я думал: а что, если бы Тао Юньхао переродился…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истории о борьбе умов и семейных распрях — это не моё, хахаха, я умею писать только о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