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одноклассница нелегкую жизнь проживает, — сказала мать Цзы. — Соседи рассказывали. Хорошая девочка, но отец рано ушел из жизни, мать снова вышла замуж, живет одна в маленьком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удивленно моргнула. Она никогда об этом не знала, Сы Сянь ей ничего не рассказывала. Та Сы Сянь, которую она видела перед собой, всегда такая улыбчивая, невозможно было представить, что у нее такая судьба. Цзы Цзюньнин покраснела, словно почувствовала вину за свои прежние мысли. Сы Сянь была с ней добра, и это должно было быть ее обязанностью — сблизиться с ней, быть ей другом. Чувство вины заставило ее беспокойно ерзать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найдется ли у нее еда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наелась, — сказала Цзы Цзюньнин. — Я возьму немного еды и отнесу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никогда раньше не была в доме Сы Сянь, Маленький Мао провел ее туда. Сы Сянь сидела при свете лампы и читала книгу. Ее дом был из самана, небольшой, без особых украшений. Сы Сянь с недоумением посмотрела на нее. Лицо Цзы Цзюньнин было красным, она прикусила губу, держа в руках маленькую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уже 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замешкалась. Она уже немного поела. Увидев корзинку в руках Цзы Цзюньнин, она сразу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Выпила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только водой, — Цзы Цзюньнин огляделась вокруг и увидела обеденный стол, который был недавно сделан, от него пахло свежей древесиной. При тусклом свете лампы Сы Сянь смотрела на покачивающуюся спину Цзы Цзюньнин, которая выкладывала на стол еду и миски. Оглянувшись, она увидела, что Сы Сянь все еще сидит на месте и смотрит на нее. Лицо Цзы Цзюньнин покраснело. —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большую порцию еды. Она уже была сыта, но почему-то, когда Цзы Цзюньнин сидела рядом, у нее появился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ела это десять лет,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угадываешь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Я вскипячу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попью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спросила, лицо Цзы Цзюньнин сразу покраснело. Кажется, у нее скоро начнутся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Сы Сянь, ты действительно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новенькая, не привыкла к атмосфере в классе. Я староста, и моя обязанность — помочь новым ученикам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тоже глупо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хорошая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1995 году иметь телевизор было чем-то невероятным. В деревне только у старосты был телевизор. Цзы Цзюньнин всегда любила смотреть телевизор. Каждый раз, закончив домашнее задание после школы, она брала свой складной стульчик и отправлялась к деревенскому въезду, прыгая и радуясь. Каждый раз она проходила мимо дома Сы Сянь, которая сидела у окна и, увидев эту счастливую глупышку, сразу же звала ее. Сы Сянь, прислонившись к дверному косяку, давала Цзы Цзюньнин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идешь смотреть «Приезжую»?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послушно держала конфету во рту, причмокивая,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что-то другое... эм... Пекинец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Сы Сянь, ты такая умная, — Цзы Цзюньнин радостно приподняла лицо. Сейчас она была такой милой, что Сы Сянь не удержалась и ущипнула ее за щеку. Цзы Цзюньнин всегда была худенькой, а после поступления в университет и начала работы стала еще худее. Сейчас она была в самой гармоничной форме, беззаботная, и даже не подозревала, что влюбится в нее. Это было хорошо, она могла заботиться о своей Сяо Нин, чтобы та хорошо ела и спала, и больше не переживала. — Сяо Нин, ты, кажется,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намеренно поддразнила Цзы Цзюньнин, но та, похоже, не беспокоилась о своем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мне лучше с лишним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красивая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сжала губы, опустила голову и застенчиво улыбнулась, покачивая своим складным стульчиком: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Сы Сянь снова дала ей конфету, засунув ее в рот. — Я зайду за стульчиком.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старосты, оказалось, что они опоздали. Уже собралась толпа людей. Не только на земле, но и на деревьях сидели Мао и другие, шумя и веселясь. Сы Сянь похлопала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мое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задавлю.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сказала Сы Сянь. — Не смотри, что я худая, я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колебалась. Сы Сянь присела, потянув ее за штанину, и Цзы Цзюньнин осторожно села к ней на плечи. Сы Сянь действительно была сильной, медленно поднялась, а Цзы Цзюньнин обняла ее голову, слегка покачиваясь. Цзы Цзюньнин все еще беспокоилась о Сы Сянь и не обращала внимания на телевизор. Через некоторое время она наклонилась и сказала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не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опустила Цзы Цзюньнин. Как бы она ни была сильна, она все же была девушкой. Цзы Цзюньнин вытерла пот с лица Сы Сянь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Сяо Нин боится утомить ее, и тогда у Сы Сянь появилась идея. Она решила сделать телевизор для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об этой идее Ци, и он сказал, что в их маленьком городке нет места, где можно купить телевизор, нужно ехать в более крупный город. У Сы Сянь появился план. Она знала принцип работы телевизоров, VCD и DVD. Сяо Нин всегда любила разбираться в таких вещах, и она примерно знала, как это сделать. Если бы у нее были материалы и помощь Ци, она могла бы это сделать. С этой мыслью она взяла отпуск в школе и вместе с Ци отправилась на небольшую фабрику, чтобы начать делать VCD и DVD. По времени, VCD появился раньше, чем DVD, который, кажется, вышел только в 1996 году. Это могло быть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тоже смотрели на них. Они сказали, что хотят сделать телевизор, и это вызвало у них любопытство. После десятка неудач Сы Сянь и Ци сидели друг напротив друга, не в силах есть. Они были так близки к успеху. Цзы Цзюньнин удивилась, что Сы Сянь взяла такой долгий отпуск, и пришла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мылась несколько дней, вся была черная от грязи. Она выглядела измученной: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хотела сделать тебе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сразу же замерла. Она посмотрела на Сы Сянь, покопалась в карманах и вытащила чистый синий клетчатый платок, осторожно вытирая черную грязь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похожа на котенка Мао, он любит вылезать из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была такого же роста, как она, и на таком расстоянии она могла видеть мелкие волоски на ее щеках. Солнце светило так ярко, что ей вдруг захотелось поцеловать ее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заставил Сы Сянь очнуться, и она вместе с Цзы Цзюньнин побежала туда. Цзы Цзюньнин тоже внимательно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сразу же посмотрела на Цзы Цзюньнин. Сяо Нин наверняка понимала это. Раньше она любила изучать такие вещи. Но это было в университете, а сейчас она тоже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 PAL-D/K...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ты тоже разбираешься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сразу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понимаю, у моего папы есть книга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ты даже можешь читать на иностранном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выглядела застенчиво, а Сы Сянь почувствовала гордость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книгу из дома Цзы Цзюньнин, они провели весь день, изучая ее, и наконец сделали немного грубоватый телевизор с мерцанием. VCD уже был готов, и Ци осторожно вставил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телевизор все еще считывал диск, и когда они уже думали, что снова потерпели неудачу, вдруг заиграла тема из «Приезжей», песня «Я не хочу говорить» в исполнении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что 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что я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отвергнуть чувства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милое небо, трогай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Сы Сянь крепко обняла Цзы Цзюньнин, Ци тоже взволнованно подошел, но Сы Сянь оттолкнула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но не лезь к моей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