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подсчитал дату своего рождения — до него оставалось как минимум два года! То есть, он родится только через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сейчас произойдёт зачатие, кто тогда родится?! Кто это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будет не он, Цинь Шиу!!!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— это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спать, соблюдая хотя бы базовые временные законы?!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поднялся шум, но это всё равно не разбудило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мог сравниться в силе со своим отцом, и через несколько секунд Цинь Чу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задатки великого героя — как говорится, самое важное для героя — это умение сгибаться и разгибаться. Цинь Шиу не только умел разгибаться, но в основном он умел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сгибаться — это уже зависело от личных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тело согнулось, как креветка, и он сдался с полным отсутствием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я, кажется, глубоко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немного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 в том, что у меня вообще нет ничего правильного!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наконец отпустил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послушно встал, посмотрел на Лу Туна, затем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собираешься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холодно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мысли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нравится Лу Тун, то что это было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Чу приложил столько усилий, чтобы прижать Лу Туна к кровати, только чтобы посмотреть на светящиеся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Шиу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Цинь Чу не любит Лу Туна, так зачем он тогда делает такие двусмысленные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поиграть и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заметил, как на лице Цинь Шиу сменилось несколько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мальчишки всегда была богатая фантазия, и он явно что-то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лезь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растерянно подумал: «Меньше лезь? Ты думаешь, я хочу лезть? Это же касается моего рождения, кто ещё будет этим заниматься, если не я? На тебя, подлеца, надежды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настоящий сирота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подтолкнул его к двери, затем поднял с пола банку молока «Ванчжай».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Цинь Шиу прыжками бежал в их общежитие, он ещё не успел её выпить. Иначе сейчас всё было бы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банку молока в руки Цинь Шиу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застрял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хотел спросить Цинь Чу, обнаружил ли он, что Лу Тун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застряли у него в горле, и он не мог их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Чу не обнаружил, а он сам это сказал, разве это не будет саморазоблачением?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Лу Тун проснётся…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Цинь Чу не обнаружил,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завёл роман двух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снова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стал его ждать, посоветовал поспать пораньше и вытолкнул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Цинь Шиу, Цинь Чу уже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Лу Туна на своей кровати, который крепко спал, обнимая своего Агумона, и никто не мог его разбудить. Цинь Чу вздохнул, потом вдруг осознал, что только что был словно одержим, сел на стул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Тун появился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поднял на него взгляд, хотел поздороваться, но, увидев мрачное выражение на лице Лу Туна, проглотил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неважно, но не казался невыспавшимся.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экзаменов в середине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должны были выставить оценки за экзамены в середине семестра, и Хэ Нянь смутно помнил, что Лу Тун по какой-то причине пропустил один из экзаменов во второй половине дня. Хотя Лао Чжоу потом договорился, чтобы он пересдал, но неизвестно, каков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всегда занимающий первое место в классе гений в день объявления результатов выглядит беспокойным, неужели он впервые плохо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оценки уже выставили, хочешь сходить в учительскую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Тун пойдёт, учителя точно не откажут и сразу покажут ему табель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ходил спрашивать оценки, и Хэ Нянь не мог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оценок? — понизил голос Хэ Нянь. — Тогда из-за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Лу Туна дёрнулась, и его уши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Чу? Какое он имеет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явное отрицание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причина плохого настроения Лу Туна с утра была связана с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слишком много выпил, и утром совсем ничего не помнил, только отрывки.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главное, главное — он проснулся в кровати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именно Цинь Чу привёл его обратно — как можно было чувствовать себя хорошо, задолжав такую большую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это ещё куда ни шло, но у него с Цинь Чу были сложные отношения, связанные с меткой, и лучше бы не создавать лишних проблем, но, судя по всему, проблем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откуда Хэ Нянь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напился вчера, а сегодня об этом уже знает вся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Цинь Чу, этот болтун, разболтал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Хэ Нянь сам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обсуждение на школьном форуме. Брат, соболезную, кажется, Чэнь Аньци твёрдо решила быть с Цинь Чу. Вчера он пошёл на её день рождения, и эта затяжная битва двух женщин за одного мужчину наконец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Тун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связано с Чэнь Аньци 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слишком сильно, везде есть свои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Кайюане. Кто-то видел, как Цинь Чу ужинал с Чэнь Аньци, потом, кажется, ещё подрался с ребятами из Четвертого профессионального училища. Не знаю точно, что произошло, но на форуме было больше двадцати постов, и на главной странице до сих пор висит обсуждение вчерашнего дня.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никогда не заходил на школьный форум, чтобы не раздражаться,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касается его, зачем ему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великой любовью Цинь Чу и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упомянул Хэ Нянь драку с Четвертым профессиональным училищем, и это напомнило ему о странной детали. — Ещё один вопрос, я хочу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Хэ Нянь первым начинал разговор с Лу Туном, задавал вопросы, но никогда раньше Лу Тун не снисходил до того, чтобы 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сразу выпрямился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хотел спросить о странной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самому настроить время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указал на телефон, спрятанный в его парте,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твоём телефоне, на экране, можно ли его настроить?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достал телефон, полный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 об этом, я действительно не знаю. Я никогда не настраивал.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посмотрев на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заинтересовался этим? Я помню, ты не любишь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задумчиво посмотрел на свой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всё ещё считал его поведение странным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попробую на своём телефоне. Но все телефоны, кажется, настроены на пекинское время, кто будет его менять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наблюдал, как он возится с телефоном, 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настроить?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Лу Туну телефон, и время на экране действительно можно было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всё ещё сомневался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настроить время на телефоне? Я помогу. У тебя время сбилось?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учебник, открыл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настроить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всё ещё возился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На какой год хочешь настроить?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