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холодным. Ты же знаешь, что это Цинь Чу тебя вынес на руках?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Туна, перелистывавшая тест,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станешь жертвой обстоятельств. Раньше ты был Альфой, но если ты Омега, то держись подальше от Цинь Чу. Девочек, которые в него влюблены, хватит, чтобы выстроить очередь от нашей школы до Четвертой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один из них? — спросил Лу Тун. — Я думал, твоя ненависть — это любовь, превратившаяся в ненависть. Теперь это настоящая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любовь? Я люблю тебя! Разве ты не слышал, как рухнули мои мечты? Разве это было недостаточно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меня мозги зажало дверью, иначе я бы никогда не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плохие отношения? Он тебя не шантажировал? Я слышал, что у Цинь Чу скверный характер. Он школьный авторитет, знаешь? Он может избить человека до полусмерти, даже не пролив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вспомнил угрозы Цинь Чу, и его брови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заставил меня помочь ему списать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Списать? Разве не заняться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резко выдернул книгу и трижды ударил ею Хэ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Сколько ему лет? Шестнадцать исполнилось? Мелкий сопляк, мысли у тебя совсем нечистые!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так? Я читал в романах, что именно так и происходит. Ты же в течке, встретил такого мелкого хулигана, и он обязательно будет тебя шантажировать. Списание — это слишком обыденно, — Хэ Нянь схватился за голову. — Да и ты красавчик, раньше был Альфой, а теперь Омега. Какой мелкий сопляк не соблазнится?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собрал свой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свой недавно найденный телефон и собирался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включил экран, как перед ним появилось самодовольное селфи Цинь Чу, на котором тот временно написал в приложении для редактирования фото: «Поздравляю учителя Лу с Днем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был День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Б***ь!!! — закричал Хэ Нянь. — Ты говорил, что не любишь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сжал телефон в руке. Щенок! Осмелился поменять мой экран блокировки!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Тун разбирался с вопросами течки, Цинь Шиу наконец проснулся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матерью и сыном, даже сквозь время и тела, заставила его интуитивно почувствовать, что у Лу Туна сегодня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два часа дня, уже начался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перемещения во времени Цинь Шиу продолжал жить по своему прежнему распорядку: ходил на уроки, учился, вставал,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мог уснуть, всю ночь ломал голову над тем, кто этот Альфа, с которым Лу Тун в хороших отношениях, и заснул только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жил по американскому времени, поэтому, проснувшись, он не спешил в школу, медленно оделся в школьную форму и отправился в путь,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тело бывшего трусливого «Цинь Шиу», но действовал по-своему. К тому же он переместился во времени и не имел представления об этой эпохе, поэтому беззаботно перелез через стену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корпусу D, многие в коридоре обернулись,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известен в первом классе, конечно, не с лучшей стороны. Он был известен как бездельник, которого все могли обижать, и у всех оставались только воспоминания о его мешковатых школьных штанах и огромных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новым внутренним содержанием и улучшенной конфигурацией, Цинь Шиу был по сути хулиганом, который мог обижать кошек и гонять собак. На выходных он подстригся, сделав прическу короткой и аккуратной, открыв свои глаза в форме персикового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громоздкие очки он выбросил в мусорку, заменив их на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новой: футболка, поверх которой он накинул мешковатую школьную форму. Он не надел школьные штаны, а вместо них надел рваные джинсы, подвернув их, чтобы показать свои белые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модно, что казалось, будто он пришел не учиться, а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открыл дверь 12-го класса 1-го года обучения, и шумный класс не сразу заметил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немногие, взглянув на него, узнали в этом красивом парне Цинь Шиу и, удивившись, начали шептаться с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математике Линь Сяомянь стояла у доски и своим едва слышным голосом мягко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 математические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безуспешных попыток она начала собирать задания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заднего ряда, и первым, к кому она подошла, был местный хулиган Гу Кайфэй.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сидел не на своем месте, а на месте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подошла к нему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Кайфэй, ты сдал математическое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успел войти в класс, как вдруг появился парень с прической «горшок» и, воспользовавшись суматохой, вытащил его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лучше прогуляй урок. Гу Кайфэй хочет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уже сделав полшага в класс,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Гу Кайфэй?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из памяти прежнего Цинь Шиу нашел обрывки воспоминаний о Гу Кайфэе.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спортсменом, поступившим в Первую провинциальную школу за деньги, и, так как скоро должен был войти в сборную провинции, не особо заботился об учебе. Он гордился тем, что собирал вокруг себя группу хулиганов и обижал слабых учеников — особенно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переходил границы, учителя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прической «горшок»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последние дни пропадал. Гу Кайфэй просил тебя принести ему воды на баскетбольную площадку, почему ты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лизнул внутреннюю сторону щеки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того, что я не принес ему воды, он хочет меня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прической «горшок»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избить, но он точно устроит тебе проблемы. Сегодня лучше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себя слишком много возомнил. Я с детства ни перед кем не прогибался.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парня с прической «горшок» и шагнул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с раздражением оттолкнул Линь Сяомянь: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по-человечески? Я сказал, не сделал, понятно? Собираешь, б***ь…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 была маленькой и хрупкой, меньше Гу Кайфэя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Цянь сказал, что те, кто не сдал задание, должны стоять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не записать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вытащил из рюкзака тетрадь по математике и бросил ее на стол Линь Сяомянь: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Сяофэй, перед уроком перепиши мне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Сяомянь, с глазами, полными слез, села, взяла ручку, но едва она коснулась тетради, как ее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забрал тетрадь Гу Кайфэя: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переписываешь?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неприятностей,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бросил рюкзак в руки Линь Сяомянь, схватил ее за воротник, как котенка, и оттащил за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ударил ногой в грудь Гу Кайфэя, сбив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грохотом, когда Гу Кайфэй упал, столы и стулья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обратил внимание на этот шум, и, пока Гу Кайфэй еще не оправился от боли, Цинь Шиу схватил его за воротник и потащил от двери класса до задней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вызвал крики девочек и опрокинул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швырнул Гу Кайфэя в мусорное ведро и схватил стул, ударив им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тут же почувствовал адскую боль.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ты, б***ь,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засунув руки в карманы, 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 следующий раз сесть на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поднялся с пола и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имея богатый опыт драк, избивал Гу Кайфэя практически без усилий. Тот едва поднимался, как получал удар в лицо, и два мусорных ведра у задней стены с грохотом опрокинулись, разбросав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происходит, и староста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Я иду за Лао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идет, учитель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Кайфэй корчился от боли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