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способность уже начала развиваться, и в поисках «духовной ци» он, скорее всего, сможет что-то найти! Это также подсказывала ему техника, которая находилась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требовал «духовной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что это такое, он был мужчиной, не упрямым, и в студенческие годы читал немало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фантастических романах о совершенствовании и других мирах понятие «духовная ци» было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считал, что потратить время на поиски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направился в ювелирный магазин. Припарковавшись, он вышел и вдруг почувствовал что-то. Резко повернув голову, он увидел, как в северо-восточном углу промелькнула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силуэт… Сердце Шэнь Сюлиня резко заколотилось!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увидел его лишь на мгновение, он был абсолютно уверен, что это тот самый загадочный мужчина из Монастыря Персикового Цвета, который одним взглядом разгадал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фигуру и инстинктивно бросился в погоню…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Сюлинь решил преследовать, то он делал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северо-восточного угла, вошёл туда, и фигура была прямо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сосредоточился и ускорился, при этом он не использовал свою духовную силу для атаки, а просто применил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замахнулся кулаком на человека впереди, тот резко развернулся и с невероятной ловкостью уклонился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загадочный мужчина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увидел те проницательные глаза, которые, казалось, видели его насквозь. Хотя это была их вторая встреча, он всё ещё чувствовал, как волосы на его теле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Сюлинь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ты имел в виду в Монастыре Персикового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мужчина глубоко посмотрел на Шэнь Сюлиня своими проницательными глазами, и в этот момент Шэнь Сюлинь почувствовал, как его ментальная способность начинает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странное ощущение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духовная сила вернулась в 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Шэнь Сюлиня заставила загадочного мужчину слегка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 довольно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насторожился. Поскольку этот мужчина уже разгадал его способность, и его поведение явно не было обычным, он решил не отрицать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 необычного? Ты тоже одарённый?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Одарённый? — Загадочный мужчина, казалось, усмехнулся, хотя его лицо оставалось невозмутимым. В этот момент он выглядел ещё более загадочным, и Шэнь Сюлинь почувствовал, что они будто бы из разных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мужчина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назвать меня одарённым, это верно. Но мне интересно, как у тебя появилась эта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также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личный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загадочный мужчина, снова взглянув на Шэнь Сюлиня, и внезапно снова исчез перед ним, используя ту же странную технику…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нахмурился, инстинктивно хотел преследовать, но перед ним уже не было ни следа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действительно был одарённым!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упомянул одарённых, тот, казалось, насмехался…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одарённый, то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была как минимум на уровне одарённого третьего уровня, специализирующегося на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вздохнул, осознавая, что этот мир полон скрытых талантов. Хотя он пробудил свою ментальную способность ещё до Конца Света, он не мог позволить себе расслабляться!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прямая встреча с загадочным мужчиной, но он даже не смог коснуться его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Сила… сила… — прошептал Шэнь Сюлинь, затем его взгляд загорелся решимостью,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скоро достигнет такой же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его техника была невероятно мощной, и в этот раз он пройдёт гораздо дальше, чем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Укрепившись в этой мысли, Шэнь Сюлинь продолжил свой план и вошёл в ювелирный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направился к одному из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сдавался и начал рассказывать о товарах.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не обращал на него внимания, его скорость была не быстрой и не медленной, будто он просто осматривал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было четыре этажа, и чем выше этаж, тем дороже были изделия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начал с первого этажа, чтобы проверить, не было ли здесь чего-то «забытого».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нефрит, он использовал свою духовную силу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только начинала развиваться, но он выпускал лишь тонкую нить, чтобы проверить наличие духовной ци, и это не требовало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прилавков, Шэнь Сюлинь наконец остановился у одного, который не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что-то заинтересовало? Я могу показать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указал на две нефритовые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достал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обе, вместе с коробками, и, вынув их, более тщательно проверил своей духовной силой, обнаружив, что в этих подвесках действительно была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духовная сила коснулась их, он почувствовал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её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духовная ци из подвесок «перетекла» в его сознание через его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человеческого глаза это было совершенно незаметно!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 Получается, ему даже не нужно было покупать их, чтобы получить духовную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он почувствовал, как духовная ци из подвесок была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покупать, но можно получить желаемое — это стало неожиданной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подвескам, которые уже потеряли духовную ци, но внешне выглядели так же, Шэнь Сюлинь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подходят,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расстроился, убрал их и начал активно предлагать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обращал на него внимания и перешёл к другому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первом этаже он нашёл только две подвески с духовной ци, поэтому он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явно богат, я сразу поняла, что на первом этаже ему ничего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выглядит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Да брось! Ты всем кажешься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так… О, я вспомнила! — женщина подбежала к одному из прилавков, открыла ящик и достала журнал. 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две девушки подошли 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старший сын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Старший сын клана Шэнь пришёл к нам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такой…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мечтайте, даже если он красивый, он не посмотрит на таких простых девушек,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повезёт стать его второй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точно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что его узнали, да и не стал бы волноваться, даже если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финансовый журнал, иначе его фото там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медиа не осмеливались писать о нём, так как все знали, что он не любит внимание прессы. Поэтому никаких слухов о Шэнь Сюлине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первом этаже, он обошёл все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на втором этаже он не нашёл ни одной нефритовой подвески с духовной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предположение, что чем выше этаж, тем лучше качество, не 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подняться на третий этаж, вдруг почувствовал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Выпущенная духовная сила, казалось, уловила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