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провёл пальцем по второй полке, где лежали закуски: торты, пудинги, йогурты, хлеб и прочее. На соседней полке разместились вяленая говядина, ветчина, консервы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вдруг почувствовал лёгкий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ребёнок, — внезапно остановил руку Вэй Шуфан. — Мальчик,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удивлённо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вернулись на среднюю полку, задержались на мгновение, затем взяли коробку с пудингом. Закрыв холодильник, Вэй Шуфан протянул пудинг Чунмину.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крал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едва не протянул руку, чтобы остановить его. Это же его любимый пудинг!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заколебался. Неужели можно просто так брать чужую еду? Он инстинктивно посмотрел на Хуа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Это куплено для всех, берите, берите, если мало,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спасибо, господин Хуа! — Получив разрешение, Чунмин больше не стеснялся и с радостью принял пудинг, сопровождая это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привыкший к красоте звёзд своей компании, Хуа Мао был ослеплён этой улыбкой. Он всегда любил красивых людей, независимо от пола, и уже был расположен к Чунмину, а эта улыбка добавила ещё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просто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кивнул, одновременно открывая пудинг и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уверен, что это действительно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руки внезапно исчезло, и Вэй Шуфан слегка нахмурился, прикрыв длинные ресницы. Взяв трость,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видеть лишь некоторые образы, оставленные остаточной энергией. Не могу точно сказать, человек это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Чунмин был слегка разочарован, но затем подумал, что уже хорошо, что он смог увидеть, кто это. Он задумался. — Обычно такие призраки появляются ночью. Может, подождём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открыл рот, желая попросить Чунмина остаться, но, взглянув на Вэй Шуфана, предпочёл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посмотрел на своего босса и, получив кивок,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раз уж дом босса находится недалеко, может, господин Чунмин отдохнёт там, а вечером вернётся? Это сэкономит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закусил ложку, в его сердце вспыхнуло огромное любопытство. Знакомство с Вэй Шуфаном длилось уже давно, но он всегда приходил к ним в дом, а Чунмин никогда не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Вэй Шуфана.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встретил его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радостно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виллы, Хуа Мао без лишних слов первым сел на переднее сиденье, не забыв пристегнуться.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Цзин Хай потянулся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крепко ухватился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вами, я ни за что не останусь! Шутки в сторону, призраки, это же призраки! Кто знает, может, они появятся, когда мы уедем. Я ещё молод и слишком красив, чтобы умирать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Слезай! — Цзин Хай потянул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обратился за помощью к Чунмину.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я ведь теперь ваш клиент, верно? Вы должны защищать безопасность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задумался, затем уверенно постучал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волнуйся, я защищу тебя. — Затем вспомнил, что это дом старшего брата, и тихо спросил у Вэй Шуфана. — Старший брат, можно ли взять Хуа Мао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встретил его полный ожидания взгляд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мгновенно выразил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Цзин Хаю торжественный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трое, которые пришли, превратились в четверых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понял, что его представление о «недалеко» сильно отличалось от представления Цзин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территории виллы Хуа Мао, свернула за угол и остановилась перед другой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вышел из машины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широко раскрыл рот, посмотрев на пудинг в руке. Он даже не успел его доесть, а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Вэй Шуфану, чтобы уточнить, но тот смотрел на него, точнее, на его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Неужели он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действительно хотел, но не так, как думал Чунмин. Он был слегка недоволен. Он очистил мандарин для младшего брата, и тот поделился с ним половиной. Это обрадовало его, ведь он привык только брать, а не делиться. Взамен он разделил оставшиеся дольки пополам, и Чунмин не отказался, что ещё больше его обрадовало. Но когда он предложил пудинг, Чунмин не поделился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его ожиданиям, и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привык скрывать эмоции, и для окружающих его выражение лица оставалось неизменным. Как говорил Хуа Мао, когда Вэй Шуфан не улыбается, это пугает, а когда улыбается — пугает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странным образом, Чунмин почувствовал, что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старшего брата, затем на пудинг, и внезапно осенило его. Он взял пластиковую ложку, выскреб почти весь остаток и протянул Вэй Шуфану.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младший брат поделился, хотя вспомнил о нём только в последний момент, но всё же не забыл. Вэй Шуфан смотрел на ложку, его лицо оставалось безмятежным, но в душе он переживал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Съесть? Он не мог принять использование одной ложки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съесть? Это было проявление заботы младшего брата, он не мог отказать. А вдруг Чунмин подумает, что он его отвергает? Хотя он действительно отвергает, но не Чунмина, а использование одной ложки. Нет, он отвергает использование одной ложки с кем-либо. В общем, если он откажется, а Чунмин расстроится? Огорчится? И больше никогда не будет делиться с ним мандаринами?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преодолеть физическое отвращение к использованию одной ложки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или не есть — для господина Вэя это было сложнее, чем решить, стоит ли разрушить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знал, что его старший брат уже нафантазировал себе целую драму. Он подержал ложку некоторое время, но, увидев, что Хуа Мао уже вышел из машины, убрал ложку и сам доел пудинг, невнятно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выйдем, не будем заставлять всех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неправильно понял намерения старшего брата. Может, он хотел не пудинг,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выскреб последние остатки и протянул красивую прозрачную баночку от пудинга Вэй Шуфану. Он понял, что старший брат хотел именно эту баночку!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старший брат тоже нашёл эту баночку красивой. Я хотел оставить её для хранения вещей, но раз уж она тебе нравится,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удивился, одновременно с облегчением приняв баночку. Его недовольство мгновенно исчезло. Очевидно, для господина Вэя было не важно, съел ли он пудинг, важно было, что с ним поделились. Даже если бы это была только крышка, он бы принял её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У господина Вэя такая странная привычка! Это падение морали или искажение человеческой природы?!»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чувствовал себя оцепеневшим, думая, что уже завтра, нет, прямо сейчас, он может отправить эту новость в заголовки UC.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Хай, в отличие от него, был гораздо спокойнее. Закрыв дверь машины, он повёл всех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вилла действительно принадлежала боссу, но, если быть точнее, это была лишь одна из его многочисленных резиденций, и даже не та, где он жил чаще всего. Поэтому здесь не было прислуги, только уборщики, которые приходили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хороший помощник, Цзин Хай хорошо знал код от двери и, ведя всех внутрь, уверенно вошёл в дом. Ведь для господина Вэя, владеющего бесчисленными активами, было невозможно помнить структуру каждого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звонков, ранее тихая вилла ожила. Появились слуги, управляющий, всё необходимое было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в гостиной выстроились ряды закусок. Перед Чунмином лежали тарелка с пирожными и конфетами, перед Вэй Шуфаном — фрукты, перед Хуа Мао — орехи, а остальное пространство было заполнено разнообразными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растерялся, развернул конфету, чтобы успокоиться, но, увы, она оказалась слишком кислой.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её на языке, не решаясь ни выплюнуть, ни проглотить, его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Мао, разгрызая фисташку, заметил это и с усмешкой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попался на кислую, да? Эти конфеты действительно вкусные, но нужно выбирать вкус. Если попадётся не тот, который нравится, то ощущения, ох, это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Оставляйте комментарии,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