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Цзи Исянь игнорирует всех присутствующих старших, Цзи Цзыфэн с улыбкой встал и сам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 привыкаешь к жизни после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Исянь искоса посмотрел на Цзи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Исянь и Цзи Цзыфэн не общались лично, из воспоминаний, оставшихся от прежнего хозяина тела, он знал, что Цзи Цзыфэн не раз издевался над ним. Этот типичный двуличный человек в присутствии отца изображал из себя брата, который уважает старшего, но втайне его поведение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ненавидел таких лицемеров. Он поставил бутылку с водой и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разве ответ не очевиден? Я жив 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с братом? — Отец Цзи уже слышал, что после того, как Цзи Исянь упал в воду и очнулся, он перестал быть глупым, но его поведение стало странным. Теперь же он увидел, что это не просто странность, но и полное отсутствие воспитания. — Твой брат проявил заботу, а ты как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отвечаю! Если не нравится — терпите. — Цзи Исянь закатил глаза, не желая иметь дело с этими людьми. Затем он посмотрел на госпожу Цзи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вашего лицемерия, чтобы я вышел замуж из этого дома, комната должна быть готова. Если вам больше нечего сказать, я пойду спать. Разбудите меня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Отец Цзи, разозленный поведением сына, закричал. — С кем ты так разговариваешь? Ты что, возомнил себя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Цзи Исянь, раздраженный постоянными криками,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в мире так много бесстыдных людей. Цзи Исянь обернулся, чувствуя, что все это просто смешно. Он сделал два шага вперед и, не обращая внимания на присутствующих, прямо спросил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ты имеешь меня поучать? Как отец? Ты считаешь, что заслуживаешь этого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упал в воду, чуть не погиб, пролежал без сознания два дня. Когда ты был в командировке, ты хотя бы раз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из-за ошибки в сватовстве ты решил не губить жизнь младшего сына, ты переложил это на старшего. Ты хоть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умственно неполноценный старший сын требовал переехать, ты думал, что он, возможно, был не в себе? Ты задумывался о том, что может случиться с ним, какие опасности его могут поджидать, как он будет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задавал вопросы один за другим, оставляя отца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какое право ты имеешь меня учить? Ты думаешь, я вернулся сегодня, чтобы сделать тебе приятное? — Цзи Исянь усмехнулся. — Я вернулся ради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может быть лицо? — Отец Цзи, загнанный в угол, никогда не думал, что этот ребенок от первой жены, который всегда был умственно отсталым, однажды сможет так яростно противостоять ему, да еще и с такими убедительными аргументами.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вокруг были родственники и друзья, он, как отец, не мог потерять лицо. Он крикнул на Цзи 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умеешь, а лезешь в шоу-бизнес. Ты что, хочешь быть клоуном, над которым все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дело, и тебя это не касается, — Цзи Исянь не стал тратить время на разговоры и, бросив эту фразу,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помнил, где была его комната. Открыв дверь, он почувствовал запах пыли, как будто здесь давно никто не жил. Завтра была свадьба, но комнату даже не убрали, не говоря уже о том, чтобы украсить.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не мог принять мысль о том, что он действительно выходит замуж, как женщина, так что это было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Исянь поднялся наверх, родственники начали перешептываться, особенно госпожа Цзи, с красными глазами плакала рядом с отцом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не врала. С тех пор как Исянь очнулся после падения в воду, он стал совсем другим человеком. Хотя его ум прояснился, его поведение стало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поступила правильно, — отец Цзи утешал госпожу Цзи, похлопывая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заставить Исяня выйти замуж за Янь Цзиньюня вместо Цзыфэна — это было неправильно с моей стороны как мачехи. Но сейчас, когда у Янь Цзиньюня такие обстоятельства, если Цзыфэн выйдет за него, страдания Цзыфэна — это мелочь, а вот сотрудничество между нашими компаниями — это самое важное, — госпожа Цзи говорила так, будто все это было ради блага компании, что вызвало у отца Цзи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Исянь теперь 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Исяня не волновало, что происходило внизу. Он сменил постельное белье и лег на кровать, играя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недавно появился в этом мире, и у него не было друзей. В конце концов, ему стало скучно, и он написал Янь Цзиньюню.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[Что делаешь? Давай поболтаем на пятак.]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[Как, 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Цзиньюнь: [Выбираю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[Какие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Цзиньюнь: [Фотографии для фона на свадьбе.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[Давай, мне все равно сейчас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Цзиньюнь: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Янь Цзиньюнь отправил файл с фотографиями Цзи Исяню. Вместе они выбирали снимки, и это действительно стало похоже на подготовку к свадьбе молодой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у богатых, даже если это был «отвергнутый сын», должна была быть помпезной. Однако, поскольку жених был заменен, церемония не была широко анонсирована.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Цзи Исяня разбудили, и он надел белый костюм, ожидая, когда за ним приедут из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Цзиньюнь сейчас передвигался в инвалидном кресле и не мог выйти из машины без помощи, поэтому многие традиционные ритуалы были пропущены. Услышав шум снаружи, Цзи Исянь сам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Цзиньюнь находился в гостиной, окруженный родственниками госпожи Цзи, которые шумели вокруг него. Цзи Исянь подошел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Цзиньюнь действительно не понял этого поступка Цзи Исяня. Ему было интересно, почему тот сам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спустился, Янь Цзиньюнь не стал ничего говорить. Он протянул Цзи Исяню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был сделан из оранжевых ранункулюсов. Ярко-оранжевые цветы выглядели очень эффектно. Цзи Исянь посмотрел на букет и нашел его довольно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розы, он бы точно не взял. Слишком банально. Цзи Исянь взял букет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Цзи Исянь поднес букет к носу и понюхал. Эх, никакого запаха.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забрали, и перед уходом нужно было подать чай родителям. Отец Цзи и госпожа Цзи уже сидели на диване в центре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подал чай отцу, а затем ему протянули еще одну чашку, чтобы он подал госпоже Цзи. Цзи Исянь взял чашку и вылил чай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 я подношу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 Цзи Цзыся, самый младший, был возмущен поведением Цзи Исяня. — Ты специально хочешь опозорить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я и сделал, разве не очевидно? Неужели нужно было говорить это вслух? — Цзи Исянь был равнодушен. Он посмотрел на госпожу Цзи, затем на Цзи Цзыфэна, который злорадствовал,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признаю ее своей матерью. Если бы можно было, я бы предпочел не иметь ничего общего с этой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Эти слова разозлили отца Цзи, и он замахнулся, чтобы ударить Цзи 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хотел защититься, но заметил, что рука отца была остановлена Янь Цзиньюнем, который с улыбкой, но без эмоций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посмотрел на Янь Цзиньюня и опустил руку. Семья Цзи была виновата в том, что отменила свадьбу и поменяла жениха, поэтому отец не мог слишком возмущаться перед Янь Цзиньюнем.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беспорядочных ритуалов, когда они уже собирались уходить, отец Цзи остановил Цзи 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http://bllate.org/book/16731/1539010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