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 Исянь был артистом, и притом универсальным: что бы он ни делал, всё получалось блестяще, будь то пение или актерская игра. Он был настоящей вершиной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на что способны артисты этого мира, поэтому он согласился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подземном этаже здания компании располагались тренировочные залы для стажеров, а на шестом — для дебютировавших звезд. Звукоизоляция здесь была отличной, в коридоре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руководитель распахнул дверь, их оглушил резкий звук ударной установки. Цзи Исянь тут же захотел выругаться. Что за дичь они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остановитесь, — хлопнул в ладоши руководитель, собирая артистов в зале. — Познакомьтесь, это Цзи Исянь. С сегодняшнего дня он становится артистом нашей компании, а вы, как его старшие коллеги, должны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руководитель закончил, четверо парней в зале переглянулись. Один из них, тот, кто играл на барабанах, прямо посмотрел на Цзи Исяня и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вы шутите? У господина Цзи такая мощная поддержка, разве он нуждается в нашей заботе?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его популярность сейчас настолько высока, что нам и не сравниться. Я слышал, что на недавнем стриме он затмил даже старшего Чэнь Шэнханя.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игравший на барабанах, выглядел уже не молодым, и его слова были полны яда. Сначала он намекнул на связи Цзи Исяня, а затем — на отсутствие у него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господа, как он, приходят в шоу-бизнес просто ради забавы. Это нам нужно просить его позаботиться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терпеть не мог таких язвительных замечаний. Услышав пару фраз, он уже почувствовал, как у него заложило уши. С раздражением он почесал ухо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мужик, а ведешь себя, как сплетница. Тебе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вперед, подошел к барабанщику и с презрением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я бездарный протеже — говори прямо. Не нужно ходить вокруг да около. Ты же не женщина, да и женщины так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Барабанщик, не ожидавший такой резкости от Цзи Исяня, опешил. — Сам ты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снять штаны, чтобы доказать обратное? — насмешливо ответил Цзи Исянь, после чего направился к ударной установке в углу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установкой лежали палочки барабанщика. Цзи Исянь с отвращением посмотрел на них, отбросил в сторону и взял новые. Даже они ему не понравились. Играть на барабанах лучше своими палочками, но и этими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озадачили всех, даже руководитель не понял, что он задумал. Барабанщик тут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урок, — ответил Цзи Исянь, ловко вращая палочки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был не только талантлив, но и умел доказать это на деле. Он даже не посмотрел на ноты, полагаясь лишь на память, и его палочки точно попадали в ритм. Звук был безупречным, с идеальным чувством темпа и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была открыта, и звук барабанов привлек других артистов, которые собрались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Цзи Исянь убрал палочки, и с легким движением запястья они упали к ногам барабанщика.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этот бездарный протеже, играю лучше тебя, артиста с опытом. Сказать, что ты ничтожество — значит не преувеличить,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 Исянь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ожидал, что Цзи Исянь либо разобьет барабаны, либо сыграет что-то бессмысленное, но он оказался мастером. Более того, он явно был знаком с этим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эта мелодия была ему совершенно незнакома, несмотря на многолетний опыт. Руководитель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собралась толпа, все с любопытством разглядывали Цзи Исяня. Он не боялся быть объектом внимания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дайте пройти…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Что случилось? — раздался чей-то голос,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тут же разошлись, а Цзи Исянь поднял голову. О, это же тот самый человек с плаката в холле на первом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плакате он выглядел слишком уж отретушированным.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Шэнхань, ты сегодня в компании? — увидев вошедшего, руководитель жестом велел артистам разойтись и подошел, чтобы представить Цзи Исяня. — Позволь познакомить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Исянь перебил его, улыбнувшись Чэнь Шэнханю и повернувшись к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я устал и хочу домой отдохнуть. Если возникнут вопросы, я свяжусь с вами. Что касается контракта с вашей компанией,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Исянь. Свяжись со мной, когда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кивнул и ушел. С начала до конца он не сказал Чэнь Шэнханю ни слова, лишь улыбнулся из вежливости. Цзи Исянь не был тем, кто лезет с приветствием к тем, кто его презирает. Напротив, он отвечал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на лице Чэнь Шэнханя мелькнуло презрение. Все они были старыми лисами, играющими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Исяня Чэнь Шэнхань обернулся и, глядя на его удаляющуюся спину, спросил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что это за Цзи Исянь? Почему он появился в нашей компании? И что за разговор о контракте?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пойдет по плану, он скоро станет нашим артистом, — ответил руководитель,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уже не подписал контракт с другой компанией? И зачем этому богатому парню лезть в шоу-бизнес? Это же чистой воды баловство! Что он умеет, кроме как стоять столбом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его, — усмехнулся руководитель, похлопав Чэнь Шэнханя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Чэнь Шэнхань.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ничего не объяснил, а повел его в комнату с мониторами, где показал запись с камеры в тренировочном зале. Он специально выделил момент, когда Цзи Исянь играл на барабанах. Чэнь Шэнхань, увидев запись,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подделка? Как он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мы узнаем, когда я покажу эту запись специалистам, — сказал руководитель, явно заинтересованный мелодией, которую сыграл Цзи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дай мне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Исянь не подозревал, что его дерзкое поведение и невероятная мелодия, которую никто раньше не слышал, произвели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больнице он узнал, что его свадьба с Янь Цзиньюнем назначена на эту субботу. Сегодня был вторник, то есть оставалось всего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приближающуюся свадьбу, из семьи Цзи никто не сообщил ему, что нужно делать. Его отец, тот самый подлец, всё еще был в командировке за границей, что лишь подчеркивало, насколько мало его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Исянь размышлял об этом, зазвонил телефон. Он взглянул на экран — это был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Чего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сегодня посетил ту компанию. Как впечатления? — Голос Янь Цзиньюня звучал еще более глубоко и бархатно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подумал, что, возможно, кто-то пожаловался на его дерзкое поведение, и Янь Цзиньюнь теперь хочет выяснить всё перед тем, как начать выяснять отношения. Его тон был не самым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Крупнейшая развлекательная компания страны получила оценку «нормально». Янь Цзиньюнь не знал, смеяться ему или плакать, но он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 — хорошо, — сказал он. — У тебя сейчас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в субботу, и нам нужны фотографии. Если ты не занят, давай сходим и сделаем их. Одежду можешь выбрать сам, — объяснил Янь Цзиньюнь цель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Исянь присвистнул, мысленно ругая себя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Янь Цзиньюнь хочет выяснить отношения, а оказалось, что у него совсем другое дело. Спросил он лишь из вежливости, но, честно говоря, такой жест уважения к его мнению был весьма галантным.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http://bllate.org/book/16731/1538997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