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дровосеки и охотники, отправлявшиеся в горы, в девяти случаях из десяти не возвращались. Лишь немногие, кому удавалось спастись, рассказывали, что на входе в долину видели странное явление — призрачных солдат, проходящих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больше не осмеливался ступить на Черный пляж, и это место стало синонимом ада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долго смотрел, прежде чем повернуться и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из мастеров установил заклинательный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Спереди — солнечная сторона горы, сзади — вода, символизирующая тьму. Судя по всему, это «Массив Врат Призраков», основанный на звездной карте и выложенный из камней Мэн. Это место — древнее поле битвы, где сотни людей погибли напрасно, и их злоба крайне сильна, что дает преимущество для установки массива. Используя каменный массив, можно усилить эту злобу, поэтому вокруг «Призрачного массива» часто слышны голоса, плач и даже видятся человеческие фигуры...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массив использует мертвых как средство, и тот, кто его установил, непременно сократит свою жизнь... Неизвестно, кто находится в этой долине и какие тайны они скрывают, что потребовалось установить такой зловещий массив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разбойников указывают прямо в долину. Что там находится, я тоже хочу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Минь, есть ли способ разрушить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массив лишь создает иллюзии, в тяжелых случаях доводя людей до умственного расстройства, но не может убить. Поэтому те дровосеки и охотники, о которых узнал Лэн Дун, вероятно, погибли не из-за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Их, скорее всего, убили, чтобы скрыть правду. Цель тех, кто находится в долине, — использовать рассказы о призраках, чтобы отпугнуть других. А те, кому удалось сбежать, были намеренно отпущены.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Разрушить массив несложно, но сложность в том, что после его разрушения его невозможно восстановить, и люди в долине могут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 массив,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снял с груди четки и велел всем остаться у ручья, а сам перешел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ступил в массив, все заметили, что внутри произошли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воздух вокруг Лин Миня словно исказился, и даже деревья и камни потеряли свои очертания, став ужасающе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поднялся сильный ветер, поднявший песок и камни. Камни начали двигаться сами по себе, а мелкие камни взлетели в воздух, сталкиваясь друг с другом с громкими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видели они, и то, что видел Лин Минь, находившийся внутри массива,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видел густой туман, из которого, казалось, вот-вот вырвутся тысячи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зловещий ветер, сопровождаемый плачем и стенаниями, которые проникали в мозг, словно тысячи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спокойно сел, скрестив ноги, прикрыл глаза, сложил правую руку в мудру, а левой бросил четки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обсидиановые бусины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обе руки в мудру, и из его уст потекли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у ручья, видели лишь Лин Миня, сидящего среди летящих песка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появился золотой свет, и в густом тумане перед его глазами пробились тонкие лучи света, словно солнце, пробивающееся сквозь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свет становился все ярче, а щель в тумане расширялась, пока с громким звуком весь туман не рассеялся. Несколько четок ясно зависли в воздухе, образуя веер, их свет ярко выделялся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стоявший у ручья, увидел, как камни упали, а сложенные ранее глыбы рассыпались, больше не сохраняя своей прежней формы. Кроме холодного ветра, проносящегося через ущелье, сильный ветер с песком и камнями уже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Минь, с четками, снова соединенными в нить, медленно встал и поманил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и его люди сразу же перепрыгнули через неширокий ручей, используя искусство легкой поступи.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Лин Миню, он хотел что-то сказать, но вдруг заметил, что лицо Лин Миня в темноте выглядело пугающе бледным. Прежде чем он успел заговорить, Лин Минь вдруг открыл рот, и струя крови вырвалась наружу. Его ноги подкосились, и он упал в объятия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усадил его на землю, лицо его побледнело от ужаса, понимая, что разрушение массива повредило его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Минь, слабо дыша, но не теряя сознания, горько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тело становится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вытер кровь с его губ рукавом,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Минь, едва дыша,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волнуйся... Это лишь потеря жизненной энергии... не затронула срок жизни... В вашем доме есть женьшень, он поможет восстановиться...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кивнул, понимая, что Лин Минь хочет его успокоить, и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ты наешься женьшеня до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одного из своих охранников и приказал отвезти Лин Миня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было глубоким и длинным, и Му Цинфэн, используя искусство легкой поступи, шел полчаса, прежде чем увидел впереди мерцающий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светом, он скрывался в тени деревьев и вскоре оказался в месте, где огни были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огляделся: среди окружающих гор скрывалась огромная естественная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стояли высокие скалы, уходящие в небо. Лишь узкий проход вел в слегка вогнутую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долины было ниже, и было видно множество огоньков. Огромные военные палатки, освещенные свечами из говяжьего жира, стояли ровными рядами, их количество и размер позволяли предположить, что здесь может разместиться около пяти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смотрел на море огней в долине, и загадка в его голове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грабили продовольствие и снаряжение — здесь явно находились пять тысяч частных солдат, собранных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нужно было собирать столько частных солдат так близко к столице? Неужели он настолько глуп, чтобы планировать восстание с этими пятью тысячами?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долину то и дело проходили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скалах росло много растений, и Му Цинфэн с его людьми легко скрывались в темноте. Вскоре они услышали, как сменяющиеся караульные обмениваются паролями.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уже почти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посмотрел на небо, скоро начнет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одного человека с собой, осторожно, чтобы не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кивнул, выбрал одного из охранников, и двое, словно ласточки, быстро исчезли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вернулись, и охранник нес на плече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махнул рукой, и они тихо отступили, покинув долину незадолго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Му Цинфэн сразу же приказал отправляться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недоумевал: они ведь ничего не сделали, зачем же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купил за высокую цену еще одну повозку, чтобы перевозить 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еще не рассеялся утренний туман, их обоз уже выехал за городские ворота и направился по дороге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по-прежнему ехал в своей повозке, всю дорогу находясь в полусне. Его разбудил Гу Шаобай только во время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Минь, завернутый в плащ с меховой отделкой и тонкое одеяло, сидел в углу повозки, словно цветок, измученный ветром и дождем. Хотя он еще держался на стебле, в нем не осталось ни капли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бледные губы теперь казались еще более бесцветными, чем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лично принес горячей воды и, вынув из кармана пузырек, достал одну темно-красную пилюлю. Гу Шаобай узнал ее — это была пилюля «Возвращение к истоку», которая, как говорили, могла воскрешать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наклонился к его ладони, понюхал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драгоценное лекарство «Возвращение к истоку», данное в подать государством Байюэ?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и, едва дыша,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Юэчжао и Байюэ находятся в Наньцзяне, у нас нет таких сокровищ! Говорят, что в нем есть несколько ингредиентов, которые можно найти только в Байюэ, особенно один — «Ледяной цветок», который растет на самой высокой ледяной вершине Байюэ и цветет лишь три раза в год. Из него можно сделать всего несколько пилюль...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На этот раз мне повезло благодаря князю, это действительно священное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вложил пилюлю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сэкономить женьшень в моем доме, почему ты так много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усмехнулся, покорно принял пилюлю с водой и, не в силах больше говорить,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долго колеблясь,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просто возвращаемся... а мой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отправил письмо министру Лю, он разберет дело твоего брата и восстановит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Гу Шаобай, его глаза скользнули к маленькому пузырьку. — Князь, это лекарство действительно может воскрешать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