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бросить арбузы и уйти, но вдруг остановился, снова улыбнулся и тепло крикнул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тетя Лю. Моя сестра ушла гулять с друзьями, а мама дома читает. Может, я позову ее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твоя мама одна дома, и, наверное, ест только лапшу, — Лю Шуянь с энтузиазмом ответила. — Когда еда будет готова, сходи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Сян не раз ужинали у них, раз десять в месяц, и это уже стало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услужливо зашел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домработница? Вы одна готовите?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выходной, они ушли домой, — Лю Шуянь ответила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оставить арбузы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повернулась к Фэн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арбузы. Отнеси их в корзину у колодца в саду, охлади их колодезной водой, так они будут вкуснее, чем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согласился, взял два огромных арбуза из рук Сян Чэна и направился к колодцу в саду. Еще не дойдя, он услышал звонок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Цю Минцюаня за деревянным забором, в светло-голубой полосатой рубашке с закатанными рукавами, обнажающими бледные руки. Он улыбался, поднимая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тяжело. Я не взял вино, купил два больших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легкий смешок раздался у входа, и Сян Чэн стоял на ступеньках, смотря сверху вниз, его глаза с легкой усмешкой смотрели на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арбузы в его руках, он с странным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принес арбузы?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странная атмосфера, и даже такой нечувствительный человек, как Цю Минцюань, почувствовал в этих словах какой-то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слегка нахмурился, взял арбузы из рук Цю Минцюаня, по два в каждую руку. Четыре больших арбуза висели на его руках, и даже при его силе на руках выступили вены, а мышцы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у колодца не могла вместить столько арбузов,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гараж за большим ведром.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и Сян Чэн почти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совпали, и они вдруг замолчали, смущенно.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подождал немного, но помощи не дождался. Не сказав ни слова, он один направился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ступеньках Цю Минцюань почувствовал странную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Фэн, похоже, сбился с пути, постоянно заставляя его разлучать нынешнего Фэн Жуя и Сян Чэна, — он с трудом выполнил это несколько раз, чувствуя, что это просто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будет в будущем, сейчас Сян Чэн действительно предан юному Фэн Жую, и его действия просто разрушали их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Сян Чэн каждый раз, видя его, не мог скрыть своей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знаешь что? — Сян Чэн внезапно приблизился и тихо усмехнулся ему в ухо. — Хотя ты сделал то же самое, к сожалению,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поднял на него взгляд, немного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казалось, говорил об арбузах, но… почему он чувствовал, что в его словах был скрытый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Вэй Цин действительно пришла, и, увидев Цю Минцюаня, она тоже была рада, задавая ему множество вопросов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обычно была молчаливой и сдержанной, но каждый раз, когда видела Цю Минцюаня, она почему-то чувствовала к нему симпатию и заботилась о нем, что вызывало у Сян Чэна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Юаньтао вернулся в прошлый раз, он, конечно, подробно рассказал Вэй Цин о произошедшем, включая драку с братом Ли. Вэй Цин слушала с удивлением и недоверием, ведь Цю Минцюань был таким скромным и тихим парнем, как он мог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столкнешься с таким, лучше промолчи, — она не могла не беспокоиться, с тревогой сказала. — В прошлый раз ты получил серьезную травму, защищая нашего Сян Чэна от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положила Цю Минцюаню порцию рыбы «белка»,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попробуй это, Фэн Жуй сказал,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слегка усмехнулся, бросив косой взгляд на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казалось, ничего не заметил, спокойно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Просто так получилось. Те люди хотели сломать руку брату Вану, я не мог просто стоять и смотреть… В следующий раз буду осторожнее, сначала позабочусь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Вэй, если бы Минцюань был трусом, он бы не стал защищать нас от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вздохнула, она знала, что Цю Минцюань не был задирой, но, думая о тех смертельных опасностях, она не могла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две женщины и три подростка создавали оживленную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сидел напротив окна столовой, и, подняв голову, он вдруг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стекле закрытого окна мелькнула неясная черная тень, которая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кошка? Но казалось, что она больше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работал кондиционер, и свет хрустальной люстры отражался в стекле окна. Приглядевшись, он увидел, что снаружи тени больше не было, только густая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сидел спиной к окну и, увидев его выражение,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у вас в саду часто бывают бродячие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заколебался,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Цю Минцюань не сразу ушел, и Вэй Цин с Сян Чэном остались в гостиной семьи Фэн, болтая о разном.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Фэн Жуй подошел к колодцу, достал один из арбузов, который охлаждался в большом ведре, и принес его на кухню, чтобы нарезать. Арбуз оказался тонкокорым, с сочной красной мякотью, охлажденной колодезной водой, и был особенно сладким и приятным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Вэй Цин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дома еще есть ящик личи, который привезли днем старые друзья Сян Юаньтао с юга. Сорт «Фэйцзисяо», очень вкусные. Я хотела принести их на ужин, но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Чэн, пойдем со мной домой, принесем их, пусть все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уже собирался согласиться, но, увидев, что Фэн Жуй стоит рядом с Цю Минцюанем, вдруг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Жуй пойдет с тобой, а я поговорю с Цю Минцюанем.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оставлять этих двоих одних, но не мог же он указывать гостю?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Вэй,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 и направились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столовой семьи Фэн два черных силуэта притаились в кустах. Вдруг кто-то подкрался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гости — мать и сын — наконец ушли! Я видел, как они вышли!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затаившихся, с нетерпением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остались только жена и сын Фэн Юньхая, и еще один одноклассник? Почему этот парень все еще не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Чжэн, который до этого молчал, пристально смотрел на столовую. Из-за занавески было плохо видно лицо хозяйки, но он слышал разговоры и видел несколько силуэтов, понимая, что ушли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они все равно уйдут, — он тихо сказал. — Чтобы сделать большое дело, нужно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только сжались, терпя укусы комаров в жаркую ночь, и в душе злились на этого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Цю Минцюань разговаривал с Лю Шуянь, а юный Фэн Жуй отсутствовал. Президент Фэн, наконец, смог выйти на связь и в душе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такая молодая сейчас, она такая красивая, правда? — он с грустью смотрел на молодое и нежное лицо Лю Шуянь.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с ними случилась беда, маме было почти шестьдесят, и, хотя она хорошо выглядела, по сравнению с нынешними сорока годами, она все же была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 мама действительно очень красива, — Цю Минцюань искренне сказал. — И готовит она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обжора!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сидел на другом конце дивана, скучая. Его взгляд упал на окно, и он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или он снова что-то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окну столовой, смотря в темноту. Из света в темноту ничего не было видно, только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