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продолжал грызть яблоко, увидев, что тот замолчал, он с любопытством повернулся к нему, его длинные ресницы моргали, словно без слов спрашивая, почему он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почесал подбородок, подошел ближе и с искушением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заведем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чуть не подавился яблоком, его лицо покраснело, он с трудом пришел в себя, глаза блестели от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похлопал его по спине, торопясь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игре, игроки могут заключить брак и завести ребенка, у этого ребенка будет бонус, и тогда мы будем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играем мужскими персонажами, — глупо сказал Цзянь Шиу. 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проблем, в наше время однополые браки уже легализованы, игры тоже идут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подумал, что в игре завести ребенка с бонусом не так уж и страшно, ведь они играли в эту игру всего пару дней,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сначала повысить уровень близости, — объяснил Цяо Ань. — А потом подготовить кольца и всё такое, не волнуйся, я всё знаю, я тебе отправлю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слушал, как в тумане, он не думал, что игра может быть настолько сложной. Предложение звучало немного стыдно, но, к счастью, только они двое знали об этом, и как только они выполнят задание и получат ребенка, всё будет в порядке,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его аккаунт был привязан к QQ, и большая часть рейтинга состояла из друзей по QQ, а его действия также делились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все одноклассники узнали одну вещь — Цзянь Шиу и новенький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совершенно не осознавал серьезности ситуации и даже на следующее утро крепко выспался. Он спал в гостевой комнате, Цяо Ань тоже спал в гостевой комнате, их разделяла только одна стена. Так как вчера вечером они поздно играли, повышая уровень близости, оба проснулись только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принесший завтрак Шэнь Чэну, увидел его сидящим на кровати и смотрящим в телефон. Сегодня юноша выглядел немного иначе, чем обычно, его лицо было сосредоточено, он не отрывал взгляда от экрана телефона, и даже молчание не могло скрыть гнева, который он сдерживал. Это было удивительно, ведь обычно этот молодой господин был очень сдержан и редко показывал свои эмоции, но сейчас тот, кто смог вывести его из себя, явно был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осторожно сказал дворецкий у двери. 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положил телефон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тетя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Чжэнь ушла отдыхать только после того, как у вас спала температура, сейчас она спит в гостевой комнате,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наблюдал, как слуги аккуратно расставляли завтрак на столе, и наконец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готов к этому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 и молодой господин Цяо Ань вчера играли в игру до трех часов ночи, сейчас они всё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часа, — на лице Шэнь Чэна не было эмоций, но в воздухе витала какая-то холодность. Он усмехнулся. — Видимо, они хорошо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 сейчас в том возрасте, когда хочется играть, наверное, просто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касалось этого мальчика, Шэнь Чэн становился другим. Дворецкий был умным человеком, он знал, что не стоит вмешиваться в дела хозяев, но нужно уметь угадывать их мысли и вовремя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настроение Шэнь Чэна немного улучшилось, но если бы он остановился на этом, это был бы не он. Подняв глаза,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рабочий день, разве Цяо Ань не пошел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взял отгул, сказал, что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вряд ли кто-то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усмехнулся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хорошо поправить здоровье, скажи повару Чжан, чтобы приготовила суп из свиных ножек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нелюбимое блюдо Цяо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глаза на дворецкого, его голос был мягким, но глаза полны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съест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Цяо Ань, зачем ты лезешь на рожон? Играть в игры — это не преступление, но играть не с теми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Цзянь Шиу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ты действительно мой брат, — голос Обезьяны доносился из трубки. — Когда я услышал, что ты встречаешься с новеньким, я подумал, что ты наконец сошелся с Шэнь Чэном, но оказалось, что это Цяо Ань. Скажи, сколько ещё сюрпризов ты для меня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эти слова, но вместе они звучали как полная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кратко объяснил ему ситуацию с игрой в гонки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весь класс знает, некоторые девушки, которые в тебя влюблены, уже плачут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задание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всё объясни,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прервался, Цзянь Шиу медленно пришел в себя, он открыл группу класса и увидел, как все там шутят: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прочем, подарки такие дорогие, что даже в общий чат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Завидуем, завидуем.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Ань, ты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знали, что трое новеньких были из богатых семей. О семье Цзи и их богатстве даже говорить не стоило, а семья Энни, как говорили, была из аристократии страны М. Семья Цяо Аня была более загадочной, мало кто мог узнать подробности, только слухи о том, что она была опасной, и в школе в стране М случались даже похищения. Это была запретная тема, о которой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Обезьяна вскользь упомянул Цзянь Шиу, что Цяо Ань приехал в Китай, чтобы его семья могла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 этот молодой господин точно не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разбирался в игровых монетах, его волновал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неправильно понимают… а Шэнь Чэн не подумает чего-то?»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Чжэнь Мэйли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сколько ты ещё собираешься спать? Иди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быстро встал и пошел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ухода температура Шэнь Чэна спала, и Цзянь Шиу, умывшись, должен был уйти домой вместе с Чжэнь Мэйли. Перед уходом он решил попрощаться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вошел и увидел Шэнь Чэна, сидящего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Чэн выглядел гораздо лучше, чем вчера. Он полулежал в кресле у окна, в простой, но дорогой белой рубашке, в руках держал книгу, его поза была изящной, солнечный свет падал на лицо, подчеркивая его черты,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замер, под ярким полуденным солнцем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он немного волновался, знает ли Шэнь Чэн о том, что происходит в группе класса, не подумает ли он, как и все остальные, что-то не то, и какие эмоции он будет испытывать. Но, увидев Шэнь Чэна, который выглядел как обычно, он понял, что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