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продолжил смотреть в рабочую тетрадь, заметив, что сосед по парте снова ошибся в только что объяснённой задаче,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Такую простую задачу не можешь решить, только время зря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соседа то краснело, то бледнело, наконец, он забрал тетрадь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лучше у кого-нибудь другого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послушный сосед по парте взял тетрадь и направился назад, протискиваясь к Цзянь Шиу, чтобы послушать объяснение. Это было словно пощёчина. Его результаты были куда лучше, чем у этого жирдяя, почему они не идут к нему, а идут к жирдаю?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жирдяй и задач-то знает всего несколько, когда дойдут до сложных задач, этим людям всё равно придётся возвращаться и умолять его, тогда они и поймут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Бэйчуань снова самодовольно улыбнулся, терпеливо ожидая, пока Цзянь Шиу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столкнулись с задачей, которую не могли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нахмурился, честно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расстроились: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отличники сами заняты решением, да ещё и ругают...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как вдруг «Обезьяна» рядом показал значительную улыбку,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точно знает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пробудили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Шэнь Чэна. Юноша, сидевший во втором ряду, держался прямо, и даже на расстоянии чувствовалась его холодная, отчуждённая аура. В то время как другие отличники решали задачи, он сидел выпрямившись, держа в руках книгу, выглядя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осмеливаюсь идти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никому не объясняет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рядом с ним волноваться начинаю, не то что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разом, 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толкнул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сходи, попроси своего Шэнь Чэна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толстом лице Цзянь Шиу читался шок,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крышей поехало? Я... я тоже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вечера дома, когда он просил объяснить задачу, он больше никогда не осмеливался идти к Шэнь Чэну,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похлопал его по плечу,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здесь только ты смеешь. Подумай хорошенько, кто ещё осмелился два года подряд писать Шэнь Чэну любовные письма? Кто осмелился занимать у него деньги на еду? Кто осмелился после школы не идти домой, а следовать за Шэнь Чэном? Всё это ты сделал, и ты ещё говоришь, что чего-то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оправдаться, но обнаружил, что даже не знает, как это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 не сможем, но ты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с надеждой посмотрели на Цзянь Шиу, все их надежды были возложены на толстяка. Шэнь Чэн не станет объяснять им, но с толстяком это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всеобщих взглядов Цзянь Шиу нехотя медленно встал, собравшись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попробую, не факт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взял тетрадь и встал, под взглядами всех направившись к Шэнь Чэну, что-то сродни идущим на казнь — можно было подумать, что он идёт взрывать 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медленно добрался до стола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на стуле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Цзянь Шиу держал в руках тетрадь, его глаза смотрели на Шэнь Чэна. — У тебя есть время?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голову. У юноши было холодное лицо, в молчании от него исходило ощущение отчуждённости, глаза были черны как нефрит,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времени, ты бы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Цзянь Шиу почему-то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 четвёртом ряду люди боялись, что он струсит, и поспешили подать голос,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глубоко вдохнул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задача, которую я не могу решить, можешь помочь мне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был готов к отказу. Подумал, что ничего страшного — за эти годы, пока он добивался Шэнь Чэна, он получал отказов и не так, что ему ещё терять лицо? Он задержал дыхание, ожидая, чуть успокоив дыхание. Возможно, из-за того, что сзади на него смотрело много людей, он почему-то очень волновался. Глядя на холодное лицо Шэнь Чэна, на душе у него было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отложил книгу, перед ним оказались длинные пальцы,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ещё застыл с вопросительным лицом, а Шэнь Чэн уже забрал тетрадь у него из рук. Он бегло взглянул на условие, указал на один столбец: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посчитал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 сильный почерк Шэнь Чэна был приятен глазу как произведение искусства. Кончик его пера скользил по бумаге, оставляя ряды красивых цифр, голос был холоден как горный ручей, объяснение было кратким и понятным, и он указал, в чём именно ошибся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полностью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теперь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вернул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толстяк вернулся с победой, другие ученики тоже немного опешили. В их сердцах староста был действительно неприступен, обычно не любил общаться с другими, казался человеком, не знающим жалости, но только что все видели, как Шэнь Чэн объяснял задачу Цзянь Шиу, очень терпеливо, и даже если толстяк иногда не понимал, он не злится. В отличие от обычных представлений толпы, Шэнь Чэн показал неожиданную нежность к этому неуклюжему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ли настоящий характер старосты, и они просто раньше этого не замечали, или Шэнь Чэн относится так только к одному Цзянь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вернулся в толпу, помахал тетрадью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издали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Цзянь Шиу начал объяснять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на самом деле простая, ход наших мыслей был в целом верным, просто направление было неверным, эту формулу нужно разбить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задача после разбора Шэнь Чэном превратилась в мелкие части, а после объяснения Цзянь Шиу была решена 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после твоих слов это вроде бы и правда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были воодушевлены, словно сносили всё на пути, полные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задача,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передвинул ручку к следующей задаче: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замер. Толстяк из последних сил решил задачу, потом сверился с ответами и обнаружил, что результат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задачи в тетради стали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положил ручку,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сдал экзамен хорошо во многом потому, что Шэнь Чэн выделил для него главное, и ему нужно было только разобраться в типах задач, отмеченных Шэнь Чэном в пределах этой важной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 тетради охватывали более широкий круг вопросов, что сразу же заставило Цзянь Шиу растеряться и выявило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ещё спроси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тяжестью поднялся, словно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толстяк вернулся с победой, получив ход решения у Шэнь Чэна, и снова смог объяснять другим, взявшись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способ был неплох, у него был и недостаток: они не успели решить много задач, и до экзамена оставалось всего пять-шесть дней, а их эффективность была действительно низкой. Все обсудили и придумали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большая перемена, снова задача, которую не могли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читал книгу, рядом появилась знакомая фигура. Толстяк держал в руках тетрадь, на лице застыла застенчивая улыбка, а за ним стояла небольшая группа людей, все держали тетради и смотрели на него. Во главе шёл Цзянь Шиу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веки, безмолвно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почесал затылок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эту задачу мы все не можем решить,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заметил, что смелость Цзянь Шиу может расти всё больше. Другого он не умел, а вот умение лезть не в своё дело у него было доведено до совершенства. Раньше он ещё как-то сдерживался, не известно, кто дал ему такую смелость, но сейчас он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молчал, остальные тоже немного напряжённо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Чэн обычно не общался с другими, большинство относилось к нему с почтением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боялся отказа, немного нервничал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Всего, всего одну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