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щелчком по голове Су Жому отпустил зверя и вместе с Шитоу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Министерство наказаний, и благодаря своим пропускам Су Жому без труда вошёл в тюрьму Министерства. Когда он переступил порог, его встретил шум криков и стонов. Из-за резкого увеличения количества заключённых надзиратели едва справлялись, но, мельком взглянув на его пропуск, пропустили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здесь, — Шитоу указал на левую камеру, и Су Жому посмотрел туда. Действительно, он увидел Юй Да и Юй Юня в одной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я не давал денег под проценты!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стоял гул жалоб и криков, все изо всех сил кричали о своей невиновности. Только отец и сын из семьи Юй сидели рядом, тихо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Да, — Су Жому остановился перед камерой и тихо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увидев его, они тут же обрадовались, встали и подошли к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надзиратель вошел внутрь, держа в руках железную дубину, и сильно ударил ею по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Все заткнитесь, я сказал, тихо! Если ещё орёте, буду применять 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рык и звук удара железом заставили всю камеру мгновенно замолчать. Люди в разной одежде со страхом смотрели на дубину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общайтесь, не торопитесь, — надзиратель встал у выхода из камеры, почтительно улыбаясь, затем отошёл подальше, чтобы не мешать беседе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них и, убедившись, что они не пострадали,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Дядя, я верю, что вы не тот человек, который занимается ростовщичеством.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знанию дяди Юй, тот всегда стремился к стабильности и безопасности. Он не мог нарушить закон, так как же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сам не знаю. Они обнаружили в моей меняльной лавке расписки о займах под проценты, на которых стояла печать моей лавки. Но это невозможно, я никогда не решался на такие противозаконные дела. Они не стали слушать мои объяснения и арестовали нас с сыном. До сих пор мы не понимаем,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говорил это с лицом, полным безысходности. Он всегда зарабатывал честным трудом и никогда не брал грязных денег. Но не повезло — и на воде можно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здоровье отца только начало налаживаться, он действительно не может выдержать потрясений. Ты должен быстрее вызволить нас отсюда, — Юй Да сжал его руку, говоря серьёзно и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на него косой взгляд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не позволю вам умереть здесь. Дядя, сколько у вас сотрудников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Трое. Да Хэй, Чэнь И и Мэн Шань. Они очень ловкие и работящие. Только… — в лавке случилось такое, и он, конечно же, подумал, что личная печать не могла попасть в чужие руки. Боялся, что кто-то из этих трои хочет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подумал, то и Су Жому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волнуйтесь. Если это действительно не вы делали, я верну вам чистое имя. Из-за большой суммы пока придётся пожить здесь. Но я верю, что они не посмеют применять к вам пытки, пока картина событий не прояснится. Дядя, придётся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 Муму, прости, что всякий раз, когда случается беда, тебя приходится спасать, — подумал Юй Юнь: если бы тогда его глупый сын не спас Муму, они с отцом давно бы стали белыми костями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 люди, дядя, не о чём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Жому ещё немного поговорил с ними, попросил надзирателя присмотреть за ними и только тогда ушёл вместе с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наружу, как навстречу им вышел Сюань Цзи, закончивший совещание. Увидев его, Сюань Цзи не удивился. Он знал, что учитывая дружбу Су Жому с семьёй Юй, если у той возникнут трудности, он обязательно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ты сначала займись своими делами, — Сюань Цзи посмотрел на него, протянул руку и поправил воротник, который Юй Да случайно помял.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Жому бросил взгляд на чиновников Министерства наказаний за его спиной и вместе с Шитоу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меняльной лавке Юй двери были плотно закрыты, но внутри горел тусклый свет, и изредка доносились тихие звуки — очевидно, внутри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Шитоу подошли к лавке, и он жестом велел Шитоу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подошёл к двери, поднял руку и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открывайте! Кто здесь,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в тишине ночной улицы был очень заметен и привлек внимание людей ночного рынка. Сегодня арест хозяина лавки был witnessed всеми, и когда Су Жому остановился здесь, это мгновенно вызвало бурю обсуждений, хотя никто не решался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Сегодня лавка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несколько уставший, но громкий голос, в котором 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наследник удельного князя Хэна, открывайте! — Шитоу, видя, что тот внутри медлит, тут же недовольно увеличил громкость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стихло, затем послышались шаги, всё приближающиеся к двери, и в следующую секунду дверь изнутри отворилась, открыв лицо юноши с приятными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 перед собой Су Жому, он тут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правда вы! Проходите скорее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стал ничего говорить, открыл дверь и почтительно пригласил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окинул взглядом довольно большую лавку: она была просторной и удобной, а оформление — весьма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сел, мужчина поспешил закрыть дверь и почтительно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пожалуйста,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указал поставить чай на стол, окинул его взглядом. На нём была коричневая одежда, выглядел он довольно спокойным и деловитым, а глаза были честными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 Хэй и Чэнь И? — окинув взглядом помещение, он увидел, что здесь дежурит только он один. Куда делись двое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на мгновение застыл, затем юркнул за прилавок — за прилавком в меняльных лавках обычно есть дверь, ведущая во внутренние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Мэн Шань вышел оттуда с высоким и худым мужчиной с обычной внешностью. Мужчина, судя по всему, только что проснулся, и на левой щеке у него ещё виднелся отпечаток бамбуковой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Чэнь И, он вместе со мной дежурит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и Чэнь И почтительно встали перед ним и тихо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 этому времени окончательно проснулся 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Почему вы всё ещё здесь? В это время обычные люди уже спят, судя по всему, Мэн Шань не собирался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Мэн Шань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 И очень беспокоимся о безопасности дяди Юй и Сяода, поэтому не решались ложиться спать. Ещё один, Да Хэй, у него дома дела, он ушёл домой. Наследник, не знаете, как сейчас дядя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были полны глубокого беспокойства, и Су Жому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кто посмеет притеснять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их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один момент упали на колени, с испугом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мы знаем, дядя Юй оклеветан. Дядя Юй добрый и милосердный человек, такой человек точно не мог заниматься ростовщичеством. Наследник, вы обязательно должны спасти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Записи о доходах дяди Юя всегда были ясными и понятными, никогда не было грязных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Су Жому, убеждая его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прислонился к столу и с лёгкой усмешкой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из вас скажет мне, откуда взялась расписка с личной печатью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они переглянулись, собираясь что-то сказать, но остановились, словно слова были у них на языке, но они боялись лишнего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Жому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резким, как лезвие, напугав их так, что они вздрогнули и повисли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мы двое действительно не делали ничего с личной печатью, личная печать всегда была при дяде Юе. Только один раз, несколько дней назад, дядя Юй дал Да Хэю личную печать, чтобы тот сделал кое-какое дело, но это всего лишь на один миг, очень быстро он вернул печать дяде Юю. Мы клянёмся, действительно не брали личную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коленях, поднимая руки и клянясь, лица их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его пропали, его дом находится в переулке семьи Лю, наследник можете его поискать. В любом случае, мы двое не уйдём из лавки, если наследник не верит, можете вернуться и снова допросить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двое этого не делали, поэтому не боимся и не уйдём. Будем здесь ждать, пока наследник придёт, пока дядя Юй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глубоко посмотрел на них двоих,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вместе с ним подошёл к повозке, обернулся и посмотрел на людей в лавке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верите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