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сделано на всякий случай, а также чтобы помешать другой стороне убить ради сокрытия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поднял голову, холодным взором уставился на него, устрашающий взгляд заставил его невольно отступить на шаг, и в конце он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прошу не затруднять меня, подданного. Головой ручаюсь, обязательно хорошо охраню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поднял бровь, этот господин У не боится, что Сюань Цзи убьёт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потемневшее лицо Сюань Цзи, Су Жому шагнул вперёд, с лёгкой улыбкой наклонился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у той стороны точно есть следующий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пойдёт в тюрьму, другой стороне удобнее будет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ударило в его ухо, мурашки пробежали по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мгновенно покраснели, словно окрашенные в персиковый, до предела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тяжело сглотнул, отвернул голову, боясь, что поцелует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в замешательстве развернулся, длинным рукавом взмахнул: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эти два слова, повёл Нань Ю и Нань Вэй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спустя месяц и четыре дня после въезда в столицу, наследник Су совершил экскурсию в Палату Дали на несколько дней и поселился в специальной гостевой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статуса, в гостевой комнате не было окон, за дверью стояли три ряда охраны, в остальном было довольно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стуле, глядя в дверь на простой двор Палаты Дали, Су Жому похлопывал по голени, напевая легкомысленную песенку, выражение лица — полное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господин У пришёл и увидел его в таком виде, он немного удивился. Не думал, что он так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выяснил происхождение этого наследника, выросшего у хулиганов, держащего казино, жестокого и беспощадного, приёмы которого либо убивают, либо калечат. Такой человек определённо не из простых. Сегодняшнее дело имеет к нему большое отношение, после расследования его прошлого интуиция подсказала ему, что это дело, возможно, действительно не имеет к нему отношения. По его многолетнему опыту расследований, без твёрдых улик он никогда не сделает поспешного вывода.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как вы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перед ним был ясным и элегантным, совершенно не похожим на злодея в расследовании, но видавший виды господин У не считал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 самые страшные!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открыл глаза, посмотрел на адъютанта с кистью за его спиной,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Пришёл допрашивать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сел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шутит, я сказал, что без доказательств, связывающих те письма с наследником, наследник определённо не преступник. Я пришёл только задать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Спрашивайте, — длинные ноги небрежно закинув на соседний стул, тихо сказал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развязный вид, господин У просто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скажет ли наследник, куда он отправился после выхода вчера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встретил двоюродного брата Чжао Юэ, потом мы долго болтали, после наступления темноты я пошёл в павильон Цуйни, увидел Восьмого господина, потом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господин? — в глазах господина У было удивление, не думал, что он знает Восьмого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сказано достаточно, взял записи адъютанта, посмотрел на запись, затем взял кисть и бумагу у другого подчинённого, положил перед ним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напишите, пожалуйста, слова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Су Жому посмотрел на иероглифы сверху, взял кисть, на столе в три приёма и пять движений списал.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господин У взял, сзади другой охранник быстро вытащил из груди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одного взгляда Су Жому понял происхождение той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способен, даже бумагу, которую я написал вчера, может достать. Верно, эта бумага именно та, что я написал вчера при порыве вдохновения. Только содержимое на ней не то, что я только что списал. — Это лично князь велел охраннику Нань Ю доставить, он верит, что мне, чиновнику, это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тщательно сравнил почерк сверху, долго внимательно смотрел, только потом сложил.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наследника спокойно здесь жить, я сначала пойду разберусь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не говоря с ним лишнего,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подошёл к лежанке, лёг, глядя на пейзаж за дверью, закрыл глаза, начал мало-помалу 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уже зажглись огни, как раз снаружи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принёс еду наследнику.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раздался немного робкий голос, это был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 Сяо Цзецзы, внутри наследник, ты должен хорошо прислуживать. Если нет — будет преступление с отрубанием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Палаты Дали очень щедро позволила ему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сел, увидел, что в дверь входит высокий и худой парень с чистыми чертами, лет шестнадцати-семнадцати, очень хрупкого телосложения, глаза робкие, увидев его, тело ещё дёрнулось.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Здесь поблизости будет такой робкий мальчик, действительно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 поставил ланч-бокс на стол, потом аккуратно вытащил блюда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блюд и суп, одно постное пять мясных, очень богатые, сделанные с цветом, запахом и вкусом, вызывавшие аппетит, сбоку ещё был чайник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медленно ешьте, — Сяо Цзецзы налил полный бокал вина, стоя сбоку,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столу, Су Жому смотрел на блюда и вино сверху, поднял тот бокал вина, поднёс к его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его для этого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полуулыбающийся, в улыбке прибавилось немного нечестивости и бесчувствия.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Цзецзы замер, потом испуганно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 низкое тело, как смею пить такое вино высшего сорта. Нельзя, абсолютно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него, Су Жому протянул вино ещё немного, брови и глаза постепенно холодели.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Цзецзы, видя, что он очень настаивает, робко принял вино, в тот момент, когда клал в рот, рука быстро перевернулась, вино плеснуло в лицо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странно сместилось, едва увернулось, рука сжалась в кулак, жестоко ударив в его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Сяо Цзецзы сразу получил удар, лицо исказилось, одним движением вытащил нож, ударил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разворотом ударил ногой, отбросив его как осенний лист на ветру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Сяо Цзецзы упал за дверь, сильно напугав тех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Цзецзы,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вы за что его бьёте, — глядя на Сяо Цзецзы на земле, который не мог встать, охранники сразу с недоумением посмотрели на Су Жому. — Он вообще не Сяо Цзецзы, вы разорвите его лицо посмотрите, не наклеена ли там кожа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кувшин вина, медленно вышел, с полуулыбкой глядя на борющегося человека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смеет со мной играть этот приём! Слишком зелёный.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переглянулись, потом один нажал руку, другой нажал голову, другой быстро на его лице поцарапал, недолго,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 лица содрали кусок кожи человека, открыв под ним настоящее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острый рот обезьяньи щёки, лицо полного предателя, увидев, что разоблачён, на лице показался полный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 ты должен выпить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потряс кувшин вина, лёгко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мужчина испуганно покачал головой, глядя на тот кувшин глазами полными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лёгко улыбнулся, резко вылил вино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закрывая лицо, мужчина думал, что вино выльется на его лицо, от страха громко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обнаружил, что это вино вообще не вылилось на его тело, а вылилось в кусты травы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Вино плеснуло на кусты, трава сразу издала звук шипения, ещё поднялись бесчисленные пузырьки, напугав охранников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Ядовито! — охрана не веря глядя на землю, поспешно ловко схватила предателя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они, даже если глупые, знают, что кто-то хочет убить человека и убрать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лёгко улыбнулся, бросил кувшин вина, пошёл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столицы, из-за смерти ху, Су Жому сразу толкнули на гребень волны, вся столица как кастрюля, громко распространилась. Жители в один голос гадали правду дела, есть верящие, есть неверящие, каждый держится своего слова, рассказчик смеялся не в силах закрыть рот, только за одно утро, несколько разных версий circulated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утреннем приёме, министры разделились на две партии, одна партия настаивает, что Су Жому настоящий убийца, другая партия чувствует, что внутри определён есть скрытая причина, кто будет тупым до того, что будучи шпионом оставит прочитанные письма, весь под троном, шумом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внутри, наследник и тот ху определённо имеют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министр держащий вину, говорил с покрасневшими глазами и толстой шеей, незнающие люди ещё подумают, что у Су Жому с ними какая-то глубокая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Если бы это был ты, ты сделал бы плохое дело и оставил улики, чтобы я нашёл?! Это ты глупый или я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http://bllate.org/book/16720/1537467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