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Сяошу попросил их помочь ему выместить злость и продать Юнь Цзю. Второй Дун, который и сам хотел отомстить Линь Е,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то, что произошло накануне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сегодня специально нарядился, ожидая услышать новости о пропаже Юнь Цзю. Он уже планировал подлить масла в огонь, сказав, что Юнь Цзю сбежал с приданым. Тогда Линь Е наверняка был бы очень расстроен, и он, Юнь Сяошу, мог бы выступить с утешением, что, возможно, изменило бы отношение Линь 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не так, как он ожидал. Увидев Юнь Цзю, который счастливо улыбался, он сжал зубы от ярости. Если бы не было столько людей вокруг, он, вероятно, уже бросился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как чернила, глаза Линь Е внезапно устремились в одну сторону. Юнь Сяошу неожиданно встретился с его взглядом, который, словно острый меч, без предупреждения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в страхе попятился назад, тело его затряслось неконтролируемо. Он не понимал, что с ним, но ему казалось, будто Линь Е знает,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в голове, эта абсурдная мысль начала неудержимо распространяться. Вдруг он почувствовал себя бабочкой с намокшими крыльями: как ни старайся, взлететь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 недоумением спросил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покачал головой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склонил голову набок, разглядывая профиль Линь Е. Он подумал: «Как же Линь Е красив, и какой он добрый. Как же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Юнь Цзю, глаза Линь Е слегка изогнулись, и в их чёрной глубине промелькнула озорная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кашлянул, отвернулся в сторону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 смотрел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приподнял бровь и не мог удержаться от мысли: «Юнь Цзю теперь мастак, стал и врать, и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Юнь Цзю переживал, не тяжел ли он для Линь Е, но по дороге Линь Е даже не запыхался, и Юнь Цзю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Цзю не знал, что спина Линь Е к этому времени уже покрылась холодным потом. Чтобы не волновать Юнь Цзю и не омрачать собственную свадьбу, Линь Е на протяжении всего пути не выдал ни единого признака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вернулись в дом Линь, Линь а-мо с другими уже ждали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парней из деревни Юньцзя хлопотали: кто-то запускал фейерверки, кто-то разбрасывал сладости. На мгновение всё вокруг наполнилось шумом и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настал благоприятный час, Линь Е и Юнь Цзю в окружении толпы поклонились Небу и Земле во дворе дома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церемонии бракосочетания Юнь Цзю, который всё время выглядел очень счастливым, увидев одиноко восседающую на почётном месте Линь а-мо, вдруг покраснел от слёз. Линь Е знал, что хотя Юнь Цзю ничего не говорит, на душе у него всё равно обидно. Иметь таких родителей — нелёгкая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шумели и веселились, не замечая грусти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Саньцзы весело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Юнь Цзю от счастья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кивнул. В душе ему было и радостно, и грустно. Но глядя на красивого мужчину, стоящего рядом с ним, Юнь Цзю не смог удержаться и сквозь слёзы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закончили церемонию, Линь Е и Юнь Цзю насильно разлучили.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смотрел на своего новоявленного супруга и так хотел обнять и поцеловать его,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силой утащили прочь, Линь Е чуть не разыграл сцену прощания Белой Змеи и Сюй Сяна у пагоды Лэйфэн. А те, кто не давал ему нежиться со своей возлюбленной, были все как один лысые монахи Фахай.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под присмотром нескольких тётушек ввели в новобрачную комнату, оставив с ним двух геров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геров были братьями, на вид им было лет по тринадцать-четырнадцать. Братья были похожи друг на друга как две капли воды, они расположились слева и справа от Юнь Цзю и то и дело спрашивали, не хочет ли он пить или есть. Сначала Юнь Цзю не хотел есть, но увидев, как они засовывают в рот по нескольку длинанов, не удержался и начал есть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гера находились в том возрасте, когда уже почти выросли, и ко всему проявляли живой интерес. Вероятно, ожидание им наскучило, и они начали перебрасываться словами с Юнь Цзю, в основном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брата звали Цинхэ, другого —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был меньшесловен и прям, глядя на Юнь Цзю,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Цзю-гер, расскажи нам, зачем Линь Е так хорошо к тебе относится? Научи и нас, чтобы, когда мы выйдем замуж, мы тоже могли удержать своих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Цинхэ, Цюхэ тут же дал ему подзатыльник и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такой маленький, а уже о мужчинах заговорил! Стыдно-то как! Вот вернёмся домой, я всё а-мо расскажу, пусть она тебя как следует отлупит.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тут же надулся и фыркнул. С одной стороны, ему не хотелось унижаться и просить брата не жаловаться, а с другой — он считал брата слишком уж скучным и занудным. Герам и так предстоит выходить замуж, так что лучше знать и то, что положено, и то, что не положено, чтобы потом не попасть впросак,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перебранку братьев, Юнь Цзю почувствовал сильную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отворилась, и Линь а-мо вошла, неся подносы с закусками. Она переживала, что тело Юнь Цзю только что поправилось и если он будет голодать, это пойдёт ему во вред, поэтому тайком принесла угощение. Но едва войдя, она увидела пол, усыпанный кожурой от длинанов и арахиса, и поняла, что зря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входящего, двое геров сильно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на кровати имели символическое значение, и обычно их не разрешали есть. Они давно не ели таких вкусностей, особенно длинанов, поэтому не удержались и взяли по паре штук. Увидев, что Юнь Цзю ничего не имеет против, они совсем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их застигла на месте преступления их собственная а-мо, дело было плохо. Оба повесили головы, не зная,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взглянула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есть, идите поешьте там. А здесь я пока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рассердилась ли Линь а-мо, братья опустили головы и поспешно выбежали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не придала этому значения. Поставив закуски, она достала из шкафа немного арахиса и длинанов и снова рассыпала их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даст тебе одну вещь. Ты посмотри на неё внимательно и учись. Это для геров вещь хорошая, глядеть на неё полезно и не вредно, — сказала она, доставая из-за пазухи книгу и странный маленький деревянный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ничего не понял, но всё же послушно принял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вещи Юнь Цзю, Линь а-мо откашлялась и вышла. Надо сказать, в таком возрасте стыдливость иногда всё же даёт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открыл первую страницу, и недоумение на его лице сменилось шоком. Он резко отбросил книгу, но вспомнив слова Линь а-мо, покраснев, помедлив, всё же встал и снова 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глубоко вдохнул, затем быстро раскрыл книгу, намереваясь прочесть её залпом. Но чем больше он читал, тем больше краснел, представляя, что Линь Е будет делать с ним именно то, что описано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его пылало, глаза оторвать от книги он не мог, сам того не замечая заменяя персонажей в иллюстрациях на Линь Е. Юнь Цзю шумно втянул носом воздух, вдруг почувствовав прилив крови к голове, во рту пересохло, и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переплетённые конечности на рисунках, Юнь Цзю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Е-если это Линь Е, я, я на что угодно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лицом на кровать, чувствуя себя слишком, слишком, слишком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так довольно долго, затем, покраснев, лёг на бок и снова осторожно приоткрыл книжку. Едва увидев картинку, мозг тут же подставил на место персонажа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чувствовал, что с ним что-то не так, слишком уж это нехорошо, словно он какой-то холостяк-одиночка, который никогда не видел геров. Очень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шум и веселье не прекращались, казалось, у людей неиссякаемый запас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