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все присутствующие наконец пришли в себя от шока, начали отступать, держась подальше от Оуян Юя. В зале поднялся шум: раздавались крики, ругательства, вздохи удивления и громкие обсуждения. Обстановка стала хаотичной.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находившаяся снаружи, наконец прибыла, хотя и с опозданием. Десяток человек окружили Оуян Юя, направив на него дула пистолетов.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сегодняшнем банкете присутствовало множество высокопоставленных лиц, для обеспечения безопасности были временно привлечены солдаты из армии. Хотя внешне они казались обычными, на самом деле все они были элитными бойцами.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направленные на Оуян Юя стволы служили лишь для устрашения. Никто не осмелился бы выстрелить в старшего сына семьи Оуян.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подходите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Юй словно знал, что в него не станут стрелять. На его лице не было и тени страха, а в руке он держал нож для стейка, который, казалось, появился из ниоткуда. Он стоял напротив десятка охранников, готовый к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боясь причинить ему вред и тем самым навлечь на себя неприятности, не осмеливались действовать слишком решительно. Они лишь медленно сужали круг, постепенно приближаясь.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Оуян Юй лишь усмехнулся, резко взмахнул рукой, и нож, словно стрела, полетел в сторону одного из охранников в черном, превратившись в серебристую вспышку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охранники были элитой армии, как же они могли позволить себя ранить? Охранник просто слегка наклонил голову, легко уклонившись от летящего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он и уклонился, нож продолжал лететь с прежней скоростью. Раздался глухой звук удара, и все обернулись, чтобы увидеть, как мужчина лет сорока, с немного полноватой фигурой, упал на пол. Его глаза были широко раскрыты, на лице застыло выражение шока и неверия, а между бровей торчал серебристый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настоящий случай, когда «пожар в городе погубил рыбу в пруду». Этот мужчина умер совершенно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краткого затишья пронзительные крики вновь наполнили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слишком быстро: от внезапного взрыва ярости Оуян Юя и его нападения на людей до падения невинного мужчины и задержания охранниками — все заняло менее пяти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Ци всё это время находились в заднем дворе, сопровождая старейшину и важных гостей, пришедших поздравить его. По плану они должны были появиться в зале только после начала банкета. Когда они получили известие и добрались до зала, всё уже подходило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Юй кричал, яростно сопротивляясь. Он всё ещё не осознавал, что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кто я? Я вам говорю, мой отец — Оуян Тяньи! Если вы посмеете тронуть меня, вам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охранники в черном проигнорировали его слова и продолжали тащить его к выходу. В этот момент к ним подошёл мужчина лет сорока, преградив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стоял, но его присутствие подавляло даже эту группу из десятка охранников. Его манера держаться была поистине величественной, каждый жест излучал властность. Было очевидно, что он долгие годы занимал высокое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охранник, явно старший по званию, увидев этого выдающегося мужчину, почувствовал тревогу. В конце концов, на банкете произошёл крупный скандал, и они не могли избежать ответственности. Более того, здесь присутствовали люди, которых они не могли позволить себе обидеть. Он искренне не хотел усугублять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охраны только начал говорить, но мужчина поднял руку, прерывая его. Он медленно подошёл, обошёл охранников и оказался прямо перед Оуян Юем, после чего резко ударил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Юй, которого уже держали двое охранников, не мог пошевелиться. От удара его тело отшатнулось на два шага назад, голова повернулась в сторону, а на лице мгновенно появилась краснота. В уголке рта выступила капля крови, что свидетельствовало о силе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наконец пробудил его. Он уставился на человека перед собой, широко раскрыв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зачем ты меня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этот мужчина был отцом Оуян Юя — Оуян 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ещё смеешь задавать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Тяньи указал на тело, которое выносили из зала, и на Чжао Куня, которому врачи перевязывали раны, а кровь на его лице ещё не успели вытереть.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что ты натворил! Ни на что не годный неудачник!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Юй посмотрел в указанном направлении, и в его голове пронеслись события последних минут. Его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ранил Чжао Куня и испортил празднование дня рождения старейшины семьи Ци, было ещё полбеды. Но теперь он ещё и стал причиной смерти человека. Разве это не было косвенным пожеланием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быть настолько глуп, чтобы совершить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вспомнить, как всё началось. В тот момент он словно перестал быть собой, будто находился под действием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оправдываться. Разве он мог сказать людям, что был одержим? Кто бы ему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Оуян Тяньи, ваша семья должна дать нашей семье Ци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Холодным голосом произнёс Ци Юй, представитель второго поколения семьи Ци и отец Ци Цзысин. Он прекрасно понимал, что тот удар, который Оуян Тяньи нанёс своему сыну, хотя и был сильным, был также и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нашей семье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нашей семье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вышел молодой человек лет двадцати, с гневом глядя на Оуян Юя и Оуян 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семья Сюй, хоть и не такая могущественная, как ваша, но всё же уважаема. Мой дядя погиб от руки Оуян Юя, и вы должны дать нам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несчастный мужчина, погибший таким нелепым образом, был родственником семьи Сюй. Он был выдающимся человеком, основавшим корпорацию «Сюй», которая предоставляла семье множество ресурсов. Благодаря этому он и получил приглашение на сегодняшний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живой человек может так внезапно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Тяньи мрачно смотрел на них, но не произнёс ни слова, словно обдумывая, как выйти из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произошло на глазах у всех, и свидетелей, и доказательств было предостаточно. Они не могли отрицать случившееся.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Попытаться замять дело, используя своё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Даже если бы семья Ци не возражала, семьи Чжао и Сюй не стали бы молчать. Более того, на банкете присутствовали люди, занимающие высокие посты, и среди них могли быть политические противники семьи Оуян.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попытался защитить Оуян Юя, его противники не упустили бы шанса полностью уничтожить его, а вместе с ним и всю семью Оуян, которая могла бы прийти в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Тяньи взглянул на своего сына, и ему захотелось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Юй тоже понимал, что попал в серьёзную переделку. На этот раз ему не удастся выйти сухим из воды. Если не смерть, то как минимум серьёзные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 через мгновение открыл их снова, и в них больше не было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отвечаю за свои поступки. Это касается только меня, а не семьи Оуян.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способен за это ответить?! — Ци Юй холодно фыркнул. — Ты разрушил банкет нашей семьи. Учитывая, что ваш покойный старейшина когда-то сражался бок о бок с нашим, я не буду слишком строг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Оуян Тяньи и Оуян Юй слегка расслабились, но прежде чем они успели вздохнуть с облегчением, следующие слова Ци Юя заставили их лица потемнеть.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Оуян Юй публично ранил господина Чжао и убил человека из семьи Сюй. Это серьёзное преступление, и оно должно быть рассмотрено по закону, а также предано огласке.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должно быть обнародовано!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такой человек заслуживает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начали поддерживать его, а представители семей Чжао и Сюй не возражали, словно соглашаясь передать дело в руки Ци Юя. Они лишь собирались добавить масла в огонь в нужный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не выражая эмоций, подошёл к охранникам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задержите Оуян Юя. Через три дня ваша семья Оуян будет ждать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мог позволить себе говорить о законном рассмотрении дела, поскольку это была территория семьи Ци. Он не боялся, что Оуян Тяньи попытается что-то подстроить.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приближались выборы, и это был критический момент. Все крупные семьи держались в тени, обдумывая свои позиции, и никто не хотел быть первым, кто рискнёт выступить.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http://bllate.org/book/16714/1536203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