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Чжии ушел, Син Мэйцзя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скажут, что я мелочная, я соглашусь. Два класса вместе — чье мнение слушать, если возникнут разногласия? Говорят красиво, что это поможет сломать лёд, но если подготовка пойдет неправильно, это действительно испортит отношения. Лучше уж устроить здоровое соревнование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повернулся к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почему ты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говорить, я сам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бросил взгляд на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классе проблемы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упомянул о недостатке средств, он сразу сдается. Думаешь, никто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Бай Ифань всё разъяснил, Чэн Ихао перестал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Тан Сяолю, что в 9-м классе проблемы с деньгами. Недавно между активистами класса возникли споры, и учитель Чжан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Хорошо, что не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 сотрудничестве с 9-м классом было отклонено. Вечернее занятие прошло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стоял у доски, рассказывая всему классу о результатах обсуждения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спросил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готовить что-то дорогое, достаточно вещей на десять с лишним юаней. Главное — это сюрприз при получении подарка. Поэтому давайте проголосуем поднятием рук. Кто согласен с этим пунктом,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подняли более четырех пятых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пункт остается. Надеюсь, меньшинство поймет. Выходные на этой неделе, так что у всех есть время подготовиться. Те, кто живет в общежитии, могут пойти в школьный магазин или попросить тех, кто едет домой, привезти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Чэн Ихао стоял у входа на оптовый рынок, держа в руках список из семи-восьми имен, за каждым из которых шло пожелание к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у тебя отличные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взяла список покупок, оторвала половину и протянула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 на группы, так быстрее. Кого ты берешь с собой: старосту или Бай 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Лаода! Лаода — рабочая сила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 Меня что,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концы длинного шарфа Чэн Ихао и с улыбкой сказал 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вперед, а Дачэн остается со мной. Встречаемся здесь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Ифань потащил Чэн Ихао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за вещами из списка классных покупок. Как обычно, Чэн Ихао торговался везде, а Бай Ифань забирал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необходимое, они пошли в отдел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несколько человек сказали мне купить что-нибудь на свое усмотрение. Что бы ты посоветовал?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Лаоды!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выхватил список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сверялся со списком, взвешивал привычки каждого и выбирал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так: Бай Ифань указывал на вещи, а Чэн Ихао бросался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слаженно, купили более десяти подарков и даже попросили их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они прошли мимо магазина плюшевых игрушек. Бай Ифань внезапно заскочил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уже присел на корточки и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это? Я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подошел ближе и увидел, что Бай Ифань тычет в плюшевого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был размером примерно в полфута, с розово-голубым панцирем, высоко поднятыми клешнями, круглыми глазками и приподнятым ртом на спине. По бокам мордашки шли два ряда розовых «///».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Забавно!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в сторону, это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девять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кого обманываешь? Не берем! Максимум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записывать звук! И запись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присел, взял краба, сжал клешню и заговорил в нее. Записал около двадцати секунд. Потом ткнул краба в живот, и запись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краба и снова ткнул. Плюшевый краб начал повторять слова хозяина, голос был немного искажен, 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же присел и потянул Бай Ифана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отдашь? Вижу, он тут один такой. И пучок волос на голове грязный, мне еще думать, как его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вы слишком сильно сбиваете цену! Минимум 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потянул Бай Ифана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трудом удержался, чтобы не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как насчет шестидесяти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шестьдесят! Меньше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колебался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ярости от такой слабости!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радостно командовал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дай мне коробку! Заверни плотнее!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Ихао сам приглядел плюшевого Снупи и так яростно торговался, что вернул то, что не доплатил Бай Ифань. Он еще купил три новые батарейки Nanfu для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из магазина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Ихао руки были заняты, он не мог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плюнь на время,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мелким шагом к входу на рынок, неся несколько пластиковых пакетов. Син Мэйцзя и Се Суйчэнь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покупали, что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указал на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для обмена!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взглянула на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скольким парням купил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считал, но без повторов, так что сюрприз все равно будет. Кстати, героиня, что 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секрет! Но вещь забавная, лучше, чем та, что купил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Слушай, Фаньфань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пнул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А то я твой список... Понял? Раскрою!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ты знаешь? Фаньфань вообще ничего не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Ифань был в растерянности. Действительно, он ничего не купил для обмена — увидев плюшевого краба, он забыл о подарке для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мог сказать прямо,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сверял список классных покупок с купленными вещами. Син Мэйцзя убирала чеки, которые ей передал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положил вещи на землю и освободил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взял только что купленного Снупи: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Мэйцзя, только что закончившая с чеками: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героиня! Это имеет особое значение, это выражение моего... ну, бесконечного 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 Ихао не скрывал свои симпатии к Син Мэйцзя. Се Суйчэнь и Бай Ифань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вежливо снизили свое присутствие. Се Суйчэнь ловко разделил вещи класса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указала на Се Суйчэня и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твой Лаода, а это твой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жест внимания от Дачэна.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подумала, протянула руку и взяла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потом тоже что-нибудь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попрощались, и Чэн Ихао с грустным лицом пошел за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Ифань особо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подумал, что эта собака забавная, и хотел ей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«Эти чистые чувства юноши...»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думаешь, Син Мэйцзя не знает про тот список? У нее связей не меньше, чем у тебя, как она может не знать? Кто тебя просил раньше вести себя скромнее?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готов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Ифань наставлял Чэн Ихао, а там Син Мэйцзя объясняла ситуацию Се Суйчэню.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вместе, стоя в автобусе. Снупи в руках Син Мэйцзя раскачивался туда-сюда, мотая головой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указал на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я очень люблю Снупи.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ты не хотела брать. Потому что не понравился тот, кто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продолжил в духе научной дискуссии: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подарок от человека, который не нравится, это вызывает особое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