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хорошо, — Янь Юхэн сонно кивнула и взяла платье из рук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её «гусь» так любит розовый цвет, Янь Юхэн решила, что ничего страшного, если она её порадует.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такие моменты её сердце сжималось от тоски: когда же её «гусь» наконец вернёт себе женскую идентичность? Не может же она оставаться такой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господином Гао, Янь Юхэн куда больше нравилась мисс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надела платье, вышла и босиком покрутилась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красиво? — спросила она, поднимая подол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 того самого момента, как Янь Юхэн начала переодеваться, не сводила с неё глаз, и теперь закивала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Очень красиво! Ахэн красива в чём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улыбнулась. Её «гусь» всегда сначала хвалила её, что бы ни случилось, и это действительно вызывало у неё тёплые чувства. Будь она маленькой девочкой, она бы наверняка расцеловала её в обе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любом возрасте любят красоту и слышать такие слова, и, хотя Янь Юхэн старалась сдерживать свои эмоции, она не удержалась и сделала пару шагов в сторону Гао Тин, раскинув руки, как будто собираясь на неё 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тоже раскинула руки, готовясь её поймать, но Янь Юхэн лишь слегка наклонилась вперёд, а затем собралась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повернуться, как Гао Тин уже схватила её за запястье, и, приложив немного силы, заставила Янь Юхэн пошатнуться и упасть к ней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Гао Тин сидела на кровати, она инстинктивно потянулась обнять Янь Юхэн, и её ладонь оказалась на бедре Янь Юхэн. Платье было коротким, и Янь Юхэн ещё не успела надеть трусики-шорты, поэтому тёплая ладонь Гао Тин оказалась прямо на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Юхэн мгновенно покраснело, и она, опираясь на плечо Гао Тин, резко отскочила.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широко раскрытыми глазами, ничего не говоря, но обе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Сестрица Чжоу позвала их вниз завтракать, Янь Юхэн поспешно привела себя в порядок, а Гао Тин смущённо кашлянула, продолжая смотреть на Янь Юхэн, следуя за ней взглядом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только что..., — Гао Тин почесала нос и неуверенно сказала. —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повернулась к ней, бросила на неё взгляд и швырнула ей расчёску: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причесаться.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Гао Тин с радостью взяла расчёску и подошла к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обожала причёсывать Янь Юхэн, особенно наслаждаясь ощущением мягких и гладких волос, скользящих между её пальцами. Она могла просто гладить их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сидела перед ней на маленьком стульчике спиной к ней, позволяя Гао Тин возиться с её волосами. Гао Тин, казалось, с рождения владела искусством прически и могла заплести Янь Юхэн косички множеством разных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были невероятно ловкими, и она быстро заплела Янь Юхэн красивую косу «рыбий хвост», украсив её розовыми заколками с цветочками.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Гао Тин сначала сама полюбовалась своей работой, а затем наклонилась, чтобы вдохнуть аромат волос Янь Юхэн. Лёгкий запах шампуня напоминал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ответила Гао Тин, просто обняв Янь Юхэн за шею и прижавшись к её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теперь жалею,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удивилась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Разукрасила тебя так, а вдруг кто-то тебя уведёт?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прижалась так близко, что её горячее дыхание касалось кожи на шее Янь Юхэн, и та неловко попыталась отстраниться, но Гао Тин крепко её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вниз, завтракать, — Янь Юхэн пожала плечами, торопя её, и Гао Тин, лежавшая на ней, тоже пошевелилась.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прилипла к задней части шеи Янь Юхэн, как липкий пластырь, и та начала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протянула руку назад, чтобы отлепить её от шеи, но Гао Тин всё ещё не хотела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мы давно не целовались, — надув губы, она сказала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выиграй это соревнование,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тут же повеселела и, взяв Янь Юхэн за руку, подняла её со стула и повела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была очень привязана к ней, и Янь Юхэн уже привыкла к этому. Она даже не могла представить, как бы она справилась, если бы Гао Тин вдруг стала такой же холодной, как господин Гао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и Бабушка Янь уже сидела за столом, а рядом с ней был Янь Чжии, которого они не видели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отца, глаза Янь Юхэн загорелись, и она, топоча ножками, подбежала к нему, обняв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отцом не виделись почти месяц, и она очень по нему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погладил дочь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снова едет на соревнования?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Гао Тин, которая спустилась вместе с дочерью, и он слегка удивился. Он не видел Янь Юхэн уже месяц, а Гао Тин — и того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перерыва он сразу заметил изменения в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«мальчишка» любит их Ахэн, и хотя он считал, что ничего страшного в дружбе детства нет, Гао Тин была намного ниже их дочери. Какая же это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почувствовал лёгкий дискомфорт. Он знал Гао Тин с детства, и если бы «он» любил Ахэн, Янь Чжии проще было бы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это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небольшого перерыва, Гао Тин заметно выросла. Если так пойдёт и дальше, она, скорее всего, обгонит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получил современное образование, в душе оставался консерватором и считал, что только сильный и высокий мужчина сможет защитить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были поданы соевое молоко, жареные палочки из теста и яйца. Это была давняя традиция семьи Янь: каждый раз, когда у детей были важные экзамены или соревнования, они готовили такой завтрак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Янь Юхэн заметила, что её отец выглядит уставшим и сильно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случилось? Работа не ладится? — нахмурившись, спросила она. — Ты мало ешь, и у тебя синяки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улыбнулся, положил яйцо на тарелку Янь Юхэн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маленькая девчонка, ещё и за мной 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надула губы и обиженно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раздражением поставила чашку с соевым молоком на стол и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Чжии, увидев, что дочь, кажется, рассердилась,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можно. Ха-ха-ха, со мной всё в порядке, не переживай. Лучше позаботься о Гао Тин,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Юхэн была на два года младше Гао Тин, она всегда была более взрослой и заботилась о ней, и Гао Тин с радостью принимала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общеизвестно, и сама Гао Тин не чувствовала неловкости. Ахэн была такой умной, и ей стоило у неё поучаться.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Юхэн так не думала. Когда отец это упомянул, она вдруг почувствовала себя маленькой невестой, которая ещё даже не вышла замуж, но уже начала всем управлять. От этой мысли она невольно покраснела. Только в такие моменты проявлялась её девичья натура, и Гао Тин каждый раз находила это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молча доедала завтрак, услышав, как отец весело разговаривает с бабушкой, и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семья Янь оказалась в сложной ситуации из-за разрыва финансовой цепи, и Янь Чжии был вынужден пойти на рискованную сделку. Именно эта тайная сделка стала причиной падения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всегда помнила об этом, потому что в этой жизни семья Янь была для неё очень важна, даже важнее, чем её собственные несбывшиеся мечты. Поэтому она всегда была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этой жизни финансовая цепь семьи Янь не разорвётся, то Янь Чжии не будет вынужден делать ничего противозаконного.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Янь Чжии лично отвёз детей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Платье красивое или 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(со звёздами в глазах) Ты красивее платья! Ты самая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рекомендую песню Джей Чжоу «Слёзы и разбитые чувства», соседка напевала её весь день, и я полностью поддалась её влиянию ~ Очень красивая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