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казалось, была очень рада. Приподнявшись на цыпочки, она быстро подскочила к Гао Тин, обняла её за плечи и, привычно прижавшись к ней половиной тела, запела ей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Ла-ла-ла-ла, дорогая девочка, ты — моё единственное стремление.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Гао Тин было сладко, словно она съела мёд, но на лице это никак не отразилось. Она посмотрела на Янь Юхэн исподлобья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 такие песни, хорошо? Похоже на песни уличных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Гао Тин безжалостно сравнила песню Чжоу Цзяжуна с пошлой поделкой уличного хулигана, Янь Юхэн совсем не рассердилась, а, напротив,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да, да, ты права! — Янь Юхэн смеялась, покачиваясь на плече у Гао Тин, и продолжала напевать: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моё единственное стремление, ла-ла-ла!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твоё единственное стремление?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словно с ума сошла, уткнулась в её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Гао Тин уже не обращала внимания на признание на спортивной площадке, радостно обняла Янь Юхэн за талию, и они вместе, подпрыгивая, направились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бабушка Янь всё ещё сидела на диване и дожидалась их, от старости уже начала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и Гао Тин тихо вошли в дом, под присмотром Сестрицы Чжоу выпили суп, который бабушка специально оставила, и только после этого Гао Тин, неохотно, собралась уходить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Шумиха, вызванная Чжоу Цзяжуном, на этом не закончилась. Если говорить о самом захватывающем событии во время спортивных соревнований, то это, несомненно, романтическое признание между двумя отличниками из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идеально соответствовали всем атрибутам молодёжного сериала: оба были весьма привлекательны и пользовались огромной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одну ночь, а истории о них уже обросли сотнями версий, и даже Гао Тин, с которой Янь Юхэн выросла, заняла место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Янь Юхэн, будучи одной из главных участниц событий, до сих пор даже не видела Чжоу Цзяжуна, не говоря уже о том, чтобы отвечать на распространяющиеся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инцидента с песней Янь Юхэн вызвали в кабинет к Старине Сяо для серьёзного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Юхэн, ты — надежда нашего класса, в такой ответственный момент ты не должна позволять себе влюбляться и отвлекаться, — с болью в сердце сказал Старина Сяо, глядя на Янь Юхэн так, словно на сокровище, которое вот-вот утратят.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опустив голову, изображала послушную девочку, в то же время отлично подыгрывая Старине Сяо: кивала там, где нужно, и давала обещания там, где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вам, девочкам, нравятся такие мальчики, вы считаете, что петь песни о любви — это очень романтично. Но Чжоу Цзяжун, я его знаю! Он использует свою внешность, чтобы соблазнять девушек, ты никогда ему не 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волнуйтесь, мы просто нормально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говорить, что мы не знакомы, никто бы не поверил, он же публично признался тебе при всех, как же мы можем быть не знакомы? Поэтому сейчас главное — поскорее дистанцироваться и доказать свою невиновность, это и есть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в душе добавила: «Мы даже лица друг друга не видели, о чём вы вообще беспокоитесь!»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такой послушный вид заставил Старину Сяо ещё больше беспокоиться; он чувствовал, что это предвестник того, как девочку обманут, а самые страшные — это те, кого ничем не проймёшь.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того, чтобы вы нормально общались, просто надеюсь, что вы будете держать глаза открытыми. Некоторые люди просто не подходят на роль парня. По-моему, этот парень Чжоу Цзяжун даже не так хорош, как Гао Тин. Не смотри, что Гао Тин сейчас низенькая, она определённо вырастет, к тому же Гао Тин заботится о тебе гораздо больше, чем Чжоу Цзяжун.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опешила, совершенно не понимая, как разговор перешёл в режим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Старина Сяо говорил с таким азартом, что она не могла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Сяо продолжил расхваливать: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вы выросли вместе, вы точно знаете друг друга, это же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продолжала кивать, Старина Сяо глубоко посмотрел на неё,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иди пока на урок, слова учителя ты хорошенько обдумай.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поспешно поклонилась Старине Сяо и быстро выбежала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закрыла дверь кабинета, как обернулась и увидела парня, опирающегося на перила и смотрящего на неё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Цзяжун в первой школе носил титул «красавчика», что говорило о том, что внешность у него всё-таки была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его нарочитых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бросила быстрый взгляд на этого парня, который, казалось, хотел разгладить каждую складку на своей школьной форме, мысленно закатила глаза, отвела взгляд и, не удостаивая его больше вниманием, зашагала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Цзяжун опешил, двумя шагами оказался перед Янь Юхэн, развёл губы в наглой улыбке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Янь Юхэн,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подросток был невысоким по сравнению с хорошо развитой Янь Юхэн, он был всего лишь на полладони выше неё. Янь Юхэн отступила на шаг назад, изобразив стандартную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даже не знаешь, нафига тогда признавался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Цзяжун уже хотел открыть рот, как вдруг дверь кабинета изнутри распахнулась, и классная руководительница второго класса старшей школы, подперев бока, заорала: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Цзяжун! Чего не идёшь сюда,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оглушительного рыка Чжоу Цзяжун совсем забыл про Янь Юхэн, бросил её и пошёл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лестницы, он снова обернулся к Янь Юхэн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познакомились,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эту фразу, он, возможно, вообразил себя героем дорамы, прищурился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соблазнительные миндалевидные глаза, красивые — это несомненно, но такое масляное выражение лица было совершенно невозможно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могла поверить, что Чжоу Цзяжун выглядит именно так. Она степенно закатила глаза и холодно отвергла его улыбку, сводящую с ума тысячи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класс, ещё не успев войти одной ногой в дверь, тридцать девять пар глаз разом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неловко улыбнулась, быстро вернулась на своё место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перед ней Гао Тин обернулась и бросила на Янь Юхэн многозначительный взгляд; не дожидаясь ответа от Янь Юхэн, она снова повернулась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но и одноклассники вокруг вдруг стали какими-то странными, даже обычно болтливый Чжан Болтун только многозначительно посмотрел на неё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от их взглядов мурашки побежали по коже, она совершенно не понимала, что это за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конца последнего урока оставалось совсем немного, Гао Тин снова обернулась и, немного смущаясь,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ещё идёшь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потянулась и ущипнула её за щёчку, весело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пойдём на спортплощадку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уклонилась от щипка за щёку и с каменным лицом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Трёхдневные спортивные соревнования превратились в праздник для всей школы. Вчерашнее признание всё ещё было на слуху, когда Янь Юхэн с Гао Тин вошли на спортплощадку, они привлекли внимание множества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 передних рядах что-то тихо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вон та, похожая на иностранку, это Янь Юхэн из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Слишком уж красивая, будь я парнем, мне бы тоже такая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Тьфу-тьфу, вчерашнюю песню, которую Чжоу Цзяжун пел при признании, интересно, она слышала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«мальчик» рядом с ней тоже ничего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вместе с детства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жаль только, что слишком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одна за другой вошли на спортплощадку, нашли места своего класса, выбрали уголок и сели. В это время огни на сцене уже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начал объявлять номера, но представление ещё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всё ещё хмурилась, словно кто-то был ей должен миллион. Как бы Янь Юхэн ни пыталась её развлечь, она сохраняла бесстрастное выражение лица и, к тому же весьма раздражающе, вытащила из кармана маленькую записную книжку и начала учить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Цзяжун: Вы используете мою песню для своих нежностей? Вы купили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в тексте называется «Your Name (The Ukulele Song)», я выбрал две строчки, сегодня рекомендую эту песню, она очень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