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Цицю была умной, и недовольство на её лице быстро сменилось сладкой улыбкой. Янь Юхэн, обработав раны, слезла с колен бабушки и встала перед Се Цицю. Она была на полголовы ниже, и Се Цицю робко протянула руку, чтобы взять её, но Янь Юхэн быстро спрятала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увидев это,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Ахэн, что с тобой сегодня? Разве Сяо Цю не твоя подружка?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когда меня обидели, она мне не помогла, так что теперь мы больше не подружки.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это произнесла, лицо Се Цицю побелело. Бабушка тоже удивилась, присела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Ахэн, может, ты ошиблась? Сяо Цю сегодня рано ушла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Юхэн, надув губы, молчала, только держалась за край бабушкиного платья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ты ведь больше всего любишь меня, правда? Я же твоя внучка. Почему ты всегда за неё заступаешься?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указывая пальчиком на Се Цицю, она мастерски изображала ревнивого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больше всего я люблю нашу Ахэн. Если тебя кто-то обидет, сразу приходи ко мне, я обязательно за тебя заступлюсь.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посмотрела на Се Цицю с намёком.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бабушки Сяо Цю была хорошей девочкой, и она хотела считать её внучкой. Но теперь, когда Ахэн вдруг заговорила так, бабушка поняла, что нужно быть осторожнее, чтобы не вырастить неблагодарного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Цицю, встретив взгляд бабушки, почувствовала сильное напряжение. Она была всего лишь ребёнком, и такой взгляд сразу сломил её. Она начала тихо плакать, сквозь слёзы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не... не обижала Ахэн.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это произнесла, дверь снова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света Янь Юхэн, сидя на коленях бабушки, видела только высокий силуэт. Прежде чем человек вошёл, раздался его голос, полный нежности и тепла: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Ахэн, папа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замерла, не зная, как реагировать, пока Янь Чжии не поднял её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опять вся в ранах? — Янь Чжии нахмурился, его грубоватые пальцы нежно коснулись раны на колене дочери. 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Юхэн, глядя на отца, почувствовала, как комок подступает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не произносила это слово, её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Янь Чжии, казалось, был очень рад, поцеловал её дважды, и щетина на его лице уколола её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Юхэн, прижавшись к отцу, сжала глаза, сдерживая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Янь Чжии провёл остаток жизни в тюрьме, и его дочь даже не могла его часто видеть. Её отец, как и бабушка, любил её больше жизни. Но в прошлой жизни, после того как мать забрала её, Янь Юхэн отдалилась от них, и к тому времени, как она поняла, кто действительно заботился о ней, семья Янь уже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Чжии очень любил свою дочь, и до 16 лет Янь Юхэн часто получала от него посылки с едой, одеждой и другими вещами, полными заботы. Как сейчас, когда он держал её на руках, стараясь не задеть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обидел нашу Ахэн? — Янь Чжии, держа дочь на руках, направился к столу и спросил. — Почему ты уже несколько дней возвращаешься с ранами?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ещё не успела ответить, как Се Цицю уже начала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происходит. Янь Юхэн была младше, очень застенчивой и всего месяц как переехала в военно-административный комплекс, где дети часто отторгали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Се Цицю беспокоило то, что отец и бабушка Янь просили её присматривать за Янь Юхэн. Се Цицю не только не помогала ей, но и смеялась, когда ту обижали.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молчаливая Янь Юхэн не вызывала у неё страха, ведь она не была близка с отцом и бабушкой. Даже если бы они заметили раны, она бы ничего не рассказала.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Янь Юхэн вела себя иначе, она стала разговорчивой, плакала и капризничала. Се Цицю боялась, что она расскажет о том, как та не помогла ей и даже посмеялась.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Чжии посадил дочь на её стульчик, погладил по голове и налил ей суп из костей, ласково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Ахэн, кушай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Юхэн, взяв свою розовую деревянную ложку, сладко улыбнулась отцу и начала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сидящая напротив, тоже была рада, постоянно подкладывая ей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Ахэн, кушай больше, вырастешь высокой!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Цицю всё ещё стояла у двери, слёзы на глазах. Бабушка, посмотрев на неё, всё же сжалилась и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иди тоже 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это сказала, дверь на кухню открылась, и вышла полная старушка.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Сяо 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была крупной, и её шаги громко раздавались по полу. Янь Юхэн, опустив лицо, украдкой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Лу, их домработница. Хотя её называли домработницей, она была скорее благодетельницей семьи Янь, бабушкой Се Цицю, которая жила с внучкой в доме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Сяо Цю не кушает? Сегодня я специально для тебя приготовила суп из костей!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посмотрела на свою тарелку, в которой был тот самый суп, приготовленный старушкой Лу для её внучки.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Чжии, услышав это, нахмурился, его рука нежно поглаживала спину дочери. Он наклонился к Янь Юхэн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Ахэн, дорогая, скажи папе, что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достаточно громким, чтобы старушка Лу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Лу была полной, с большим лицом и маленькими глазками, скрытыми в складках кожи. Она сначала посмотрела на стол, а затем подошла к Се Цицю, взяла её за руку и подвела к столу. Она толкала её сзади, словно поддерживая.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столу, Янь Юхэн не могла не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 просто стесняется, — старушка Лу, встретив взгляды троих, улыбнулась. — Я ей много раз говорила, чтобы она считала дом Янь своим, ведь её дедушка погиб за семью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усмехнулась про себя. Старушка Лу, видимо, слишком привыкла к роскоши и забыла своё место. Если бы не семья Янь, Се Цицю не жила бы так хорошо. В те годы, когда Янь Юхэн ещё не вернулась в семью, Се Цицю была окружена заботой, как родная.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настоящая наследница семьи Янь вернулась, её встретили с враждебностью и изоляцией.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справедливость? В прошлой жизни Янь Юхэн из-за этого отдалилась от многих. А Се Цицю, используя связи семьи Янь, познакомилась с детьми высокопоставленных чиновников и после падения Янь вышла замуж за богача.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Лу, ведя себя как хозяйка, вызвала недовольство Янь Чжии, но он, сдерживаясь, ничего не сказал. Янь Юхэн, наблюдая за этим, ещё больше укрепилась в желании выгнать их обеих.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эту пару лучше, чем кто-либо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Янь Юхэн сидела на скамейке у двери и играла с игрушками. Она рассеянно вертела что-то в руках, но её взгляд блуждал в сторону дома семьи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дома Гао всегда была закрыта, и в памяти Янь Юхэн почти не осталось воспоминаний о том, как он выглядел.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только, что в это время семья Гао была совсем не такой, как в прошлой жизни, когда она умерла. Единственный сын Гао, отец Гао Тин, погиб в автокатастрофе вместе с матерью и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поддержку~ Я буду стараться обновляться чаще!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http://bllate.org/book/16703/1534114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