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Чэн смотрел на него слишком странно, и Бэй Юй, опустив взгляд на себя, вдруг понял, что вызвало такую реакцию. Он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я провёл ночь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сомневался. Его друг обладал лицом, достойным звания красавца, но при этом был беспечным до безрассудства. Не удивительно, если бы его однажды изнасиловали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видя его недоверие, положил руку на пояс и нарочито повернулся, бросив соблазнительный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сниму штаны, чтобы ты мог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глядя на его округлую попку, с трудом сдержал желание пнуть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покачивая бёдрами,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Вэй Чэну о Ци Хане и Ци Яне, потому что это было бы бесполезно и могло бы втянуть его в неприятности. В прошлой жизни у Бэй Юя было много друзей, но лишь несколько из них были по-настоящему близкими. В этой жизни он не хотел, чтобы эти друзья из-за него снова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проспал дома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особняке он не мог расслабиться ни на мгновение, его нервы были натянуты до предела. Теперь, оказавшись дома, он почти сразу уснул, едва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сон был беспокойным. В голове мелькали обрывки воспоминаний, которые он старался забыть. Те мучительные моменты, которые он хотел вычеркнуть из памяти, снова и снова возникали перед ним, терзая его и без того хрупкие нервы. Он понимал, что это сон, но не мог проснуться, словно даже силы для этого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когда-то был слепым четыре года. Для здорового человека внезапно потерять зрение — это страшно. За эти годы он стал другим человеком: раздражительным, чувствительным, неврастеником. Малейший шорох мог вывести его из себя. Он сам считал себя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Юньцин, такой сильный человек, был измучен его поведением. Он не мог нормально спать несколько ночей подряд, и в конце концов ему пришлось переехать в другую комнату, чтобы отдохнуть, прежде чем снова вернуться к Бэй Юю и продолжить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те годы страдал не только Бэй Юй, но и окружающие его люди. Однако Бэй Юй считал себя жертвой, а Мо Юньцина — источником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Бэй Юй встал с кровати, всё ещё чувствуя слабость. Он смотрел на свою комнату, где солнечный свет пробивался сквозь окна, освещая кровать. Каждый знакомый предмет казался таким ясным, что он снова почувствовал, будто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не вернул его в прошлое, но страх был реальным... С другой стороны, если бы не эти двое — Ци Хань и Ци Ян, он бы никогда не встретил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придя в себя,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встретит этих двоих, он... Ладно, лучше просто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затем достал из холодильника коробку молока, подогрел её, не обращая внимания на срок годности, выпил и вызвал такси, чтобы поехать в дом, который оставила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 дядей о времени, но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адвокат, о котором он говорил, действительно был другом его матери, когда-то помогавшим ей. Но Бэй Юй соврал, что хотел навестить его. На самом деле адвокат ушёл на пенсию в прошлом году, и Бэй Юй нашёл его сына, студента юридического факультета, который, узнав о ситуации, сразу связался с отцом и помог найти документы, оставшиеся с тех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дом было не так сложно, даже проще, чем он ожидал. Его дядя казался умным, но на самом деле был трусливым. Он просто не мог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Бэй Юй немного подумал, но всё же не стал звонить Жэнь Вэю, а сразу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таких квартирах были похожи. Бэй Юй проверил номер и уже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продумал, как представиться, какие аргументы использовать, чтобы войти в дом, и как разговаривать с женщиной, которую содержал его дядя. Он даже приготовился к тому, что она начнёт кричать и ругаться. Этот дом был оставлен ему матерью, был оформлен на его имя, и это было единственное место в мире, куда он мог войти, не боясь, что его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узнал о доме только много лет спустя, когда он уже был захвачен любовницей его дяди. На этот раз, чего бы это ни стоило, он собирался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дверь была не до конца закрыта. Как только он дотронулся до неё,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замер, затем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несколько минут, затем резко поднял руку и протёр глаза, не веря тому,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он был здесь, хоть и не поднимался наверх, но точно видел, как его дядя и та женщина входили и выходили. А время, о котором они договорились, ещё не наступило. Почему же квартира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каждый уголок дома, включая ванную и балкон. Квартира была не просто пустой, она выглядела так, будто в ней никогда не жили. Кроме отделки и пола, не осталось ни клочка бумаги, ни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действительно обещал ему, но также согласился дать несколько дней, чтобы его любовница могла найти новое жильё. Бэй Юй не ожидал, что всё решится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прошло слишком гладко, и он ещё не мог поверить в это. Глядя на пустую комнату, он понял, что не испытывает той радости, которую ожидал.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я прислал людей для ремонта? — раздался ленивый голос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Юя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Это даже не подарок. Если хочешь, я могу подарить тебе дом побольше и красивее... Но этот дом для тебя особенный, верно? Ведь его оставила тебе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видел, каким злым стало лицо Бэй Юя, но мог представить, как тот сдерживает гнев. Честно говоря, это доставляло ему удовольствие. Гордый, чувствительный и упрямый характер Бэй Юя очень ему нравился. К тому же он был невероятно красив, даже красивее всех, кого Ци Хань когда-либо видел. Если бы он не знал его прошлого, то вряд ли смог бы поверить, что такой человек мог вырасти в 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уже видел другую сторону Бэй Юя. Этот худощавый юноша обладал невероятной яростью, которая могла быть разрушительной, если её выпустить. Но его гнев был слишком нарочитым и хрупким, словно у маленького зверька, который, чтобы защитить себя, выставляет когти и клыки, но на самом деле слаб и нуждается в защите. Если он столкнётся с кем-то сильнее, он даже не сможет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заинтересовало Ци Ханя. Он видел и владел многими красавцами и красавицами, но ни один из них не был таким интересным, как Бэй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которая достаётся слишком легко, быстро теряет свою привлекательность. Но он чувствовал, что этот юноша принесёт ему... или, скорее, ему и Ци Яну, гораздо больше удовольствия,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явно был в хорошем настроении, и даже по телефону было слышно, как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этот звонок должен был сделать Ци Ян. Он боялся, что я слишком грубо с тобой разговорюсь и ты обидишься. Но, знаешь, я соскучился за день. Сегодня у меня есть время,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конца фразы, Бэй Юй резко бросил телефон на пол,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сожалением подумал, что не увидел, как Бэй Юй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сидел, улыбаясь, и даже не заметил, как в дверях появился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