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Ии, услышав слова Сюэ Ци, недовольно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Юэюэ в последнее время слишком много думала, ей нужно отдохнуть. Говорите потише, пусть она еще немного поспит. Когда придет преподаватель, я ее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Лян Ии произнесла эти слова, в аудиторию 031-й группы факультета финансов вошла высокая фигура с мягкими, блестящими вьющимися волосами, которые, словно водоросли, рассыпались по ее слегка покатым плечам… Хотя лицо под солнцезащитными очками было не полностью видно, можно было разглядеть идеально очерченный овал, казавшийся чуть больше ладони, словно она сошла со страниц манги о красавицах.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решительный нос сочетал в себе женственную изящность и мужественную твердость; тонкие, мягкие губы были почти прозрачного рубинового оттенка, нежные и блестящие, словно один взгляд на них мог 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элегантное белое платье без лишних украшений, которое подчеркивало ее кожу, словно фарфор, как будто в жаркий летний день вдруг подул холодный ветер. Она ненадолго задержалась у двери, словно ища свободное место, а затем направилась к Тан Юэ и ее подругам. И в этот момент шумная аудитория 031-й группы затихла, оставив лишь звонкий стук каблуков по полу и легкий аромат духов, витающий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платье ей очень идет. Кажется простым и скромным, но при этом выглядит стильно и дорого. Оно от известного французского дизайнера, и не каждый сможет его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ты знаешь эту женщину? Она наша преподавательница по высшей математике? Посмотри на реакцию парней в классе, она точно из тех, кто заставляет мужчин терять голову с первого взгляда, — Е Шиюй посмотрела на ее довольно пышную грудь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идеальна,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Рада снова вас видеть и рада стать вашей одногруппницей…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Шиюй говорила, женщина уже подошла к ним, сняла свои большие солнцезащитные очки, вызвав небольшой переполох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красивых глаз, ее глаза были большими и выразительными, словно в них плескалась вода, будто они постоянно что-то рассказывали. Однако сама она, казалось, не замечала этого шума. Ее взгляд скользнул между Е Шиюй и Тан Юэ, которая лежала на столе, и остановился на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ваши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уже собиралась ответить, но Лян Ии опередила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не только наши друзья, но и наши соседки по комнате! Однако, мисс Фу, твое появление сегодня действительно впечатляет. Это платье от известного французского дизайнера сидит на тебе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Лян Ии Фу Фанфэй лишь слегка улыбнулась. Лян Ии потянула за руку Е Шиюй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 это Е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Фу Фанфэй, можешь называть меня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 уверенностью протянула руку, и Е Шиюй пожала ее. При появлении Фу Фанфэй Е Шиюй впервые почувствовала неуверенность. Помимо красоты, не уступающей ее собственной, Фу Фанфэй обладала врожденной аурой элегантности, которая ослабляла окружающих с первого взгляда, даже если она просто улыбалась. Этого было достаточно, чтобы Е Шиюй почувствовала, как ей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Е Шиюй, меня все зовут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Шиюй улыбнулась, и Фу Фанфэй ответила ей более теплой улыбкой. Она видела много красавиц, но такие нежные и чистые, как Е Шиюй, встречались редко. И в этот момент эта девушка по имени Е Шиюй вызвала у Фу Фанфэй немало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наблюдая за этим, невольно несколько раз изменила выражение лица. Она могла прочесть слишком много знакомого в этой улыбке Фу Фанфэй. Но самое главное — их руки все еще не разжимались?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длинные ноги! Кожа такая нежная, и кажется, очень упругая, — Тан Юэ, сонно протянув руку, ткнула пальцем в бедро Фу Фанфэй и с уверенностью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ее поступок в тот день сделал ее объектом, который все парни Пекинского университета мечтали забросать кирпичами.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тут же схватила руку Тан Юэ и поставила ее на место, затем поправила ее и слегка похлопала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не трогай, проснись… Соберись, скоро начнется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улыбнулась этому, а затем посмотрела на Фу Фанфэй. Ее прежняя надменность исчезла, уступив место все более выразительному выражению лица, холодному, но с легкой долей смущения, словно она не любила, когда к ней прикасаются. Е Шиюй поспешила убрать руку и извинилась перед Фу Фанфэй за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моя подруга иногда ведет себя странно, когда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внешне сохраняла спокойствие, но внутри она была в ярости. Она была очень зла, но при этом чувствовала, как уши ее горят. С детства ее никто не трогал, а в первый же день учебы в Пекинском университете ее, на глазах у всего класса, потрогала за ногу девушка, которая даже не поняла, что происходит? Мысли в ее голове путались, и она едва сдерживалась, чтобы не накричать на нее и не выгнать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это недоразумение,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Фу Фанфэй элегантно села рядом с Тан Юэ, слегка взглянула на уже полностью проснувшуюся Тан Юэ, а затем открыла учебник, больше не обращая внимания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Тан Юэ сначала посмотрела на Фу Фанфэй, почувствовав, как от нее исходит холод, который становился все сильнее, заставляя ее невольно вздрогнуть. Затем она шепнула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красива, прекрасна. Типичный тип, который нравится всем… нет, точнее, она вызывает зависть и богов, и людей. Просто она немного холодна…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ты же ее потрогала, как ты хочешь, чтобы она к тебе относилась тепло? Я хотела вас познакомить, она же большая шишка, но… Эй, хватит смотреть! А то она еще на тебя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говорила с энтузиазмом, но заметила, что Тан Юе смотрит на Фу Фанфэй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 грохотом закрыла книгу и с легким недовольством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Фанфэй с холодным лицом и легкой долей раздражения смотрела на Тан Юэ. Хотя она делала вид, что читает, на самом деле, все ее внимание было сосредоточено на Тан Юэ. Она думала, что та извинится и успокоится, но вместо этого Тан Юэ продолжала вести себя развязно и пристально смотреть на нее? Фу Фанфэй никогда не сталкивалась с таким отношением. Это было невыносимо, и она начала думать, что Тан Юэ специально хотела ее унизить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злиться вредно для женщины, особенно такой элегантной, как ты. Мне правда жаль! Рада познакомиться, я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