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Лян Догу подбежал к воротам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мрачно ответил Чжуан Цинцзэ.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Лян Догу сразу узнал голос и открыл дверь, чтобы впустить Чжуан Цинцзэ. — Вы пришли не вовремя. Хозяин, хозяйка, молодой хозяин и его супруг уехали, вероятно, вернутся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из уезда до дома Лян дала Чжуан Цинцзэ время успокоиться. Он смотрел на Лян Догу с обычным выражением лица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поехали?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сопровождают супруга молодого хозяина в дом Мэн, — не задумываясь, ответил Лян Догу.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лицо Чжуан Цинцзэ резко изменилось, став мрачным, что испугало Лян Догу. Он подумал, что сказал что-то не так, и с беспокойством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быстро взял себя в руки. Он вошёл в главный зал, сел и выпил чаю, затем спокойно сказал Лян Догу: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действительно пришёл не вовремя, их всех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лицо дяди больше не выглядит таким страшным, Лян Догу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дядя, у вас есть дело? Я могу передать, когда хозяева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Цинцзэ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важного, просто я вернулся и услышал, что мой зять купил в уездной управе большую площадь заброшенной земли и пустоши.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Лян Догу оживиться. Вчера вечером хозяин и молодой хозяин рассказали им об этом, и он, его отец, мать и старший брат были поражены. Но в доме Лян не с кем было обсудить это, и он накопил множество слов, которые не мог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появился дядя, который ничего не знал о ситуации, Лян Догу с радостью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дядя. Хотите, я покажу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подумал Чжуан Цинцзэ. Он решил, что его завистливые соседи могли передать неверную информацию, и лучше увидеть всё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Догу повёл Чжуан Цинцзэ за пределы дома и показал ему, где находятся земли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поле, заросшее сорняками, кустарниками и изредка тонкими деревьями, Чжуан Цинцзэ почувствовал нечто абсурдное.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дороги, он с трудом сдерживал себя, и его лицо всё ещё выглядело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купили эту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позиции они могли видеть край заброшенного поля, где уже обрабатывали землю. Там всё было упорядочено, а здесь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Догу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говорил, что раньше это была плодородная земля, но за столько лет запустения она превратилась в это. Если нанять людей, чтобы привести её в порядок, она снова станет хорошей землёй...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Догу, будучи молодым и неопытным, выложил всё, что знал, что заставило Чжуан Цинцзэ одновременно удивиться и рассердиться.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большой дом семьи Мэн встретил Цюй И и его спутников. После радостного приёма они начали угощать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были в гостях, и все в доме Мэн нервничали. Госпожа Бай и госпожа Чжан под руководством старой госпожи Мэн отправились на кухню, чтобы приготовить достойный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тоже хотела помочь на кухне, но как только она выразила это желание, старая госпожа Мэн отправила её поговорить с госпожой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формальный визит отца Лян в дом Мэн. Раньше его нога не позволяла ему выходить из дома, и только Цюй Сыню и госпожа Мэн видели его. Он не держался высокомерно и быстро нашёл общий язык с мужчинами семьи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в частной школе Цюй Цзяна был выходной. Он немного поиграл с друзьями, а вернувшись домой, чтобы почитать и сделать уроки, увидел брата и 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Цзян радостно воскликнул и сразу же повёл мужа брата в комнату. У него накопилось много вопросов, и он хотел поскорее их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глядя на своего счастливого и беззаботного младшего брата, подумал, что в этой жизни он должен позаботиться о том, чтобы брат был счастлив и не повторил судьбу прошлой жизни, когда он стал мрачным и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младший брат, выслушав объяснения мужа, начал усердно писать, Цюй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как ты думаешь, стоит ли посоветовать родителям отправить брата в более крупную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покачал головой Лян Каншэн. — Сейчас брат ещё только начинает учиться, учитель в частной школе в основном учит его грамоте. Если он пойдёт в школу, может оказаться, что он не сможет угнаться за программой, и время будет потрачено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получилось, что старая госпожа Цюй выбрала для Цюй Цзяна частную школу, которую открыл старый дипломированный учёный. Тот, будучи в возрасте, не хотел находиться в крупной школе и вернулся в родные края, чтобы открыть частную школу, где учил только детей, что было для него легко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учёный был не слишком образован, но имел хороший характер и старательно учил своих учеников. Он медленно преподавал, а ученики медленно учились, но на самом деле темп был не таким уж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 обучения хорошо подходил для таких детей, как Цюй Цзян, из крестьянских семей, так как он закладывал прочную основу, что позволяло в дальнейшем либо продолжать обучение, либо, закончив обучение грамоте, заняться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считал, что Цюй Цзяну стоит ещё год поучиться в частной школе, чтобы полностью освоить грамоту, а затем уже перейти в уездную школу, чтобы не оказаться в невыгодном положении из-за слабой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ещё, Лян Каншэн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находится в уезде, и если он пойдёт туда, то будет жить и питаться там. Сейчас Цзян всего десять лет, и родители, вероятно, не будут спокойны. Подождём, пока он немного подрастёт.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считая, что Лян Каншэн хорошо знает школу и его слова имеют смысл,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Цзян, закончив писать, обернулся и увидел, что брат и его муж шепчутся. Ему стало немного обидно, ведь раньше брат был только его, а теперь появился муж, и ему казалось, что брат стал ближе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 чём вы говорите? — Цюй Цзян положил кисть и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нашёл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у твоего мужа, на каком этапе ты сейчас в учёбе и можешь ли ты сдать уездный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экзамен? — Цюй Цзян широко раскрыл глаза и поспешно замахал руками. — Я только что закончил изучать «Троесловие», «Сто фамилий» и «Тысячесловие», а другие книги для начального обучения ещё даже не начал, не говоря уже о «Четверокнижии» и «Пятиканонии». Учитель говорит, что такие, как мы, даже не смогут прочитать задание в экзаменационной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семьи отправляли детей в частную школу не для того, чтобы они учились грамоте, а с целью сдачи императорских экзаменов, чтобы прославить род и изменить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Цзян помнил, как однажды родители одного ученика из старшего класса пришли в частную школу и спросили учителя, когда их ребёнок сможет сдать уездный экзамен, ведь он уже учится два года. Учитель тогда ответил, что время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не согласились и начали говорить, что учитель плохо учит. Это так разозлило учителя, что он вернул плату за обучение и сказал, чтобы ребёнок учился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учитель кратко рассказал всем ученикам о тринадцати книгах начального обучения, которые он преподаёт, и о «Четверокнижии» и «Пятиканонии», которые нужны для уездного экзамена. Он объяснил, что если родители недовольны его преподаванием, они могут забрать своих детей, но больше не приходить в школу с претензиями.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 от Цюй И о уездном экзамене, Цюй Цзян сразу же заявил, что это не он не хочет сдавать экзамен, а учитель сказал, что он к этому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правильно, — Лян Каншэн одобрительно кивнул. — Цзян, учись хорошо у учителя, а если что-то непонятно, можешь спросить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Цзян задумчиво посмотрел на него, вспомнив о вкусных сладостях в доме Лян и о том, что объяснения Лян Каншэна были более подробными, чем у учителя.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значит, каждый раз, когда у меня будет выходной, я могу приходить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Цюй Цзяна было три выходных в месяц, один раз в десять дней, но его выходные не всегда совпадали с поездками Цюй Сыню и госпожи Мэн в дом Лян. За последние полгода он был в доме Лян только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Лян Каншэн согласится объяснять ему учёбу, то Цюй Цзян сможет убедить родителей разрешить ему ходить в дом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можешь, — Лян Каншэн не отказал. Ему не нужно было ходить в школу, он всё время был дома, и Цюй Цзян мог прийти в любое время. В отличие от двух озорных двоюродных братьев, Лян Каншэн больше нравился Цюй Цзян, брат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муж, — радостно воскликнул Цюй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старый господин Мэн, слушая отца Лян, был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Сват, вы говорите, что купили большую площадь заброшенной земли и хотите узнать, как её обрабатывать?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эта земля хорошая, но она долгое время была заброшена, и в нашей семье нет никого, кто умел бы обрабатывать землю. Я подумал, что стоит спросить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скрываю что-то, но мы, в доме Мэн, не очень хорошо разбираемся в освоении земли. Мы предпочитаем заниматься деревообработкой, — старый господин Мэн затянулся трубкой,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