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прямые слова расстроят брата и заставят его думать, будто его добрые намерения пропали даром, Госпожа Чжуан нашла предлог, чтобы сначала отослать Лян Каншэна.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была именно такой, и Чжуан Цинцзэ знал, что у его сестры мягкий характер, поэтому не надеялся, что его слова заставят её тут же принять решение и выгнать Цюй И, этого «чужака с дурными намерениями», обратно в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всё это наговорил наобум. Сестра, ты тоже не говори сразу мужу. Понаблюдай, и если правда покажется, что что-то не так, тогда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сказал и хорошее, и плохое. В итоге, будь проблема или нет, к нему это отношения не имело. Если что случится, семья Лян всё равно будет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Чжуан Цинцзэ Госпожа Чжуан осталась одна и начала размышлять. Она никак не могла поверить, что Цюй И способен на такое. Что касается семьи Цюй, она не была уверена, ведь проделки старухи Цюй уже лишили её всякой симпатии к этим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Чжуан понимала, что её собственные суждения могут быть ошибочными, поэтому решила поговорить с Отцом Ляна и спросить, стоит ли им действительно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выслушал её,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Жун, как ты считаешь, наш сын — это человек, которого легко уговорить?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Госпожа Чжуан быстро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Лян Каншэн был решительным и упорным ребёнком. Он любил учиться, и даже если чувствовал себя плохо, рано вставал и просил отвезти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неужели наш зять сможет за несколько месяцев совместной жизни заставить Каншэна делать то, чего он не хочет? — Отец Лян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не только Отец Лян не брал Лян Каншэна на винокурню, но и сам Каншэн не хотел туда идти. Виноделие его не интересовало, а свободное время он предпочитал тратить на чтение книг или написание сочинений.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Отец Лян не сказал ещё кое-что: если бы секреты виноделия было так легко украсть, их семья Лян давно бы вытеснили конкуренты. Настоящая суть ремесла заключалась в рецептах закваски, передаваемых в их семье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вспомнил о событиях двухдневной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мне кажется, что когда свекровь выдавала за нас зятя, её целью было только приданое. Думаю, её взгляды не простирались дальше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муж считаешь, что всё в порядке, то и ладно. Я тоже смотрю на И-гэ и не вижу в нём человека со злым умыслом. Тесть и тёща очень хорошие, а вот семья Цюй... — Госпожа Чжуан выдохнула. —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нравился Цюй И: тот был аккуратным и немногословным. Она даже думала, не передать ли ему ведение хозяйства. Как говорил муж, семья Лян в будущем перейдёт к молодым, и ей рано или поздно придётся отпустить бразды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обсудили всё и исключили вероятность того, что у Цюй И или семьи Цюй есть какие-то коварные планы. Однако для подстраховки Отец Лян наедине поговорил с Лян Каншэном.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удивился, когда отец вдруг спросил о причинах решения, хотя он уже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дядя Чжуан Цинцзэ только что приходил с лекарствами, Лян Каншэн не задумываясь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пока лежал в постели. Раньше, отец, вы стояли впереди и поддерживали нашу семью, я не чувствовал давления и был наивен. Но после того, как вы впали в кому, сын понял, что больше не может вести себя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моё тело было слишком слабым, и я не говорил об этом. Теперь же, когда мне стало намного лучше, я решил спросить вашего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был тронут словами сына: тот возмужал и теперь заботится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объяснил своё решение, а потом с притворным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твой дядя волнуется за тебя, — Отец Лян не хотел вдаваться в подробности, чтобы сын не подумал, что дядя постоянно вмешивается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Лян считал тревоги Чжуан Цинцзэ преувеличенными, он понимал: только близкий человек будет так волноваться. Не стоило заставлять сына слушать неприятные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Волнуется за меня? Боится, что меня обманут? — Лян Каншэн улыбнулся. — Отец, не волнуйся, у меня есть своё суждение, я понимаю, что важно. Не каждый может меня обмануть. Скорее это вы с матерью должны быть осторожны, чтобы вас не провели.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фразу Лян Каншэн произнёс очень тихо, словно шутя в ответ на опасения, что его могут обмануть. Отец Лян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на этом не настаивал. Время ещё не пришло. Нужно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пролетел, наступил июнь. Становилось всё жарче, люди начали менять одежду на лёгкие летние рубашки. Мужчины из семьи Чжуан для удобства работы надели короткие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 с тех пор, как отменили лекарства. Лян Каншэн явно чувствовал, что его сила и выносливость выросли. Старый врач осмотрел его и сказал, что токсины в организме практически вышли, и теперь можно заменить прогулки подъёмами в гору — утром или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Лян Каншэн приглядел небольшой холм напротив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домом Лян тянулись невысокие холмы. Сами по себе они были невысокие, но занимали большую площадь. Чтобы обойти их, требовалось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на холме была неровной, выращивать зерно там было невозможно. Поскольку эти холмы не соединялись с большими горами, там было безопасно: водились только мелкие животные, вроде зайцев, и множество птиц, но не было диких кабанов или других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сын хочет ходить в горы, Госпожа Чжуан приказала расчистить там удобную тропу. Чтобы предотвратить скольжение, на крутых участках постелили щебень и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подготовка завершилась, и Госпожа Чжуан разрешила Цюй И и Лян Каншэну отправиться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беспокоился, что быстрый ход утомит Лян Каншэна, поэтому они рано позавтракали и собрались в путь, чтобы, не спеша обойдя холм, вернуться до того, как станет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стоящую у входа Госпожу Чжуан, которая с тревогой смотрела им вслед, Лян Каншэн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просто пойдём прогуляться по холму, это как обычная прогулка на улице. Возвращайтесь домой, мы скоро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Чжуан всё ещё волновалась, нахмурилась и напутствовала: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Тропа на холме плохая, вы оба будьте осторожны. Если где-то не ровно, скажите мне при возвращении, я отправлю людей поправить.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равнине и подъём в гору — разные вещи. Подъём и спуск отнимают силы. Вдруг на середине пути Каншэн устанет? Сможет ли И-гэ один справиться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идут, холм напротив пологий, ничего не случится, — Отец Лян меньше переживал за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мужчиной и считал, что раз сын взрослый, не стоит опекать его во всём. Нужно дать им возможность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ощущал прохладный утренний ветерок,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возвращайтесь. Мы с И-гэ просто пройдёмся по холму. Если вы будете так торжественно провожать нас, люди решат, что мы отправляемся на какое-то великое дело. Считайте, что мы просто гуляем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если кто-то спросит, зачем мы расчистили дорогу на холме, не говорите, что для моих прогулок,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Лян Каншэн взял Цюй И за руку, и они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горной тропе, Цюй И вспомнил детство и спросил Лян Каншэна: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 это время на холме начинают созревать дикие ягоды. Ты их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был слаб, мама не разрешала мне есть что попало. Чем дикие ягоды отличаются от садовых?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ягоды мелкие. Если не созрели, они кислые и вяжущие. У ягоды размером с кулак съедобен только тонкий слой мякоти, а внутри одна косточка, — Цюй И показал рукой. — Укусишь — слюны выделится больше, чем сока. Но мы, дети, всё равно дрались за них. Тогда нам казалось это весёлым, и мы не думали, что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Цюй И о детстве, Лян Каншэн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дождаться, когда созреют?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дождёшься. Дикие ягоды ничьи, когда созреют, птицы съедят их раньше нас, — Цюй И, кажется, вспомнил много всего из прошлого. — Мы ведь маленькие, ростом низкие, достанем только то, что снизу. До высокого не дотянемся. Летом в поле много работы, взрослые заняты, некогда им нам помогать собирать ягоды, остаётся только смотреть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