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догадливый из парней подмигнул остальным, и все, один за другим, поспешили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 досадой поднял опрокинутый стул, игнорируя шепот сотрудников столовой, которые указывали на него издалека. Выйдя из столовой, он быстро нашел номер Ло Си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нажать на кнопку вызова, раздался звонок. Это была Тань Пинтин.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Фу Синьдуна мгновенно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Фу, это я, Сяо Тан. Я не помешала вашему 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звучал спокойно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случилось? — Фу Синьдун старался говорить ровно, сдерживая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выходной, у вас…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Тань Пинтин слышалось напряжение и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мисс Тань, но я хочу сказать вам прямо — мы не подходим друг другу. Или, точнее, я не подхожу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почувствовал, что эти слова, которые он давно должен был произнести, сегодня звучали особенно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 за откровенность, офицер Фу. Но, учитывая, что мы смотрели вместе фильмы и телепередачи, не могли бы вы объяснить, почему мы не подходим друг другу? Я знаю, что это может быть слишком, но… мне действительно хочется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Тань Пинтин было понятно, что она не слишком удивилась отказу Фу Синьдуна, но, как и многие настойчивые девушки, она испытывала подсознательное нежелание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Фу Синьдуна было множество фраз, чтобы мягко, но твердо отшивать таких девушек, не раня их чувств и не ставя себя в неудобное положение. Но сейчас, в этот момент, он словно забыл все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Тань, вы не из тех, кто любит ходить вокруг да около, поэтому скажу прямо: я гомосексуалист.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Тань, вы не из тех, кто любит ходить вокруг да около, поэтому скажу прямо: я гомосексуалист.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Фу Синьдун почувствовал невероятное облегчение, словно камень свалился с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я и 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Пинтин не выглядела шокированной или потрясенной. Напротив, ее тихий и спокойный голос говорил о том, что она уже предполагала такой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мужчина, офицер Фу. Я не ошиблась в вас. Спасибо за вашу честность, я знаю, что можно говорить, а что нельзя. Но мне вдруг вспомнилась фраза из «Сна в красном тереме»: «Завидую актеру, который счастлив, но кто знает, что у него нет шанса с принцем». Офицер Фу, такой замечательный мужчина, как вы, если бы тот актер знал, как сильно вы его любите, он был бы действительно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большим поклонником классической литературы, как и большинство китайцев, он в свое время прочитал «Сон в красном тереме» и понимал, о чем говорит Тань Пинтин. Он также знал, на кого она намекает, говоря об 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ответить, Тань Пинтин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офицер Фу, если вы так его любите, почему бы не попытаться выразить свои чувства? Я звоню вам, потому что только что увидела новость в интернете. Конечно, я считаю, что это просто пиар, но разве вы не беспокоитесь, что Ло Си может быть «украден»?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Тань Пинтин, Фу Синьдун почувствовал странное смешение эмоций. С одной стороны, он ощущал облегчение от того, что все сказал, с другой — его одолевала непонятная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парковку и быстро нашел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ведь знал, отчего эта тревога. Все из-за этого маленького актера, чьи слухи распространялись как лесной пожар. Ты там снимаешься с красавцами и красавицами, но зачем ты устраиваешь все эти шоу? Кто дал тебе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твои позы на фотографиях — явно постановочные. Ты думаешь, что такие трюки обманут зрителей, но ты не сможешь обмануть опытного начальника отдела уголовного розыска!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Фу Синьдуна внезапно вспыхнули ярким светом. Постановка или нет, но рука этого мужчины действительно лежала на ягодицах Ло Си,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Фу Синьдун не стал звонить Ло Си, который снимался в киногородке. Вместо этого он быстро собрался, нарезал кусок ветчины Цзиньхуа, взял пакет зимнего бамбука и положил все это в машину. Чуть после трех часов дня он взял два часа отгула и направился в киногородок Чжочжоу.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Киногородок Чжочжоу по своему влиянию на севере страны уже почти не уступал Хэндяну на юге. Каждый день здесь снимались десятки, а то и сотни съемочных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были видны съемочные группы, занятые напряженной работой. На главных улицах толпились статисты в костюмах разных эпох, создавая ощущение, что ты перенесся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быстро узнал, в каком отеле остановилась съемочная группа «Возвращение дракона и феникса». Статист, у которого он спросил, внимательно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эта группа крутая, у них большие деньги. Они снимают лучшие площадки и живут в лучших местах. Вы тоже к ним присоединяетесь? Вы выглядите очень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лишь улыбнулся в ответ, поблагодарил и направился в указанную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где остановилась группа «Возвращение дракона и феникса», действительно был одним из самых роскошных в округе. Вся обстановка выглядела дорого и стильно, а группа сняла целый этаж, что говорило об их финансовых возможностях.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заказал большой номер с кухней. Цена заставила его слегка вздохнуть, но, глядя на пакет с ветчиной и зимним бамбуком, он невольно представил белую кровать в номере. Эта странная ассоциация заставила его слегка кашлянуть, словно оправдывая высокую цену за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вошел в лифт, мысленно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эти древние философы были правы: еда и секс — две основные потребности человека. Ну да, увидел ветчину — и сразу подумал о гладких ногах на кровати. Фу Синьдун, ты, блин, совсем заскучал.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узнал у администрации, что группа обычно заканчивает съемки поздно, возвращаясь в отель ближе к восьми-девяти вечера. Отлично, сейчас было чуть больше пяти — времени хватит, чтобы приготовить хороший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в последние дни снимался в основном в сценах с драками, многие из которых требовали использования тросов. Хотя группа старалась обеспечить безопасность, избежать синяков и ссадин на руках, ногах и груди от стальных тросов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последние пару дней вечерний душ стал для него настоящим испытанием. Не мыться было невозможно — после целого дня съемок он был весь в поту. Но мыться тоже было больно — вода попадала на раны, вызывая неприятное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съемки закончились, и машины, которые должны были отвезти актеров в отель, уже ждали на площадке. Ма Юньтэн, с которым у Ло Си было много сцен, держа во рту сигарету,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сегодня вечером сыграем в LOL?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несколько сотрудников съемочной группы не смогли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засунув руки в карманы,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Ма, ты действительно не боишься проблем, да? Объясни всем четко, что ты имеешь в виду — игру, игру, игру! Никаких намеков! Если хочешь снова оказаться в заголовках, делай это сам, но не тащи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Юньтэн фыркнул, выпустив кольцо дыма 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товарищ Ло, ты не прав. Хотя сегодняшние слухи взорвали интернет, мы же знаем, что все это чепуха. Все в группе видят, что между нами ничего нет. Если говорить грубо, ты не сможешь быть сверху, а я — снизу. Все это просто пиар, так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Резная игральная кость с красным бобом внутри,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 ли ты, как глубоко проникла моя тоска в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http://bllate.org/book/16694/1532956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